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B731" w14:textId="1FE71BAC" w:rsidR="00210D0C" w:rsidRDefault="00210D0C" w:rsidP="00210D0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Fonds d’innovation pour la </w:t>
      </w:r>
      <w:r w:rsidR="00374EB6">
        <w:rPr>
          <w:b/>
          <w:sz w:val="28"/>
        </w:rPr>
        <w:t>mobilisation des ressources domestiques (MRD)</w:t>
      </w:r>
      <w:r>
        <w:rPr>
          <w:b/>
          <w:sz w:val="28"/>
        </w:rPr>
        <w:t xml:space="preserve"> : </w:t>
      </w:r>
      <w:r w:rsidR="00374EB6">
        <w:rPr>
          <w:b/>
          <w:sz w:val="28"/>
        </w:rPr>
        <w:t xml:space="preserve">Note </w:t>
      </w:r>
      <w:r>
        <w:rPr>
          <w:b/>
          <w:sz w:val="28"/>
        </w:rPr>
        <w:t>conceptuelle</w:t>
      </w:r>
    </w:p>
    <w:p w14:paraId="66B6BD46" w14:textId="3CC3E2AD" w:rsidR="00210D0C" w:rsidRDefault="00210D0C" w:rsidP="00AB70F9">
      <w:pPr>
        <w:pStyle w:val="NoSpacing"/>
        <w:jc w:val="center"/>
      </w:pPr>
      <w:r>
        <w:rPr>
          <w:i/>
        </w:rPr>
        <w:t xml:space="preserve">Ce formulaire peut être </w:t>
      </w:r>
      <w:r w:rsidR="007F46C8">
        <w:rPr>
          <w:i/>
        </w:rPr>
        <w:t xml:space="preserve">complété </w:t>
      </w:r>
      <w:r>
        <w:rPr>
          <w:i/>
        </w:rPr>
        <w:t>en anglais ou en français</w:t>
      </w:r>
    </w:p>
    <w:p w14:paraId="0B88048B" w14:textId="77777777" w:rsidR="00905611" w:rsidRDefault="00905611" w:rsidP="00210D0C"/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405" w14:paraId="00E800A9" w14:textId="77777777" w:rsidTr="009A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23015D" w14:textId="77777777" w:rsidR="00B92405" w:rsidRDefault="00B92405" w:rsidP="00B92405">
            <w:pPr>
              <w:pStyle w:val="ListParagraph"/>
              <w:numPr>
                <w:ilvl w:val="0"/>
                <w:numId w:val="3"/>
              </w:numPr>
            </w:pPr>
            <w:r>
              <w:t xml:space="preserve">Intitulé du projet </w:t>
            </w:r>
          </w:p>
          <w:p w14:paraId="65F847D1" w14:textId="77777777" w:rsidR="00B92405" w:rsidRDefault="00B92405" w:rsidP="00210D0C"/>
        </w:tc>
      </w:tr>
      <w:tr w:rsidR="00B92405" w14:paraId="392479A2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sdt>
            <w:sdtPr>
              <w:rPr>
                <w:color w:val="808080" w:themeColor="background1" w:themeShade="80"/>
              </w:rPr>
              <w:id w:val="-197311674"/>
              <w:lock w:val="sdtLocked"/>
              <w:placeholder>
                <w:docPart w:val="A51C8786940B49DD8C7B33745CDCDF39"/>
              </w:placeholder>
              <w:showingPlcHdr/>
              <w15:color w:val="000000"/>
              <w:text/>
            </w:sdtPr>
            <w:sdtEndPr/>
            <w:sdtContent>
              <w:p w14:paraId="5F6DFDCD" w14:textId="77777777" w:rsidR="00B92405" w:rsidRPr="0097666A" w:rsidRDefault="00E92192" w:rsidP="00B92405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L’intitulé du projet figurant dans ce formulaire doit être identique à celui qui a été soumis dans le formulaire de demande en ligne</w:t>
                </w:r>
              </w:p>
            </w:sdtContent>
          </w:sdt>
          <w:p w14:paraId="19AE9A56" w14:textId="77777777" w:rsidR="00B92405" w:rsidRDefault="009F3B26" w:rsidP="009F3B26">
            <w:pPr>
              <w:tabs>
                <w:tab w:val="left" w:pos="3750"/>
              </w:tabs>
            </w:pPr>
            <w:r>
              <w:tab/>
            </w:r>
          </w:p>
          <w:p w14:paraId="5A6393A8" w14:textId="77777777" w:rsidR="00AB70F9" w:rsidRDefault="00AB70F9" w:rsidP="00210D0C"/>
        </w:tc>
      </w:tr>
      <w:tr w:rsidR="00B92405" w14:paraId="7253C8CA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5B2161" w14:textId="77777777" w:rsidR="00AB70F9" w:rsidRDefault="00AB70F9" w:rsidP="00AB70F9">
            <w:pPr>
              <w:pStyle w:val="ListParagraph"/>
              <w:numPr>
                <w:ilvl w:val="0"/>
                <w:numId w:val="3"/>
              </w:numPr>
            </w:pPr>
            <w:r>
              <w:t xml:space="preserve">Objectif du projet : </w:t>
            </w:r>
          </w:p>
          <w:p w14:paraId="0E1C64CD" w14:textId="77777777" w:rsidR="00B92405" w:rsidRDefault="00B92405" w:rsidP="00210D0C"/>
        </w:tc>
      </w:tr>
      <w:tr w:rsidR="00B92405" w14:paraId="76F20E9F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4ACFB1" w14:textId="415A1591" w:rsidR="00B92405" w:rsidRDefault="00D57612" w:rsidP="00210D0C">
            <w:sdt>
              <w:sdtPr>
                <w:id w:val="-109210055"/>
                <w:lock w:val="sdtLocked"/>
                <w:placeholder>
                  <w:docPart w:val="797E803CC0734B369E87A7D8B05D56BA"/>
                </w:placeholder>
                <w15:color w:val="000000"/>
                <w:text w:multiLine="1"/>
              </w:sdtPr>
              <w:sdtEndPr/>
              <w:sdtContent>
                <w:r w:rsidR="002C0C27">
                  <w:br/>
                </w:r>
                <w:r w:rsidR="002C0C27">
                  <w:rPr>
                    <w:rStyle w:val="PlaceholderText"/>
                    <w:color w:val="808080" w:themeColor="background1" w:themeShade="80"/>
                  </w:rPr>
                  <w:t xml:space="preserve">Veuillez brièvement décrire l’objectif principal de ce projet </w:t>
                </w:r>
                <w:r w:rsidR="002C0C27">
                  <w:rPr>
                    <w:rStyle w:val="PlaceholderText"/>
                    <w:color w:val="808080" w:themeColor="background1" w:themeShade="80"/>
                  </w:rPr>
                  <w:br/>
                  <w:t xml:space="preserve">Que veut accomplir le projet ? (En 50 mots ou moins)  </w:t>
                </w:r>
              </w:sdtContent>
            </w:sdt>
          </w:p>
          <w:p w14:paraId="380E78C4" w14:textId="7BFCB149" w:rsidR="00AB70F9" w:rsidRDefault="007B4A6A" w:rsidP="00210D0C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282A2FDD" w14:textId="1E0C605A" w:rsidR="007B4A6A" w:rsidRPr="007B4A6A" w:rsidRDefault="007B4A6A" w:rsidP="00210D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[Insérer le texte ici afin de conserver le texte de description du formulaire] </w:t>
            </w:r>
          </w:p>
          <w:p w14:paraId="1E3BCB46" w14:textId="03F6AEE8" w:rsidR="00AB70F9" w:rsidRDefault="00AB70F9" w:rsidP="00210D0C"/>
        </w:tc>
      </w:tr>
      <w:tr w:rsidR="00B92405" w14:paraId="10C49E45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27F3EE" w14:textId="77777777" w:rsidR="00AB70F9" w:rsidRDefault="00AB70F9" w:rsidP="00AB70F9">
            <w:pPr>
              <w:pStyle w:val="ListParagraph"/>
              <w:numPr>
                <w:ilvl w:val="0"/>
                <w:numId w:val="3"/>
              </w:numPr>
            </w:pPr>
            <w:r>
              <w:t xml:space="preserve">Informations sur le/les organisme(s) demandeur(s) </w:t>
            </w:r>
          </w:p>
          <w:p w14:paraId="7AC5C933" w14:textId="77777777" w:rsidR="00B92405" w:rsidRDefault="00B92405" w:rsidP="00210D0C"/>
        </w:tc>
      </w:tr>
      <w:tr w:rsidR="00B92405" w14:paraId="70501D2D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sdt>
            <w:sdtPr>
              <w:rPr>
                <w:rStyle w:val="Style3"/>
              </w:rPr>
              <w:id w:val="971260282"/>
              <w:lock w:val="sdtLocked"/>
              <w:placeholder>
                <w:docPart w:val="11AF47775FB94EE7B1A5E0466AA1FCFB"/>
              </w:placeholder>
              <w15:color w:val="000000"/>
              <w:text w:multiLine="1"/>
            </w:sdtPr>
            <w:sdtEndPr>
              <w:rPr>
                <w:rStyle w:val="DefaultParagraphFont"/>
                <w:color w:val="767171" w:themeColor="background2" w:themeShade="80"/>
              </w:rPr>
            </w:sdtEndPr>
            <w:sdtContent>
              <w:p w14:paraId="61F8708A" w14:textId="4EF797E6" w:rsidR="00AB70F9" w:rsidRDefault="008D4D29" w:rsidP="00AB70F9">
                <w:pPr>
                  <w:rPr>
                    <w:color w:val="767171" w:themeColor="background2" w:themeShade="80"/>
                  </w:rPr>
                </w:pPr>
                <w:r>
                  <w:rPr>
                    <w:rStyle w:val="Style3"/>
                  </w:rPr>
                  <w:br/>
                </w:r>
                <w:r>
                  <w:rPr>
                    <w:rStyle w:val="PlaceholderText"/>
                    <w:color w:val="808080" w:themeColor="background1" w:themeShade="80"/>
                  </w:rPr>
                  <w:t xml:space="preserve">Qui est ou qui sont les organismes demandeurs ? 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  <w:t>-Veuillez préciser la division, le service ou l’unité de l’organisation en charge de la demande.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  <w:t xml:space="preserve">-Veuillez décrire les principales tâches/responsabilités de votre division/service/unité au sein de l’organisation. 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t xml:space="preserve">Veuillez noter :  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br/>
                  <w:t xml:space="preserve">-Le Fonds d’innovation pour la MRD accepte les initiatives conjointes/projets communs (c’est-à-dire les demandes émanant d’un partenariat) si l’une des deux organisations participantes est une entité publique. 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br/>
                  <w:t>-Si votre demande est présélectionnée, une lettre officielle de coopération sera exigée de l’organisation partenaire. L’entité publique sera le bénéficiaire du financement.</w:t>
                </w:r>
                <w:r>
                  <w:rPr>
                    <w:rStyle w:val="PlaceholderText"/>
                    <w:color w:val="808080" w:themeColor="background1" w:themeShade="80"/>
                  </w:rPr>
                  <w:t xml:space="preserve"> 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</w:r>
                <w:r>
                  <w:rPr>
                    <w:color w:val="767171" w:themeColor="background2" w:themeShade="80"/>
                  </w:rPr>
                  <w:br/>
                </w:r>
                <w:r>
                  <w:rPr>
                    <w:rStyle w:val="PlaceholderText"/>
                    <w:color w:val="808080" w:themeColor="background1" w:themeShade="80"/>
                  </w:rPr>
                  <w:t xml:space="preserve">(Maximum 150 mots par organisation)  </w:t>
                </w:r>
              </w:p>
            </w:sdtContent>
          </w:sdt>
          <w:p w14:paraId="1302562C" w14:textId="77777777" w:rsidR="00B92405" w:rsidRDefault="00B92405" w:rsidP="00210D0C"/>
          <w:p w14:paraId="7C01E2B9" w14:textId="64243512" w:rsidR="007B4A6A" w:rsidRPr="007B4A6A" w:rsidRDefault="007B4A6A" w:rsidP="007B4A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[Insérer le texte ici afin de conserver le texte de description du formulaire] </w:t>
            </w:r>
          </w:p>
          <w:p w14:paraId="1E850651" w14:textId="1409863F" w:rsidR="00911A1A" w:rsidRDefault="00911A1A" w:rsidP="00DE79AE"/>
        </w:tc>
      </w:tr>
      <w:tr w:rsidR="00935688" w14:paraId="16920D8D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7C39B0" w14:textId="77777777" w:rsidR="00935688" w:rsidRPr="009A69C7" w:rsidRDefault="008D6969" w:rsidP="008D6969">
            <w:pPr>
              <w:pStyle w:val="ListParagraph"/>
              <w:numPr>
                <w:ilvl w:val="0"/>
                <w:numId w:val="3"/>
              </w:numPr>
            </w:pPr>
            <w:r>
              <w:t>Projet en rapport avec le contexte local et pertinent pour le pays</w:t>
            </w:r>
          </w:p>
          <w:p w14:paraId="54BDF5F8" w14:textId="77777777" w:rsidR="009A69C7" w:rsidRPr="008D6969" w:rsidRDefault="009A69C7" w:rsidP="009A69C7">
            <w:pPr>
              <w:pStyle w:val="ListParagraph"/>
            </w:pPr>
          </w:p>
        </w:tc>
      </w:tr>
      <w:tr w:rsidR="00935688" w14:paraId="45273E41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1EA79F" w14:textId="77777777" w:rsidR="005644FA" w:rsidRDefault="00D57612" w:rsidP="00E92192">
            <w:pPr>
              <w:rPr>
                <w:color w:val="767171" w:themeColor="background2" w:themeShade="80"/>
              </w:rPr>
            </w:pPr>
            <w:sdt>
              <w:sdtPr>
                <w:rPr>
                  <w:rStyle w:val="Style3"/>
                </w:rPr>
                <w:id w:val="161586822"/>
                <w:lock w:val="sdtLocked"/>
                <w:placeholder>
                  <w:docPart w:val="80B2FC958D654FF2AB3718F4A9123AC6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color w:val="767171" w:themeColor="background2" w:themeShade="80"/>
                </w:rPr>
              </w:sdtEndPr>
              <w:sdtContent>
                <w:r w:rsidR="002C0C27">
                  <w:rPr>
                    <w:rStyle w:val="Style3"/>
                  </w:rPr>
                  <w:br/>
                </w:r>
                <w:r w:rsidR="002C0C27">
                  <w:rPr>
                    <w:color w:val="808080" w:themeColor="background1" w:themeShade="80"/>
                  </w:rPr>
                  <w:t>Veuillez décrire la manière dont le projet s’inscrit dans le contexte national/régional de votre pays.</w:t>
                </w:r>
                <w:r w:rsidR="002C0C27">
                  <w:rPr>
                    <w:color w:val="808080" w:themeColor="background1" w:themeShade="80"/>
                  </w:rPr>
                  <w:br/>
                  <w:t xml:space="preserve">-Quels sont les défis actuels dans le domaine de la mobilisation des ressources domestiques (MRD) ? </w:t>
                </w:r>
                <w:r w:rsidR="002C0C27">
                  <w:rPr>
                    <w:color w:val="808080" w:themeColor="background1" w:themeShade="80"/>
                  </w:rPr>
                  <w:br/>
                  <w:t>-Quelles sont les stratégies/initiatives nationales actuelles en matière de MRD ? Ce projet contribue-t-il à ces stratégies/initiatives ?</w:t>
                </w:r>
                <w:r w:rsidR="002C0C27">
                  <w:rPr>
                    <w:color w:val="808080" w:themeColor="background1" w:themeShade="80"/>
                  </w:rPr>
                  <w:br/>
                  <w:t>-Les acteurs pertinents sont-ils inclus dans le projet ? (200 mots maximum)</w:t>
                </w:r>
              </w:sdtContent>
            </w:sdt>
          </w:p>
          <w:p w14:paraId="3F1170F4" w14:textId="7BA08C07" w:rsidR="00E92192" w:rsidRDefault="00E92192" w:rsidP="00E92192">
            <w:pPr>
              <w:tabs>
                <w:tab w:val="left" w:pos="2110"/>
              </w:tabs>
              <w:rPr>
                <w:b w:val="0"/>
                <w:bCs w:val="0"/>
              </w:rPr>
            </w:pPr>
          </w:p>
          <w:p w14:paraId="1B271397" w14:textId="08875A3A" w:rsidR="00911A1A" w:rsidRPr="0011106A" w:rsidRDefault="00911A1A" w:rsidP="00E92192">
            <w:pPr>
              <w:tabs>
                <w:tab w:val="left" w:pos="211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[Insérer le texte ici afin de conserver le texte de description du formulaire]</w:t>
            </w:r>
          </w:p>
        </w:tc>
      </w:tr>
      <w:tr w:rsidR="00BC202A" w14:paraId="39FB042B" w14:textId="77777777" w:rsidTr="009A69C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8C1883" w14:textId="77777777" w:rsidR="00BC202A" w:rsidRPr="009A69C7" w:rsidRDefault="00BC202A" w:rsidP="00BC202A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lastRenderedPageBreak/>
              <w:t>Estimation du budget du projet (&lt; 100 000 euros)</w:t>
            </w:r>
          </w:p>
          <w:p w14:paraId="52950559" w14:textId="77777777" w:rsidR="009A69C7" w:rsidRPr="00BC202A" w:rsidRDefault="009A69C7" w:rsidP="009A69C7">
            <w:pPr>
              <w:pStyle w:val="ListParagraph"/>
              <w:rPr>
                <w:color w:val="767171" w:themeColor="background2" w:themeShade="80"/>
              </w:rPr>
            </w:pPr>
          </w:p>
        </w:tc>
      </w:tr>
      <w:tr w:rsidR="00BC202A" w14:paraId="1C2F29A6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sdt>
            <w:sdtPr>
              <w:rPr>
                <w:rStyle w:val="Style3"/>
              </w:rPr>
              <w:id w:val="-383707657"/>
              <w:lock w:val="sdtLocked"/>
              <w:placeholder>
                <w:docPart w:val="FC170878B2804928BE09BD76E7878AA4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6DDBC17B" w14:textId="77777777" w:rsidR="000F6AAC" w:rsidRPr="00D54F6B" w:rsidRDefault="008D4D29" w:rsidP="005644FA">
                <w:pPr>
                  <w:rPr>
                    <w:color w:val="000000" w:themeColor="text1"/>
                  </w:rPr>
                </w:pPr>
                <w:r>
                  <w:rPr>
                    <w:rStyle w:val="Style3"/>
                  </w:rPr>
                  <w:br/>
                </w:r>
                <w:r>
                  <w:rPr>
                    <w:color w:val="808080" w:themeColor="background1" w:themeShade="80"/>
                  </w:rPr>
                  <w:t>Veuillez fournir une estimation du montant total du budget et préciser les principaux postes budgétaires</w:t>
                </w:r>
                <w:r>
                  <w:rPr>
                    <w:rStyle w:val="PlaceholderText"/>
                    <w:color w:val="808080" w:themeColor="background1" w:themeShade="80"/>
                  </w:rPr>
                  <w:t xml:space="preserve"> (par ex. conseil, formation, voyages, etc.).</w:t>
                </w:r>
              </w:p>
            </w:sdtContent>
          </w:sdt>
          <w:p w14:paraId="229A800D" w14:textId="77777777" w:rsidR="00FC7209" w:rsidRPr="00D54F6B" w:rsidRDefault="00FC7209" w:rsidP="005644FA">
            <w:pPr>
              <w:rPr>
                <w:color w:val="000000" w:themeColor="text1"/>
              </w:rPr>
            </w:pPr>
          </w:p>
        </w:tc>
      </w:tr>
      <w:tr w:rsidR="00381B13" w14:paraId="30B03BED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5D7E40" w14:textId="77777777" w:rsidR="00381B13" w:rsidRPr="009A69C7" w:rsidRDefault="00381B13" w:rsidP="00BC202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Résumé du plan de mise en œuvre du projet</w:t>
            </w:r>
          </w:p>
          <w:p w14:paraId="15C138E4" w14:textId="77777777" w:rsidR="009A69C7" w:rsidRPr="00D54F6B" w:rsidRDefault="009A69C7" w:rsidP="009A69C7">
            <w:pPr>
              <w:pStyle w:val="ListParagraph"/>
              <w:rPr>
                <w:color w:val="000000" w:themeColor="text1"/>
              </w:rPr>
            </w:pPr>
          </w:p>
        </w:tc>
      </w:tr>
      <w:tr w:rsidR="00381B13" w14:paraId="455928AA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sdt>
            <w:sdtPr>
              <w:id w:val="-495643441"/>
              <w:lock w:val="sdtLocked"/>
              <w:placeholder>
                <w:docPart w:val="B8617D9528434099B20A2FC70B5F8726"/>
              </w:placeholder>
              <w:showingPlcHdr/>
              <w15:color w:val="000000"/>
              <w:text w:multiLine="1"/>
            </w:sdtPr>
            <w:sdtEndPr/>
            <w:sdtContent>
              <w:p w14:paraId="73F7B64E" w14:textId="06AAF133" w:rsidR="00381B13" w:rsidRPr="00D54F6B" w:rsidRDefault="008D4D29" w:rsidP="00BE5FC0">
                <w:pPr>
                  <w:pStyle w:val="NoSpacing"/>
                </w:pPr>
                <w:r>
                  <w:br/>
                </w:r>
                <w:r>
                  <w:rPr>
                    <w:color w:val="808080" w:themeColor="background1" w:themeShade="80"/>
                  </w:rPr>
                  <w:t>Veuillez présenter et décrire le plan de mise en œuvre du projet.</w:t>
                </w:r>
                <w:r>
                  <w:rPr>
                    <w:color w:val="808080" w:themeColor="background1" w:themeShade="80"/>
                  </w:rPr>
                  <w:br/>
                  <w:t>-Quelle est la stratégie globale de mise en œuvre ?</w:t>
                </w:r>
                <w:r>
                  <w:rPr>
                    <w:color w:val="808080" w:themeColor="background1" w:themeShade="80"/>
                  </w:rPr>
                  <w:br/>
                  <w:t>-Quelles sont les principales activités du projet et les principaux jalons ? Comment seront-ils atteints ?</w:t>
                </w:r>
                <w:r>
                  <w:rPr>
                    <w:color w:val="808080" w:themeColor="background1" w:themeShade="80"/>
                  </w:rPr>
                  <w:br/>
                  <w:t>Comment les résultats/livrables du projet seront-ils obtenus ?</w:t>
                </w:r>
                <w:r>
                  <w:rPr>
                    <w:color w:val="808080" w:themeColor="background1" w:themeShade="80"/>
                  </w:rPr>
                  <w:br/>
                  <w:t>Le projet sera-t-il mis en œuvre par étapes ?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i/>
                    <w:iCs/>
                    <w:color w:val="808080" w:themeColor="background1" w:themeShade="80"/>
                  </w:rPr>
                  <w:t>Veuillez noter que la mise en œuvre du projet doit être effectuée dans un délai de 6 à 10 mois.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>(500 mots maximum)</w:t>
                </w:r>
                <w:r>
                  <w:br/>
                </w:r>
              </w:p>
            </w:sdtContent>
          </w:sdt>
          <w:p w14:paraId="0119CBEB" w14:textId="77777777" w:rsidR="00381B13" w:rsidRDefault="00381B13" w:rsidP="00381B13">
            <w:pPr>
              <w:rPr>
                <w:color w:val="000000" w:themeColor="text1"/>
              </w:rPr>
            </w:pPr>
          </w:p>
          <w:p w14:paraId="77E91F0D" w14:textId="65A49CF3" w:rsidR="009A69C7" w:rsidRPr="00D54F6B" w:rsidRDefault="0011106A" w:rsidP="00DE79AE">
            <w:pPr>
              <w:rPr>
                <w:color w:val="000000" w:themeColor="text1"/>
              </w:rPr>
            </w:pPr>
            <w:r>
              <w:rPr>
                <w:b w:val="0"/>
                <w:bCs w:val="0"/>
              </w:rPr>
              <w:t>[Insérer le texte ici afin de conserver le texte de description du formulaire]</w:t>
            </w:r>
          </w:p>
        </w:tc>
      </w:tr>
      <w:tr w:rsidR="00CE3A8B" w14:paraId="062CD120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79CDD0" w14:textId="77777777" w:rsidR="00CE3A8B" w:rsidRPr="009A69C7" w:rsidRDefault="00CE3A8B" w:rsidP="00CE3A8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 quoi ce projet est-il innovant ? </w:t>
            </w:r>
          </w:p>
          <w:p w14:paraId="43D9660D" w14:textId="77777777" w:rsidR="009A69C7" w:rsidRDefault="009A69C7" w:rsidP="009A69C7">
            <w:pPr>
              <w:pStyle w:val="ListParagraph"/>
              <w:rPr>
                <w:color w:val="000000" w:themeColor="text1"/>
              </w:rPr>
            </w:pPr>
          </w:p>
        </w:tc>
      </w:tr>
      <w:tr w:rsidR="00CE3A8B" w14:paraId="03170547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5F6849" w14:textId="77777777" w:rsidR="00CE3A8B" w:rsidRDefault="00CE3A8B" w:rsidP="00CE3A8B">
            <w:pPr>
              <w:rPr>
                <w:color w:val="000000" w:themeColor="text1"/>
              </w:rPr>
            </w:pPr>
          </w:p>
          <w:sdt>
            <w:sdtPr>
              <w:rPr>
                <w:rStyle w:val="Style3"/>
              </w:rPr>
              <w:id w:val="1047733924"/>
              <w:lock w:val="sdtLocked"/>
              <w:placeholder>
                <w:docPart w:val="ADA7BD22CEFB42ADB8BCD574670CFD1D"/>
              </w:placeholder>
              <w15:color w:val="000000"/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673059B6" w14:textId="6E449B86" w:rsidR="00CE3A8B" w:rsidRPr="00CE3A8B" w:rsidRDefault="003D0A0C" w:rsidP="003D0A0C">
                <w:pPr>
                  <w:pStyle w:val="NoSpacing"/>
                  <w:rPr>
                    <w:color w:val="000000" w:themeColor="text1"/>
                  </w:rPr>
                </w:pPr>
                <w:r>
                  <w:rPr>
                    <w:rStyle w:val="Style3"/>
                  </w:rPr>
                  <w:br/>
                </w:r>
                <w:r>
                  <w:rPr>
                    <w:color w:val="808080" w:themeColor="background1" w:themeShade="80"/>
                  </w:rPr>
                  <w:t>Veuillez décrire brièvement les aspects de ce projet que vous jugez innovants.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>Par exemple :</w:t>
                </w:r>
                <w:r>
                  <w:rPr>
                    <w:color w:val="808080" w:themeColor="background1" w:themeShade="80"/>
                  </w:rPr>
                  <w:br/>
                  <w:t xml:space="preserve">-Ce projet vise-t-il à mettre au point ou à appliquer des solutions et des approches permettant de s’attaquer à des problèmes persistants en lien avec la mobilisation des ressources ? </w:t>
                </w:r>
                <w:r>
                  <w:rPr>
                    <w:color w:val="808080" w:themeColor="background1" w:themeShade="80"/>
                  </w:rPr>
                  <w:br/>
                  <w:t>-Ou ce projet a-t-il pour but d’adapter des approches ou des pratiques utilisées dans d’autres régions, secteurs ou industries et de les appliquer au contexte de la mobilisation des ressources domestiques.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t>(200 mots maximum)</w:t>
                </w:r>
              </w:p>
            </w:sdtContent>
          </w:sdt>
          <w:p w14:paraId="2A4A6BBE" w14:textId="6C48F639" w:rsidR="003D0A0C" w:rsidRDefault="003D0A0C" w:rsidP="0011106A">
            <w:pPr>
              <w:pStyle w:val="ListParagraph"/>
              <w:ind w:left="32"/>
              <w:rPr>
                <w:color w:val="000000" w:themeColor="text1"/>
              </w:rPr>
            </w:pPr>
          </w:p>
          <w:p w14:paraId="461AD581" w14:textId="0E7D85D1" w:rsidR="0011106A" w:rsidRDefault="0011106A" w:rsidP="0011106A">
            <w:pPr>
              <w:pStyle w:val="ListParagraph"/>
              <w:ind w:left="32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</w:rPr>
              <w:t>[Insérer le texte ici afin de conserver le texte de description du formulaire]</w:t>
            </w:r>
          </w:p>
          <w:p w14:paraId="0DB8BC28" w14:textId="36C4785D" w:rsidR="00DE79AE" w:rsidRDefault="00DE79AE" w:rsidP="00DE79AE">
            <w:pPr>
              <w:pStyle w:val="ListParagraph"/>
              <w:rPr>
                <w:color w:val="000000" w:themeColor="text1"/>
              </w:rPr>
            </w:pPr>
          </w:p>
        </w:tc>
      </w:tr>
      <w:tr w:rsidR="00F811F7" w14:paraId="5DF08F6B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53237DB" w14:textId="77777777" w:rsidR="000E6AB5" w:rsidRDefault="000E6AB5" w:rsidP="000E6AB5">
            <w:pPr>
              <w:pStyle w:val="ListParagraph"/>
              <w:rPr>
                <w:color w:val="000000" w:themeColor="text1"/>
              </w:rPr>
            </w:pPr>
          </w:p>
          <w:p w14:paraId="129595D8" w14:textId="77777777" w:rsidR="00F811F7" w:rsidRPr="009A69C7" w:rsidRDefault="00BC202A" w:rsidP="00BC202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>Bénéficiaires du projet</w:t>
            </w:r>
          </w:p>
          <w:p w14:paraId="0FA23C50" w14:textId="77777777" w:rsidR="009A69C7" w:rsidRPr="00D54F6B" w:rsidRDefault="009A69C7" w:rsidP="009A69C7">
            <w:pPr>
              <w:pStyle w:val="ListParagraph"/>
              <w:rPr>
                <w:color w:val="000000" w:themeColor="text1"/>
              </w:rPr>
            </w:pPr>
          </w:p>
        </w:tc>
      </w:tr>
      <w:tr w:rsidR="00BC202A" w14:paraId="5330DF13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BAEB36" w14:textId="77777777" w:rsidR="00BC202A" w:rsidRDefault="00BC202A" w:rsidP="000E6AB5">
            <w:pPr>
              <w:rPr>
                <w:color w:val="000000" w:themeColor="text1"/>
              </w:rPr>
            </w:pPr>
          </w:p>
          <w:sdt>
            <w:sdtPr>
              <w:rPr>
                <w:rStyle w:val="Style3"/>
              </w:rPr>
              <w:id w:val="-1591846854"/>
              <w:lock w:val="sdtLocked"/>
              <w:placeholder>
                <w:docPart w:val="2BC2C6172BB7495EB0276A3E13165D1A"/>
              </w:placeholder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605C6238" w14:textId="16BB003C" w:rsidR="00911A1A" w:rsidRPr="000E6AB5" w:rsidRDefault="0011106A" w:rsidP="000E6AB5">
                <w:pPr>
                  <w:rPr>
                    <w:color w:val="000000" w:themeColor="text1"/>
                  </w:rPr>
                </w:pPr>
                <w:r>
                  <w:rPr>
                    <w:rStyle w:val="Style3"/>
                  </w:rPr>
                  <w:br/>
                </w:r>
                <w:r>
                  <w:rPr>
                    <w:color w:val="808080" w:themeColor="background1" w:themeShade="80"/>
                  </w:rPr>
                  <w:t>Veuillez décrire les bénéficiaires directs des activités du projet proposé (par exemple, le personnel formé au sein de l’administration fiscale, les contribuables qui bénéficieront de meilleurs services, etc.).</w:t>
                </w:r>
                <w:r>
                  <w:rPr>
                    <w:color w:val="808080" w:themeColor="background1" w:themeShade="80"/>
                  </w:rPr>
                  <w:br/>
                  <w:t>-Quel est le groupe cible de ce projet ?</w:t>
                </w:r>
                <w:r>
                  <w:rPr>
                    <w:color w:val="808080" w:themeColor="background1" w:themeShade="80"/>
                  </w:rPr>
                  <w:br/>
                  <w:t xml:space="preserve">Y a-t-il également des bénéficiaires indirects ? </w:t>
                </w:r>
                <w:r>
                  <w:rPr>
                    <w:color w:val="808080" w:themeColor="background1" w:themeShade="80"/>
                  </w:rPr>
                  <w:br/>
                  <w:t xml:space="preserve"> </w:t>
                </w:r>
                <w:r>
                  <w:rPr>
                    <w:color w:val="808080" w:themeColor="background1" w:themeShade="80"/>
                  </w:rPr>
                  <w:br/>
                  <w:t xml:space="preserve"> (200 mots maximum) </w:t>
                </w:r>
                <w:r>
                  <w:br/>
                </w:r>
              </w:p>
            </w:sdtContent>
          </w:sdt>
        </w:tc>
      </w:tr>
      <w:tr w:rsidR="00F811F7" w14:paraId="195D1C05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EAC8DA" w14:textId="77777777" w:rsidR="00BC202A" w:rsidRDefault="00BC202A" w:rsidP="00BC202A">
            <w:pPr>
              <w:tabs>
                <w:tab w:val="center" w:pos="4400"/>
              </w:tabs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lastRenderedPageBreak/>
              <w:tab/>
            </w:r>
          </w:p>
          <w:p w14:paraId="0E280AB8" w14:textId="386F4B8C" w:rsidR="00CE3A8B" w:rsidRPr="009A69C7" w:rsidRDefault="00CE3A8B" w:rsidP="00CE3A8B">
            <w:pPr>
              <w:pStyle w:val="ListParagraph"/>
              <w:numPr>
                <w:ilvl w:val="0"/>
                <w:numId w:val="3"/>
              </w:numPr>
              <w:tabs>
                <w:tab w:val="center" w:pos="4400"/>
              </w:tabs>
              <w:rPr>
                <w:color w:val="767171" w:themeColor="background2" w:themeShade="80"/>
              </w:rPr>
            </w:pPr>
            <w:r>
              <w:t>Coopération antérieure avec la GIZ et/ou la KfW</w:t>
            </w:r>
          </w:p>
          <w:p w14:paraId="312FFF2D" w14:textId="77777777" w:rsidR="009A69C7" w:rsidRPr="00CE3A8B" w:rsidRDefault="009A69C7" w:rsidP="009A69C7">
            <w:pPr>
              <w:pStyle w:val="ListParagraph"/>
              <w:tabs>
                <w:tab w:val="center" w:pos="4400"/>
              </w:tabs>
              <w:rPr>
                <w:color w:val="767171" w:themeColor="background2" w:themeShade="80"/>
              </w:rPr>
            </w:pPr>
          </w:p>
        </w:tc>
      </w:tr>
      <w:tr w:rsidR="00F811F7" w14:paraId="10E3F763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08A7E9" w14:textId="77777777" w:rsidR="00CE3A8B" w:rsidRDefault="00CE3A8B" w:rsidP="00AB70F9"/>
          <w:sdt>
            <w:sdtPr>
              <w:rPr>
                <w:rStyle w:val="Style3"/>
              </w:rPr>
              <w:id w:val="-359432856"/>
              <w:lock w:val="sdtLocked"/>
              <w:placeholder>
                <w:docPart w:val="FC4211D35DA24A6890B04E19D7794889"/>
              </w:placeholder>
              <w:text w:multiLine="1"/>
            </w:sdtPr>
            <w:sdtEndPr>
              <w:rPr>
                <w:rStyle w:val="Style3"/>
              </w:rPr>
            </w:sdtEndPr>
            <w:sdtContent>
              <w:p w14:paraId="7B1E630B" w14:textId="3152012C" w:rsidR="00117A5D" w:rsidRPr="00117A5D" w:rsidRDefault="00117A5D" w:rsidP="00AB70F9">
                <w:r>
                  <w:rPr>
                    <w:rStyle w:val="Style3"/>
                  </w:rPr>
                  <w:br/>
                </w:r>
                <w:r>
                  <w:rPr>
                    <w:color w:val="808080" w:themeColor="background1" w:themeShade="80"/>
                  </w:rPr>
                  <w:t xml:space="preserve">Le ou les organismes demandeurs ont-ils déjà reçu (actuellement ou dans le passé) un appui technique/un soutien de la part de la GIZ/KfW ?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rStyle w:val="Style3"/>
                    <w:color w:val="808080" w:themeColor="background1" w:themeShade="80"/>
                  </w:rPr>
                  <w:t xml:space="preserve">-Le cas échéant, veuillez indiquer le(s) programme(s) de la GIZ concerné(s). </w:t>
                </w:r>
              </w:p>
            </w:sdtContent>
          </w:sdt>
          <w:p w14:paraId="34AED5B8" w14:textId="1881C846" w:rsidR="00E85B66" w:rsidRDefault="00E85B66" w:rsidP="00AB70F9">
            <w:pPr>
              <w:rPr>
                <w:color w:val="000000" w:themeColor="text1"/>
              </w:rPr>
            </w:pPr>
          </w:p>
          <w:p w14:paraId="57CA8F30" w14:textId="1F04CA60" w:rsidR="00E85B66" w:rsidRPr="003D0A0C" w:rsidRDefault="0011106A" w:rsidP="00AB70F9">
            <w:pPr>
              <w:rPr>
                <w:color w:val="000000" w:themeColor="text1"/>
              </w:rPr>
            </w:pPr>
            <w:r>
              <w:rPr>
                <w:b w:val="0"/>
                <w:bCs w:val="0"/>
              </w:rPr>
              <w:t>[Insérer le texte ici afin de conserver le texte de description du formulaire]</w:t>
            </w:r>
          </w:p>
        </w:tc>
      </w:tr>
      <w:tr w:rsidR="00CE3A8B" w14:paraId="45AC7558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96475E" w14:textId="77777777" w:rsidR="009A69C7" w:rsidRDefault="009A69C7" w:rsidP="009A69C7">
            <w:pPr>
              <w:pStyle w:val="ListParagraph"/>
              <w:rPr>
                <w:b w:val="0"/>
                <w:bCs w:val="0"/>
                <w:color w:val="767171" w:themeColor="background2" w:themeShade="80"/>
              </w:rPr>
            </w:pPr>
          </w:p>
          <w:p w14:paraId="643C8FAD" w14:textId="77777777" w:rsidR="009A69C7" w:rsidRPr="009A69C7" w:rsidRDefault="009A69C7" w:rsidP="009A69C7">
            <w:pPr>
              <w:rPr>
                <w:color w:val="767171" w:themeColor="background2" w:themeShade="80"/>
              </w:rPr>
            </w:pPr>
          </w:p>
          <w:p w14:paraId="0260D856" w14:textId="6781C64E" w:rsidR="00CE3A8B" w:rsidRPr="009A69C7" w:rsidRDefault="008666F5" w:rsidP="00CE3A8B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t xml:space="preserve">Autre financement/soutien pour le même projet ou un/des projet(s) étroitement lié(s) </w:t>
            </w:r>
          </w:p>
          <w:p w14:paraId="585811B7" w14:textId="77777777" w:rsidR="009A69C7" w:rsidRPr="00CE3A8B" w:rsidRDefault="009A69C7" w:rsidP="009A69C7">
            <w:pPr>
              <w:pStyle w:val="ListParagraph"/>
              <w:rPr>
                <w:color w:val="767171" w:themeColor="background2" w:themeShade="80"/>
              </w:rPr>
            </w:pPr>
          </w:p>
        </w:tc>
      </w:tr>
      <w:tr w:rsidR="00CE3A8B" w14:paraId="4F3F57DB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1E95FA" w14:textId="77777777" w:rsidR="00CE3A8B" w:rsidRPr="000B0FF6" w:rsidRDefault="00CE3A8B" w:rsidP="00AB70F9"/>
          <w:sdt>
            <w:sdtPr>
              <w:rPr>
                <w:rStyle w:val="Style3"/>
                <w:color w:val="auto"/>
              </w:rPr>
              <w:id w:val="-398066110"/>
              <w:lock w:val="sdtLocked"/>
              <w:placeholder>
                <w:docPart w:val="03443418C3EE4BC9ACBD13A2D53767CD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14:paraId="246C459A" w14:textId="73D18711" w:rsidR="003F0023" w:rsidRPr="000B0FF6" w:rsidRDefault="00283F3C" w:rsidP="00AB70F9">
                <w:r>
                  <w:rPr>
                    <w:rStyle w:val="Style3"/>
                    <w:color w:val="808080" w:themeColor="background1" w:themeShade="80"/>
                  </w:rPr>
                  <w:t>Veuillez indiquer si vous avez cherché à obtenir un financement pour ce projet (ou un projet étroitement lié) ailleurs</w:t>
                </w:r>
                <w:r>
                  <w:rPr>
                    <w:rStyle w:val="PlaceholderText"/>
                    <w:color w:val="808080" w:themeColor="background1" w:themeShade="80"/>
                  </w:rPr>
                  <w:t>.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-Avez-vous recherché un financement au sein de votre propre organisation ?</w:t>
                </w:r>
                <w:r>
                  <w:rPr>
                    <w:color w:val="808080" w:themeColor="background1" w:themeShade="80"/>
                  </w:rPr>
                  <w:br/>
                  <w:t>-Avez-vous déjà contacté d’autres bailleurs de fonds pour soutenir ce projet ?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i/>
                    <w:iCs/>
                    <w:color w:val="808080" w:themeColor="background1" w:themeShade="80"/>
                  </w:rPr>
                  <w:t>Veuillez noter que le Fonds d’innovation pour la MRD contactera, dans certains cas, la communauté des bailleurs de votre pays afin de s’assurer qu’aucun double financement n'est accordé au/aux organisme(s) demandeur(s) pour le même ou les mêmes projets/initiatives.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 xml:space="preserve">Le Fonds d’innovation pour la MRD est disposé à financer des projets qui complètent/étoffent des projets et initiatives antérieurs qui ont été soutenus par d’autres bailleurs de fonds, mais un double financement pour le même projet/la même initiative ne sera pas </w:t>
                </w:r>
                <w:proofErr w:type="gramStart"/>
                <w:r>
                  <w:rPr>
                    <w:color w:val="808080" w:themeColor="background1" w:themeShade="80"/>
                  </w:rPr>
                  <w:t>autorisé</w:t>
                </w:r>
                <w:proofErr w:type="gramEnd"/>
                <w:r>
                  <w:rPr>
                    <w:color w:val="808080" w:themeColor="background1" w:themeShade="80"/>
                  </w:rPr>
                  <w:t xml:space="preserve">.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 xml:space="preserve">Si possible, veuillez indiquer les coordonnées des bailleurs concernés.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 xml:space="preserve">(150 mots maximum) </w:t>
                </w:r>
              </w:p>
            </w:sdtContent>
          </w:sdt>
          <w:p w14:paraId="7C71E51C" w14:textId="77777777" w:rsidR="004F24AD" w:rsidRDefault="004F24AD" w:rsidP="00AB70F9">
            <w:pPr>
              <w:rPr>
                <w:b w:val="0"/>
                <w:bCs w:val="0"/>
              </w:rPr>
            </w:pPr>
          </w:p>
          <w:p w14:paraId="68B6FE1C" w14:textId="15D490C8" w:rsidR="004F24AD" w:rsidRPr="000B0FF6" w:rsidRDefault="0011106A" w:rsidP="00AB70F9">
            <w:r>
              <w:rPr>
                <w:b w:val="0"/>
                <w:bCs w:val="0"/>
              </w:rPr>
              <w:t>[Insérer le texte ici afin de conserver le texte de description du formulaire]</w:t>
            </w:r>
          </w:p>
        </w:tc>
      </w:tr>
      <w:tr w:rsidR="00CE3A8B" w14:paraId="26C96BB4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AFC7DF9" w14:textId="72D54490" w:rsidR="00CE3A8B" w:rsidRPr="00911A1A" w:rsidRDefault="008613BF" w:rsidP="008613BF">
            <w:pPr>
              <w:pStyle w:val="ListParagraph"/>
              <w:numPr>
                <w:ilvl w:val="0"/>
                <w:numId w:val="3"/>
              </w:numPr>
            </w:pPr>
            <w:r>
              <w:t xml:space="preserve">Contribution de l'organisme/des organismes demandeur(s) </w:t>
            </w:r>
          </w:p>
          <w:p w14:paraId="4C1A44AD" w14:textId="61B01402" w:rsidR="00911A1A" w:rsidRPr="008666F5" w:rsidRDefault="00911A1A" w:rsidP="00911A1A">
            <w:pPr>
              <w:pStyle w:val="ListParagraph"/>
            </w:pPr>
          </w:p>
        </w:tc>
      </w:tr>
      <w:tr w:rsidR="008666F5" w14:paraId="3FB784A8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359D7A" w14:textId="77777777" w:rsidR="008666F5" w:rsidRPr="005708BA" w:rsidRDefault="008666F5" w:rsidP="00AB70F9"/>
          <w:sdt>
            <w:sdtPr>
              <w:rPr>
                <w:rStyle w:val="Style3"/>
              </w:rPr>
              <w:id w:val="-809177904"/>
              <w:lock w:val="sdtLocked"/>
              <w:placeholder>
                <w:docPart w:val="DB85C2933B2E44FFAA3A6FC695909BD1"/>
              </w:placeholder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5BE716ED" w14:textId="7AB42CF0" w:rsidR="0068469C" w:rsidRPr="005708BA" w:rsidRDefault="0097666A" w:rsidP="00AB70F9">
                <w:r>
                  <w:rPr>
                    <w:color w:val="808080" w:themeColor="background1" w:themeShade="80"/>
                  </w:rPr>
                  <w:t>Veuillez décrire la contribution financière et non financière prévue du/des organisme(s) demandeur(s)</w:t>
                </w:r>
                <w:r>
                  <w:rPr>
                    <w:rStyle w:val="PlaceholderText"/>
                    <w:color w:val="808080" w:themeColor="background1" w:themeShade="80"/>
                  </w:rPr>
                  <w:t>.</w:t>
                </w:r>
                <w:r>
                  <w:rPr>
                    <w:rStyle w:val="PlaceholderText"/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-L’organisme demandeur complète-t-il certaines parties du projet avec ses propres ressources ?</w:t>
                </w:r>
                <w:r>
                  <w:rPr>
                    <w:color w:val="808080" w:themeColor="background1" w:themeShade="80"/>
                  </w:rPr>
                  <w:br/>
                  <w:t xml:space="preserve">-Quelle est la contribution prévue en termes d’heures de travail/détachements du personnel de l’organisme dans le cadre de ce projet ? </w:t>
                </w:r>
                <w:r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br/>
                  <w:t xml:space="preserve">Veuillez noter que le Fonds d’innovation pour la MRD ne finance pas les coûts récurrents.  </w:t>
                </w:r>
              </w:p>
            </w:sdtContent>
          </w:sdt>
          <w:p w14:paraId="4B67787C" w14:textId="77777777" w:rsidR="0068469C" w:rsidRDefault="0068469C" w:rsidP="00AB70F9"/>
          <w:p w14:paraId="5B860696" w14:textId="3F9CC2B8" w:rsidR="000A394E" w:rsidRPr="005708BA" w:rsidRDefault="000A394E" w:rsidP="00AB70F9"/>
        </w:tc>
      </w:tr>
      <w:tr w:rsidR="008666F5" w14:paraId="1914753A" w14:textId="77777777" w:rsidTr="009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E68E48A" w14:textId="77777777" w:rsidR="008666F5" w:rsidRPr="005708BA" w:rsidRDefault="008666F5" w:rsidP="00AB70F9"/>
        </w:tc>
      </w:tr>
      <w:tr w:rsidR="008666F5" w14:paraId="352FFD88" w14:textId="77777777" w:rsidTr="009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E1E58C" w14:textId="77777777" w:rsidR="008666F5" w:rsidRPr="008666F5" w:rsidRDefault="008666F5" w:rsidP="00AB70F9"/>
        </w:tc>
      </w:tr>
    </w:tbl>
    <w:p w14:paraId="0D1E23CD" w14:textId="77777777" w:rsidR="00210D0C" w:rsidRDefault="00210D0C" w:rsidP="00210D0C"/>
    <w:sectPr w:rsidR="00210D0C" w:rsidSect="00210D0C">
      <w:pgSz w:w="11906" w:h="16838"/>
      <w:pgMar w:top="1440" w:right="1440" w:bottom="1440" w:left="144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6A96" w14:textId="77777777" w:rsidR="006A7198" w:rsidRDefault="006A7198" w:rsidP="00210D0C">
      <w:pPr>
        <w:spacing w:after="0" w:line="240" w:lineRule="auto"/>
      </w:pPr>
      <w:r>
        <w:separator/>
      </w:r>
    </w:p>
  </w:endnote>
  <w:endnote w:type="continuationSeparator" w:id="0">
    <w:p w14:paraId="7C1D6DA8" w14:textId="77777777" w:rsidR="006A7198" w:rsidRDefault="006A7198" w:rsidP="0021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33B1" w14:textId="77777777" w:rsidR="006A7198" w:rsidRDefault="006A7198" w:rsidP="00210D0C">
      <w:pPr>
        <w:spacing w:after="0" w:line="240" w:lineRule="auto"/>
      </w:pPr>
      <w:r>
        <w:separator/>
      </w:r>
    </w:p>
  </w:footnote>
  <w:footnote w:type="continuationSeparator" w:id="0">
    <w:p w14:paraId="6485C35F" w14:textId="77777777" w:rsidR="006A7198" w:rsidRDefault="006A7198" w:rsidP="0021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0E62"/>
    <w:multiLevelType w:val="hybridMultilevel"/>
    <w:tmpl w:val="27625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82"/>
    <w:multiLevelType w:val="hybridMultilevel"/>
    <w:tmpl w:val="08FC2E82"/>
    <w:lvl w:ilvl="0" w:tplc="A37E9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E14"/>
    <w:multiLevelType w:val="hybridMultilevel"/>
    <w:tmpl w:val="BDB8B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1C4"/>
    <w:multiLevelType w:val="hybridMultilevel"/>
    <w:tmpl w:val="BDB8B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3C5"/>
    <w:multiLevelType w:val="hybridMultilevel"/>
    <w:tmpl w:val="BDB8B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E0"/>
    <w:rsid w:val="00040241"/>
    <w:rsid w:val="0004790C"/>
    <w:rsid w:val="00057473"/>
    <w:rsid w:val="00083933"/>
    <w:rsid w:val="000A394E"/>
    <w:rsid w:val="000B0FF6"/>
    <w:rsid w:val="000E6AB5"/>
    <w:rsid w:val="000F6AAC"/>
    <w:rsid w:val="0011106A"/>
    <w:rsid w:val="00117A5D"/>
    <w:rsid w:val="00210D0C"/>
    <w:rsid w:val="0021400C"/>
    <w:rsid w:val="00237757"/>
    <w:rsid w:val="00283F3C"/>
    <w:rsid w:val="002A4A27"/>
    <w:rsid w:val="002C0C27"/>
    <w:rsid w:val="002E3A63"/>
    <w:rsid w:val="00310853"/>
    <w:rsid w:val="0037104C"/>
    <w:rsid w:val="00374EB6"/>
    <w:rsid w:val="00381859"/>
    <w:rsid w:val="00381B13"/>
    <w:rsid w:val="003D0A0C"/>
    <w:rsid w:val="003F0023"/>
    <w:rsid w:val="003F2EFB"/>
    <w:rsid w:val="004E47D8"/>
    <w:rsid w:val="004F24AD"/>
    <w:rsid w:val="005643CB"/>
    <w:rsid w:val="005644FA"/>
    <w:rsid w:val="005708BA"/>
    <w:rsid w:val="005C550F"/>
    <w:rsid w:val="00601511"/>
    <w:rsid w:val="006435B1"/>
    <w:rsid w:val="0068469C"/>
    <w:rsid w:val="006A7198"/>
    <w:rsid w:val="006F038E"/>
    <w:rsid w:val="007367B4"/>
    <w:rsid w:val="0076439A"/>
    <w:rsid w:val="007B4A6A"/>
    <w:rsid w:val="007F1A82"/>
    <w:rsid w:val="007F46C8"/>
    <w:rsid w:val="008467C3"/>
    <w:rsid w:val="008613BF"/>
    <w:rsid w:val="008666F5"/>
    <w:rsid w:val="008D4D29"/>
    <w:rsid w:val="008D6969"/>
    <w:rsid w:val="00905611"/>
    <w:rsid w:val="00911A1A"/>
    <w:rsid w:val="00935688"/>
    <w:rsid w:val="0097666A"/>
    <w:rsid w:val="00995DE0"/>
    <w:rsid w:val="009A69C7"/>
    <w:rsid w:val="009A795C"/>
    <w:rsid w:val="009F3B26"/>
    <w:rsid w:val="00A04AD5"/>
    <w:rsid w:val="00A35E70"/>
    <w:rsid w:val="00A63068"/>
    <w:rsid w:val="00AB70F9"/>
    <w:rsid w:val="00B8212A"/>
    <w:rsid w:val="00B92405"/>
    <w:rsid w:val="00BC202A"/>
    <w:rsid w:val="00BD68B7"/>
    <w:rsid w:val="00BE5FC0"/>
    <w:rsid w:val="00C22D15"/>
    <w:rsid w:val="00C429A3"/>
    <w:rsid w:val="00C550F6"/>
    <w:rsid w:val="00CB3C74"/>
    <w:rsid w:val="00CC6558"/>
    <w:rsid w:val="00CD3330"/>
    <w:rsid w:val="00CD5D3B"/>
    <w:rsid w:val="00CE3A8B"/>
    <w:rsid w:val="00D54F6B"/>
    <w:rsid w:val="00D57612"/>
    <w:rsid w:val="00DC46F5"/>
    <w:rsid w:val="00DE79AE"/>
    <w:rsid w:val="00E31C9F"/>
    <w:rsid w:val="00E8010F"/>
    <w:rsid w:val="00E85B66"/>
    <w:rsid w:val="00E92192"/>
    <w:rsid w:val="00E97C93"/>
    <w:rsid w:val="00F811F7"/>
    <w:rsid w:val="00FC7209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97DC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0C"/>
  </w:style>
  <w:style w:type="paragraph" w:styleId="Footer">
    <w:name w:val="footer"/>
    <w:basedOn w:val="Normal"/>
    <w:link w:val="FooterChar"/>
    <w:uiPriority w:val="99"/>
    <w:unhideWhenUsed/>
    <w:rsid w:val="002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0C"/>
  </w:style>
  <w:style w:type="paragraph" w:styleId="NoSpacing">
    <w:name w:val="No Spacing"/>
    <w:uiPriority w:val="1"/>
    <w:qFormat/>
    <w:rsid w:val="00210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D0C"/>
    <w:rPr>
      <w:color w:val="808080"/>
    </w:rPr>
  </w:style>
  <w:style w:type="character" w:customStyle="1" w:styleId="Style1">
    <w:name w:val="Style1"/>
    <w:basedOn w:val="DefaultParagraphFont"/>
    <w:uiPriority w:val="1"/>
    <w:rsid w:val="00210D0C"/>
  </w:style>
  <w:style w:type="character" w:customStyle="1" w:styleId="Style2">
    <w:name w:val="Style2"/>
    <w:basedOn w:val="DefaultParagraphFont"/>
    <w:uiPriority w:val="1"/>
    <w:rsid w:val="00905611"/>
    <w:rPr>
      <w:rFonts w:asciiTheme="minorHAnsi" w:hAnsiTheme="minorHAnsi"/>
      <w:b/>
      <w:i/>
      <w:color w:val="ED7D31" w:themeColor="accent2"/>
      <w:sz w:val="22"/>
    </w:rPr>
  </w:style>
  <w:style w:type="table" w:styleId="TableGrid">
    <w:name w:val="Table Grid"/>
    <w:basedOn w:val="TableNormal"/>
    <w:uiPriority w:val="39"/>
    <w:rsid w:val="00B9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D54F6B"/>
    <w:rPr>
      <w:color w:val="000000" w:themeColor="text1"/>
    </w:rPr>
  </w:style>
  <w:style w:type="table" w:styleId="GridTable6Colorful-Accent4">
    <w:name w:val="Grid Table 6 Colorful Accent 4"/>
    <w:basedOn w:val="TableNormal"/>
    <w:uiPriority w:val="51"/>
    <w:rsid w:val="009A69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69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C7"/>
    <w:rPr>
      <w:rFonts w:ascii="Segoe UI" w:hAnsi="Segoe UI" w:cs="Segoe UI"/>
      <w:sz w:val="18"/>
      <w:szCs w:val="18"/>
    </w:rPr>
  </w:style>
  <w:style w:type="table" w:styleId="ListTable2-Accent2">
    <w:name w:val="List Table 2 Accent 2"/>
    <w:basedOn w:val="TableNormal"/>
    <w:uiPriority w:val="47"/>
    <w:rsid w:val="009A69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C8786940B49DD8C7B33745CDC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80AA-9A43-43DF-91AB-2350C4A83D4F}"/>
      </w:docPartPr>
      <w:docPartBody>
        <w:p w:rsidR="005532E0" w:rsidRDefault="00FA2E13" w:rsidP="00FA2E13">
          <w:r>
            <w:rPr>
              <w:rStyle w:val="PlaceholderText"/>
              <w:color w:val="808080" w:themeColor="background1" w:themeShade="80"/>
            </w:rPr>
            <w:t>L’intitulé du projet figurant dans ce formulaire doit être identique à celui qui a été soumis dans le formulaire de demande en ligne</w:t>
          </w:r>
        </w:p>
      </w:docPartBody>
    </w:docPart>
    <w:docPart>
      <w:docPartPr>
        <w:name w:val="797E803CC0734B369E87A7D8B05D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9564-B4D5-4AE9-B82E-284EA1C77BB1}"/>
      </w:docPartPr>
      <w:docPartBody>
        <w:p w:rsidR="00CB3427" w:rsidRDefault="005B7793" w:rsidP="005B7793">
          <w:pPr>
            <w:pStyle w:val="797E803CC0734B369E87A7D8B05D56BA42"/>
          </w:pPr>
          <w:r>
            <w:br/>
          </w:r>
          <w:r w:rsidRPr="0097666A">
            <w:rPr>
              <w:rStyle w:val="PlaceholderText"/>
              <w:color w:val="808080" w:themeColor="background1" w:themeShade="80"/>
            </w:rPr>
            <w:t>Briefly describe what the main purpose of the project is? What is the project trying to achieve? (In 50 words or less)</w:t>
          </w:r>
        </w:p>
      </w:docPartBody>
    </w:docPart>
    <w:docPart>
      <w:docPartPr>
        <w:name w:val="11AF47775FB94EE7B1A5E0466AA1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F533-B10A-4A63-960D-3AE3841C37A3}"/>
      </w:docPartPr>
      <w:docPartBody>
        <w:p w:rsidR="00CB3427" w:rsidRDefault="00FA2E13" w:rsidP="00FA2E13">
          <w:r>
            <w:rPr>
              <w:rStyle w:val="Style3"/>
            </w:rPr>
            <w:br/>
          </w:r>
          <w:r>
            <w:rPr>
              <w:rStyle w:val="PlaceholderText"/>
              <w:color w:val="808080" w:themeColor="background1" w:themeShade="80"/>
            </w:rPr>
            <w:t xml:space="preserve">Qui est ou qui sont les organismes demandeurs ? </w:t>
          </w:r>
          <w:r>
            <w:rPr>
              <w:rStyle w:val="PlaceholderText"/>
              <w:color w:val="808080" w:themeColor="background1" w:themeShade="80"/>
            </w:rPr>
            <w:br/>
            <w:t>-Veuillez préciser la division, le service ou l’unité de l’organisation en charge de la demande.</w:t>
          </w:r>
          <w:r>
            <w:rPr>
              <w:rStyle w:val="PlaceholderText"/>
              <w:color w:val="808080" w:themeColor="background1" w:themeShade="80"/>
            </w:rPr>
            <w:br/>
            <w:t xml:space="preserve">-Veuillez décrire les principales tâches/responsabilités de votre division/service/unité au sein de l’organisation. </w:t>
          </w:r>
          <w:r>
            <w:rPr>
              <w:rStyle w:val="PlaceholderText"/>
              <w:color w:val="808080" w:themeColor="background1" w:themeShade="80"/>
            </w:rPr>
            <w:br/>
          </w:r>
          <w:r>
            <w:rPr>
              <w:rStyle w:val="PlaceholderText"/>
              <w:color w:val="808080" w:themeColor="background1" w:themeShade="80"/>
            </w:rPr>
            <w:br/>
          </w:r>
          <w:r>
            <w:rPr>
              <w:rStyle w:val="PlaceholderText"/>
              <w:i/>
              <w:iCs/>
              <w:color w:val="808080" w:themeColor="background1" w:themeShade="80"/>
            </w:rPr>
            <w:t xml:space="preserve">Veuillez noter :  </w:t>
          </w:r>
          <w:r>
            <w:rPr>
              <w:rStyle w:val="PlaceholderText"/>
              <w:i/>
              <w:iCs/>
              <w:color w:val="808080" w:themeColor="background1" w:themeShade="80"/>
            </w:rPr>
            <w:br/>
            <w:t xml:space="preserve">-Le Fonds d’innovation pour la MRD accepte les initiatives conjointes/projets communs (c’est-à-dire les demandes émanant d’un partenariat) si l’une des deux organisations participantes est une entité publique. </w:t>
          </w:r>
          <w:r>
            <w:rPr>
              <w:rStyle w:val="PlaceholderText"/>
              <w:i/>
              <w:iCs/>
              <w:color w:val="808080" w:themeColor="background1" w:themeShade="80"/>
            </w:rPr>
            <w:br/>
            <w:t>-Si votre demande est présélectionnée, une lettre officielle de coopération sera exigée de l’organisation partenaire. L’entité publique sera le bénéficiaire du financement.</w:t>
          </w:r>
          <w:r>
            <w:rPr>
              <w:rStyle w:val="PlaceholderText"/>
              <w:color w:val="808080" w:themeColor="background1" w:themeShade="80"/>
            </w:rPr>
            <w:t xml:space="preserve"> </w:t>
          </w:r>
          <w:r>
            <w:rPr>
              <w:rStyle w:val="PlaceholderText"/>
              <w:color w:val="808080" w:themeColor="background1" w:themeShade="80"/>
            </w:rPr>
            <w:br/>
          </w:r>
          <w:r>
            <w:rPr>
              <w:color w:val="767171" w:themeColor="background2" w:themeShade="80"/>
            </w:rPr>
            <w:br/>
          </w:r>
          <w:r>
            <w:rPr>
              <w:rStyle w:val="PlaceholderText"/>
              <w:color w:val="808080" w:themeColor="background1" w:themeShade="80"/>
            </w:rPr>
            <w:t xml:space="preserve">(Maximum 150 mots par organisation)  </w:t>
          </w:r>
        </w:p>
      </w:docPartBody>
    </w:docPart>
    <w:docPart>
      <w:docPartPr>
        <w:name w:val="80B2FC958D654FF2AB3718F4A912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2FC5-6731-41FC-ABA9-A4B80A627462}"/>
      </w:docPartPr>
      <w:docPartBody>
        <w:p w:rsidR="00CF0B10" w:rsidRDefault="00FA2E13" w:rsidP="00FA2E13">
          <w:r>
            <w:rPr>
              <w:rStyle w:val="Style3"/>
            </w:rPr>
            <w:br/>
          </w:r>
          <w:r>
            <w:rPr>
              <w:color w:val="808080" w:themeColor="background1" w:themeShade="80"/>
            </w:rPr>
            <w:t>Veuillez décrire la manière dont le projet s’inscrit dans le contexte national/régional de votre pays.</w:t>
          </w:r>
          <w:r>
            <w:rPr>
              <w:color w:val="808080" w:themeColor="background1" w:themeShade="80"/>
            </w:rPr>
            <w:br/>
            <w:t xml:space="preserve">-Quels sont les défis actuels dans le domaine de la mobilisation des ressources domestiques (MRD) ? </w:t>
          </w:r>
          <w:r>
            <w:rPr>
              <w:color w:val="808080" w:themeColor="background1" w:themeShade="80"/>
            </w:rPr>
            <w:br/>
            <w:t>-Quelles sont les stratégies/initiatives nationales actuelles en matière de MRD ? Ce projet contribue-t-il à ces stratégies/initiatives ?</w:t>
          </w:r>
          <w:r>
            <w:rPr>
              <w:color w:val="808080" w:themeColor="background1" w:themeShade="80"/>
            </w:rPr>
            <w:br/>
            <w:t>-Les acteurs pertinents sont-ils inclus dans le projet ? (200 mots maximum)</w:t>
          </w:r>
        </w:p>
      </w:docPartBody>
    </w:docPart>
    <w:docPart>
      <w:docPartPr>
        <w:name w:val="FC170878B2804928BE09BD76E787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5CCF-2435-4422-BD08-4EC22D5B656B}"/>
      </w:docPartPr>
      <w:docPartBody>
        <w:p w:rsidR="00CF0B10" w:rsidRDefault="00FA2E13" w:rsidP="00FA2E13">
          <w:r>
            <w:rPr>
              <w:rStyle w:val="Style3"/>
            </w:rPr>
            <w:br/>
          </w:r>
          <w:r>
            <w:rPr>
              <w:color w:val="808080" w:themeColor="background1" w:themeShade="80"/>
            </w:rPr>
            <w:t>Veuillez fournir une estimation du montant total du budget et préciser les principaux postes budgétaires</w:t>
          </w:r>
          <w:r>
            <w:rPr>
              <w:rStyle w:val="PlaceholderText"/>
              <w:color w:val="808080" w:themeColor="background1" w:themeShade="80"/>
            </w:rPr>
            <w:t xml:space="preserve"> (par ex. conseil, formation, voyages, etc.).</w:t>
          </w:r>
        </w:p>
      </w:docPartBody>
    </w:docPart>
    <w:docPart>
      <w:docPartPr>
        <w:name w:val="B8617D9528434099B20A2FC70B5F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E66B-3524-4713-BC23-635DD66EBF99}"/>
      </w:docPartPr>
      <w:docPartBody>
        <w:p w:rsidR="00CF0B10" w:rsidRDefault="00FA2E13" w:rsidP="00FA2E13">
          <w:r>
            <w:br/>
          </w:r>
          <w:r>
            <w:rPr>
              <w:color w:val="808080" w:themeColor="background1" w:themeShade="80"/>
            </w:rPr>
            <w:t>Veuillez présenter et décrire le plan de mise en œuvre du projet.</w:t>
          </w:r>
          <w:r>
            <w:rPr>
              <w:color w:val="808080" w:themeColor="background1" w:themeShade="80"/>
            </w:rPr>
            <w:br/>
            <w:t>-Quelle est la stratégie globale de mise en œuvre ?</w:t>
          </w:r>
          <w:r>
            <w:rPr>
              <w:color w:val="808080" w:themeColor="background1" w:themeShade="80"/>
            </w:rPr>
            <w:br/>
            <w:t>-Quelles sont les principales activités du projet et les principaux jalons ? Comment seront-ils atteints ?</w:t>
          </w:r>
          <w:r>
            <w:rPr>
              <w:color w:val="808080" w:themeColor="background1" w:themeShade="80"/>
            </w:rPr>
            <w:br/>
            <w:t>Comment les résultats/livrables du projet seront-ils obtenus ?</w:t>
          </w:r>
          <w:r>
            <w:rPr>
              <w:color w:val="808080" w:themeColor="background1" w:themeShade="80"/>
            </w:rPr>
            <w:br/>
            <w:t>Le projet sera-t-il mis en œuvre par étapes ?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i/>
              <w:iCs/>
              <w:color w:val="808080" w:themeColor="background1" w:themeShade="80"/>
            </w:rPr>
            <w:t>Veuillez noter que la mise en œuvre du projet doit être effectuée dans un délai de 6 à 10 mois.</w:t>
          </w:r>
          <w:r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>(500 mots maximum)</w:t>
          </w:r>
          <w:r>
            <w:br/>
          </w:r>
        </w:p>
      </w:docPartBody>
    </w:docPart>
    <w:docPart>
      <w:docPartPr>
        <w:name w:val="2BC2C6172BB7495EB0276A3E1316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1FA-0291-4000-AF6B-2D911477BDEC}"/>
      </w:docPartPr>
      <w:docPartBody>
        <w:p w:rsidR="00FD0DE3" w:rsidRDefault="00FA2E13" w:rsidP="00FA2E13">
          <w:r>
            <w:rPr>
              <w:rStyle w:val="Style3"/>
            </w:rPr>
            <w:br/>
          </w:r>
          <w:r>
            <w:rPr>
              <w:color w:val="808080" w:themeColor="background1" w:themeShade="80"/>
            </w:rPr>
            <w:t>Veuillez décrire les bénéficiaires directs des activités du projet proposé (par exemple, le personnel formé au sein de l’administration fiscale, les contribuables qui bénéficieront de meilleurs services, etc.).</w:t>
          </w:r>
          <w:r>
            <w:rPr>
              <w:color w:val="808080" w:themeColor="background1" w:themeShade="80"/>
            </w:rPr>
            <w:br/>
            <w:t>-Qui est le groupe cible prévu de ce projet ?</w:t>
          </w:r>
          <w:r>
            <w:rPr>
              <w:color w:val="808080" w:themeColor="background1" w:themeShade="80"/>
            </w:rPr>
            <w:br/>
            <w:t xml:space="preserve">Y a-t-il également des bénéficiaires indirects ? </w:t>
          </w:r>
          <w:r>
            <w:rPr>
              <w:color w:val="808080" w:themeColor="background1" w:themeShade="80"/>
            </w:rPr>
            <w:br/>
            <w:t xml:space="preserve"> </w:t>
          </w:r>
          <w:r>
            <w:rPr>
              <w:color w:val="808080" w:themeColor="background1" w:themeShade="80"/>
            </w:rPr>
            <w:br/>
            <w:t xml:space="preserve"> (200 mots maximum) </w:t>
          </w:r>
          <w:r>
            <w:br/>
          </w:r>
        </w:p>
      </w:docPartBody>
    </w:docPart>
    <w:docPart>
      <w:docPartPr>
        <w:name w:val="ADA7BD22CEFB42ADB8BCD574670C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F249-FEC5-4913-B19B-815E5F86EC5A}"/>
      </w:docPartPr>
      <w:docPartBody>
        <w:p w:rsidR="00FD0DE3" w:rsidRDefault="00FA2E13" w:rsidP="00FA2E13">
          <w:r>
            <w:rPr>
              <w:rStyle w:val="Style3"/>
            </w:rPr>
            <w:br/>
          </w:r>
          <w:r>
            <w:rPr>
              <w:color w:val="808080" w:themeColor="background1" w:themeShade="80"/>
            </w:rPr>
            <w:t>Veuillez décrire brièvement les aspects de ce projet que vous jugez innovants.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>Par exemple :</w:t>
          </w:r>
          <w:r>
            <w:rPr>
              <w:color w:val="808080" w:themeColor="background1" w:themeShade="80"/>
            </w:rPr>
            <w:br/>
            <w:t xml:space="preserve">-Ce projet vise-t-il à mettre au point ou à appliquer des solutions et des approches permettant de s’attaquer à des problèmes persistants en lien avec la mobilisation des ressources ? </w:t>
          </w:r>
          <w:r>
            <w:rPr>
              <w:color w:val="808080" w:themeColor="background1" w:themeShade="80"/>
            </w:rPr>
            <w:br/>
            <w:t>-Ou ce projet a-t-il pour but d’adapter des approches ou des pratiques utilisées dans d’autres régions, secteurs ou industries et de les appliquer au contexte de la mobilisation des ressources domestiques.</w:t>
          </w:r>
          <w:r>
            <w:rPr>
              <w:color w:val="808080" w:themeColor="background1" w:themeShade="80"/>
            </w:rPr>
            <w:br/>
          </w:r>
          <w:r>
            <w:t>(200 mots maximum)</w:t>
          </w:r>
        </w:p>
      </w:docPartBody>
    </w:docPart>
    <w:docPart>
      <w:docPartPr>
        <w:name w:val="FC4211D35DA24A6890B04E19D779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5BDE-5807-4E56-8F1C-AD446B4B0DE8}"/>
      </w:docPartPr>
      <w:docPartBody>
        <w:p w:rsidR="00FD0DE3" w:rsidRDefault="006E6458" w:rsidP="006E6458">
          <w:pPr>
            <w:pStyle w:val="FC4211D35DA24A6890B04E19D7794889"/>
          </w:pPr>
          <w:r w:rsidRPr="00485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43418C3EE4BC9ACBD13A2D537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B9B8-C6D0-4831-BDA9-82BA34761B00}"/>
      </w:docPartPr>
      <w:docPartBody>
        <w:p w:rsidR="00FD0DE3" w:rsidRDefault="00FA2E13" w:rsidP="00FA2E13">
          <w:r>
            <w:rPr>
              <w:rStyle w:val="Style3"/>
              <w:color w:val="808080" w:themeColor="background1" w:themeShade="80"/>
            </w:rPr>
            <w:t>Veuillez indiquer si vous avez cherché à obtenir un financement pour ce projet (ou un projet étroitement lié) ailleurs</w:t>
          </w:r>
          <w:r>
            <w:rPr>
              <w:rStyle w:val="PlaceholderText"/>
              <w:color w:val="808080" w:themeColor="background1" w:themeShade="80"/>
            </w:rPr>
            <w:t>.</w:t>
          </w:r>
          <w:r>
            <w:rPr>
              <w:rStyle w:val="PlaceholderText"/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-Avez-vous recherché un financement au sein de votre propre organisation ?</w:t>
          </w:r>
          <w:r>
            <w:rPr>
              <w:color w:val="808080" w:themeColor="background1" w:themeShade="80"/>
            </w:rPr>
            <w:br/>
            <w:t>-Avez-vous déjà contacté d’autres bailleurs de fonds pour soutenir ce projet ?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i/>
              <w:iCs/>
              <w:color w:val="808080" w:themeColor="background1" w:themeShade="80"/>
            </w:rPr>
            <w:t>Veuillez noter que le Fonds d’innovation pour la MRD contactera, dans certains cas, la communauté des bailleurs de votre pays afin de s’assurer qu’aucun double financement n'est accordé au/aux organisme(s) demandeur(s) pour le même ou les mêmes projets/initiatives.</w:t>
          </w:r>
          <w:r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 xml:space="preserve">Le Fonds d’innovation pour la MRD est disposé à financer des projets qui complètent/étoffent des projets et initiatives antérieurs qui ont été soutenus par d’autres bailleurs de fonds, mais un double financement pour le même projet/la même initiative ne sera pas autorisé. 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 xml:space="preserve">Si possible, veuillez indiquer les coordonnées des bailleurs concernés. 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 xml:space="preserve">(150 mots maximum) </w:t>
          </w:r>
        </w:p>
      </w:docPartBody>
    </w:docPart>
    <w:docPart>
      <w:docPartPr>
        <w:name w:val="DB85C2933B2E44FFAA3A6FC69590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BD6E-BD53-49E4-94AB-88FEC270D23D}"/>
      </w:docPartPr>
      <w:docPartBody>
        <w:p w:rsidR="00542FE2" w:rsidRDefault="00FA2E13" w:rsidP="00FA2E13">
          <w:r>
            <w:rPr>
              <w:color w:val="808080" w:themeColor="background1" w:themeShade="80"/>
            </w:rPr>
            <w:t>Veuillez décrire la contribution financière et non financière prévue du/des organisme(s) demandeur(s)</w:t>
          </w:r>
          <w:r>
            <w:rPr>
              <w:rStyle w:val="PlaceholderText"/>
              <w:color w:val="808080" w:themeColor="background1" w:themeShade="80"/>
            </w:rPr>
            <w:t>.</w:t>
          </w:r>
          <w:r>
            <w:rPr>
              <w:rStyle w:val="PlaceholderText"/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-L’organisme demandeur complète-t-il certaines parties du projet avec ses propres ressources ?</w:t>
          </w:r>
          <w:r>
            <w:rPr>
              <w:color w:val="808080" w:themeColor="background1" w:themeShade="80"/>
            </w:rPr>
            <w:br/>
            <w:t xml:space="preserve">-Quelle est la contribution prévue en termes d’heures de travail/détachements du personnel de l’organisme dans le cadre de ce projet ? 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 xml:space="preserve">Veuillez noter que le Fonds d’innovation pour la MRD ne finance pas les coûts récurrents.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E0"/>
    <w:rsid w:val="00041F44"/>
    <w:rsid w:val="004745A7"/>
    <w:rsid w:val="00542FE2"/>
    <w:rsid w:val="005532E0"/>
    <w:rsid w:val="005B7793"/>
    <w:rsid w:val="006E6458"/>
    <w:rsid w:val="00B7456C"/>
    <w:rsid w:val="00C50639"/>
    <w:rsid w:val="00CB3427"/>
    <w:rsid w:val="00CF0B10"/>
    <w:rsid w:val="00E1790E"/>
    <w:rsid w:val="00FA2E13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E13"/>
    <w:rPr>
      <w:color w:val="808080"/>
    </w:rPr>
  </w:style>
  <w:style w:type="paragraph" w:customStyle="1" w:styleId="FF646512AD4E4402A272544316724AAF">
    <w:name w:val="FF646512AD4E4402A272544316724AAF"/>
  </w:style>
  <w:style w:type="paragraph" w:customStyle="1" w:styleId="EE858B01E49840FF86641EE8F0BF6004">
    <w:name w:val="EE858B01E49840FF86641EE8F0BF6004"/>
  </w:style>
  <w:style w:type="paragraph" w:customStyle="1" w:styleId="7F589CF9E1674317B4E91FFE191139CE">
    <w:name w:val="7F589CF9E1674317B4E91FFE191139CE"/>
  </w:style>
  <w:style w:type="paragraph" w:customStyle="1" w:styleId="A51C8786940B49DD8C7B33745CDCDF39">
    <w:name w:val="A51C8786940B49DD8C7B33745CDCDF39"/>
  </w:style>
  <w:style w:type="paragraph" w:customStyle="1" w:styleId="797E803CC0734B369E87A7D8B05D56BA">
    <w:name w:val="797E803CC0734B369E87A7D8B05D56BA"/>
    <w:rsid w:val="005532E0"/>
  </w:style>
  <w:style w:type="paragraph" w:customStyle="1" w:styleId="11AF47775FB94EE7B1A5E0466AA1FCFB">
    <w:name w:val="11AF47775FB94EE7B1A5E0466AA1FCFB"/>
    <w:rsid w:val="005532E0"/>
  </w:style>
  <w:style w:type="paragraph" w:customStyle="1" w:styleId="A51C8786940B49DD8C7B33745CDCDF391">
    <w:name w:val="A51C8786940B49DD8C7B33745CDCDF391"/>
    <w:rsid w:val="00CB3427"/>
    <w:rPr>
      <w:rFonts w:eastAsiaTheme="minorHAnsi"/>
      <w:lang w:eastAsia="en-US"/>
    </w:rPr>
  </w:style>
  <w:style w:type="paragraph" w:customStyle="1" w:styleId="797E803CC0734B369E87A7D8B05D56BA1">
    <w:name w:val="797E803CC0734B369E87A7D8B05D56BA1"/>
    <w:rsid w:val="00CB3427"/>
    <w:rPr>
      <w:rFonts w:eastAsiaTheme="minorHAnsi"/>
      <w:lang w:eastAsia="en-US"/>
    </w:rPr>
  </w:style>
  <w:style w:type="paragraph" w:customStyle="1" w:styleId="11AF47775FB94EE7B1A5E0466AA1FCFB1">
    <w:name w:val="11AF47775FB94EE7B1A5E0466AA1FCFB1"/>
    <w:rsid w:val="00CB3427"/>
    <w:rPr>
      <w:rFonts w:eastAsiaTheme="minorHAnsi"/>
      <w:lang w:eastAsia="en-US"/>
    </w:rPr>
  </w:style>
  <w:style w:type="paragraph" w:customStyle="1" w:styleId="A51C8786940B49DD8C7B33745CDCDF392">
    <w:name w:val="A51C8786940B49DD8C7B33745CDCDF392"/>
    <w:rsid w:val="00CB3427"/>
    <w:rPr>
      <w:rFonts w:eastAsiaTheme="minorHAnsi"/>
      <w:lang w:eastAsia="en-US"/>
    </w:rPr>
  </w:style>
  <w:style w:type="paragraph" w:customStyle="1" w:styleId="797E803CC0734B369E87A7D8B05D56BA2">
    <w:name w:val="797E803CC0734B369E87A7D8B05D56BA2"/>
    <w:rsid w:val="00CB3427"/>
    <w:rPr>
      <w:rFonts w:eastAsiaTheme="minorHAnsi"/>
      <w:lang w:eastAsia="en-US"/>
    </w:rPr>
  </w:style>
  <w:style w:type="paragraph" w:customStyle="1" w:styleId="11AF47775FB94EE7B1A5E0466AA1FCFB2">
    <w:name w:val="11AF47775FB94EE7B1A5E0466AA1FCFB2"/>
    <w:rsid w:val="00CB3427"/>
    <w:rPr>
      <w:rFonts w:eastAsiaTheme="minorHAnsi"/>
      <w:lang w:eastAsia="en-US"/>
    </w:rPr>
  </w:style>
  <w:style w:type="paragraph" w:customStyle="1" w:styleId="A51C8786940B49DD8C7B33745CDCDF393">
    <w:name w:val="A51C8786940B49DD8C7B33745CDCDF393"/>
    <w:rsid w:val="00CB3427"/>
    <w:rPr>
      <w:rFonts w:eastAsiaTheme="minorHAnsi"/>
      <w:lang w:eastAsia="en-US"/>
    </w:rPr>
  </w:style>
  <w:style w:type="paragraph" w:customStyle="1" w:styleId="797E803CC0734B369E87A7D8B05D56BA3">
    <w:name w:val="797E803CC0734B369E87A7D8B05D56BA3"/>
    <w:rsid w:val="00CB3427"/>
    <w:rPr>
      <w:rFonts w:eastAsiaTheme="minorHAnsi"/>
      <w:lang w:eastAsia="en-US"/>
    </w:rPr>
  </w:style>
  <w:style w:type="paragraph" w:customStyle="1" w:styleId="11AF47775FB94EE7B1A5E0466AA1FCFB3">
    <w:name w:val="11AF47775FB94EE7B1A5E0466AA1FCFB3"/>
    <w:rsid w:val="00CB3427"/>
    <w:rPr>
      <w:rFonts w:eastAsiaTheme="minorHAnsi"/>
      <w:lang w:eastAsia="en-US"/>
    </w:rPr>
  </w:style>
  <w:style w:type="paragraph" w:customStyle="1" w:styleId="80B2FC958D654FF2AB3718F4A9123AC6">
    <w:name w:val="80B2FC958D654FF2AB3718F4A9123AC6"/>
    <w:rsid w:val="00CB3427"/>
    <w:rPr>
      <w:rFonts w:eastAsiaTheme="minorHAnsi"/>
      <w:lang w:eastAsia="en-US"/>
    </w:rPr>
  </w:style>
  <w:style w:type="paragraph" w:customStyle="1" w:styleId="A51C8786940B49DD8C7B33745CDCDF394">
    <w:name w:val="A51C8786940B49DD8C7B33745CDCDF394"/>
    <w:rsid w:val="00CB3427"/>
    <w:rPr>
      <w:rFonts w:eastAsiaTheme="minorHAnsi"/>
      <w:lang w:eastAsia="en-US"/>
    </w:rPr>
  </w:style>
  <w:style w:type="paragraph" w:customStyle="1" w:styleId="797E803CC0734B369E87A7D8B05D56BA4">
    <w:name w:val="797E803CC0734B369E87A7D8B05D56BA4"/>
    <w:rsid w:val="00CB3427"/>
    <w:rPr>
      <w:rFonts w:eastAsiaTheme="minorHAnsi"/>
      <w:lang w:eastAsia="en-US"/>
    </w:rPr>
  </w:style>
  <w:style w:type="paragraph" w:customStyle="1" w:styleId="11AF47775FB94EE7B1A5E0466AA1FCFB4">
    <w:name w:val="11AF47775FB94EE7B1A5E0466AA1FCFB4"/>
    <w:rsid w:val="00CB3427"/>
    <w:rPr>
      <w:rFonts w:eastAsiaTheme="minorHAnsi"/>
      <w:lang w:eastAsia="en-US"/>
    </w:rPr>
  </w:style>
  <w:style w:type="paragraph" w:customStyle="1" w:styleId="80B2FC958D654FF2AB3718F4A9123AC61">
    <w:name w:val="80B2FC958D654FF2AB3718F4A9123AC61"/>
    <w:rsid w:val="00CB3427"/>
    <w:rPr>
      <w:rFonts w:eastAsiaTheme="minorHAnsi"/>
      <w:lang w:eastAsia="en-US"/>
    </w:rPr>
  </w:style>
  <w:style w:type="paragraph" w:customStyle="1" w:styleId="A51C8786940B49DD8C7B33745CDCDF395">
    <w:name w:val="A51C8786940B49DD8C7B33745CDCDF395"/>
    <w:rsid w:val="00CB3427"/>
    <w:rPr>
      <w:rFonts w:eastAsiaTheme="minorHAnsi"/>
      <w:lang w:eastAsia="en-US"/>
    </w:rPr>
  </w:style>
  <w:style w:type="paragraph" w:customStyle="1" w:styleId="797E803CC0734B369E87A7D8B05D56BA5">
    <w:name w:val="797E803CC0734B369E87A7D8B05D56BA5"/>
    <w:rsid w:val="00CB3427"/>
    <w:rPr>
      <w:rFonts w:eastAsiaTheme="minorHAnsi"/>
      <w:lang w:eastAsia="en-US"/>
    </w:rPr>
  </w:style>
  <w:style w:type="paragraph" w:customStyle="1" w:styleId="11AF47775FB94EE7B1A5E0466AA1FCFB5">
    <w:name w:val="11AF47775FB94EE7B1A5E0466AA1FCFB5"/>
    <w:rsid w:val="00CB3427"/>
    <w:rPr>
      <w:rFonts w:eastAsiaTheme="minorHAnsi"/>
      <w:lang w:eastAsia="en-US"/>
    </w:rPr>
  </w:style>
  <w:style w:type="paragraph" w:customStyle="1" w:styleId="80B2FC958D654FF2AB3718F4A9123AC62">
    <w:name w:val="80B2FC958D654FF2AB3718F4A9123AC62"/>
    <w:rsid w:val="00CB3427"/>
    <w:rPr>
      <w:rFonts w:eastAsiaTheme="minorHAnsi"/>
      <w:lang w:eastAsia="en-US"/>
    </w:rPr>
  </w:style>
  <w:style w:type="paragraph" w:customStyle="1" w:styleId="A51C8786940B49DD8C7B33745CDCDF396">
    <w:name w:val="A51C8786940B49DD8C7B33745CDCDF396"/>
    <w:rsid w:val="00CB3427"/>
    <w:rPr>
      <w:rFonts w:eastAsiaTheme="minorHAnsi"/>
      <w:lang w:eastAsia="en-US"/>
    </w:rPr>
  </w:style>
  <w:style w:type="paragraph" w:customStyle="1" w:styleId="797E803CC0734B369E87A7D8B05D56BA6">
    <w:name w:val="797E803CC0734B369E87A7D8B05D56BA6"/>
    <w:rsid w:val="00CB3427"/>
    <w:rPr>
      <w:rFonts w:eastAsiaTheme="minorHAnsi"/>
      <w:lang w:eastAsia="en-US"/>
    </w:rPr>
  </w:style>
  <w:style w:type="paragraph" w:customStyle="1" w:styleId="11AF47775FB94EE7B1A5E0466AA1FCFB6">
    <w:name w:val="11AF47775FB94EE7B1A5E0466AA1FCFB6"/>
    <w:rsid w:val="00CB3427"/>
    <w:rPr>
      <w:rFonts w:eastAsiaTheme="minorHAnsi"/>
      <w:lang w:eastAsia="en-US"/>
    </w:rPr>
  </w:style>
  <w:style w:type="paragraph" w:customStyle="1" w:styleId="80B2FC958D654FF2AB3718F4A9123AC63">
    <w:name w:val="80B2FC958D654FF2AB3718F4A9123AC63"/>
    <w:rsid w:val="00CB3427"/>
    <w:rPr>
      <w:rFonts w:eastAsiaTheme="minorHAnsi"/>
      <w:lang w:eastAsia="en-US"/>
    </w:rPr>
  </w:style>
  <w:style w:type="paragraph" w:customStyle="1" w:styleId="A51C8786940B49DD8C7B33745CDCDF397">
    <w:name w:val="A51C8786940B49DD8C7B33745CDCDF397"/>
    <w:rsid w:val="00CB3427"/>
    <w:rPr>
      <w:rFonts w:eastAsiaTheme="minorHAnsi"/>
      <w:lang w:eastAsia="en-US"/>
    </w:rPr>
  </w:style>
  <w:style w:type="paragraph" w:customStyle="1" w:styleId="797E803CC0734B369E87A7D8B05D56BA7">
    <w:name w:val="797E803CC0734B369E87A7D8B05D56BA7"/>
    <w:rsid w:val="00CB3427"/>
    <w:rPr>
      <w:rFonts w:eastAsiaTheme="minorHAnsi"/>
      <w:lang w:eastAsia="en-US"/>
    </w:rPr>
  </w:style>
  <w:style w:type="paragraph" w:customStyle="1" w:styleId="11AF47775FB94EE7B1A5E0466AA1FCFB7">
    <w:name w:val="11AF47775FB94EE7B1A5E0466AA1FCFB7"/>
    <w:rsid w:val="00CB3427"/>
    <w:rPr>
      <w:rFonts w:eastAsiaTheme="minorHAnsi"/>
      <w:lang w:eastAsia="en-US"/>
    </w:rPr>
  </w:style>
  <w:style w:type="paragraph" w:customStyle="1" w:styleId="80B2FC958D654FF2AB3718F4A9123AC64">
    <w:name w:val="80B2FC958D654FF2AB3718F4A9123AC64"/>
    <w:rsid w:val="00CB3427"/>
    <w:rPr>
      <w:rFonts w:eastAsiaTheme="minorHAnsi"/>
      <w:lang w:eastAsia="en-US"/>
    </w:rPr>
  </w:style>
  <w:style w:type="paragraph" w:customStyle="1" w:styleId="A51C8786940B49DD8C7B33745CDCDF398">
    <w:name w:val="A51C8786940B49DD8C7B33745CDCDF398"/>
    <w:rsid w:val="00CB3427"/>
    <w:rPr>
      <w:rFonts w:eastAsiaTheme="minorHAnsi"/>
      <w:lang w:eastAsia="en-US"/>
    </w:rPr>
  </w:style>
  <w:style w:type="paragraph" w:customStyle="1" w:styleId="797E803CC0734B369E87A7D8B05D56BA8">
    <w:name w:val="797E803CC0734B369E87A7D8B05D56BA8"/>
    <w:rsid w:val="00CB3427"/>
    <w:rPr>
      <w:rFonts w:eastAsiaTheme="minorHAnsi"/>
      <w:lang w:eastAsia="en-US"/>
    </w:rPr>
  </w:style>
  <w:style w:type="paragraph" w:customStyle="1" w:styleId="11AF47775FB94EE7B1A5E0466AA1FCFB8">
    <w:name w:val="11AF47775FB94EE7B1A5E0466AA1FCFB8"/>
    <w:rsid w:val="00CB3427"/>
    <w:rPr>
      <w:rFonts w:eastAsiaTheme="minorHAnsi"/>
      <w:lang w:eastAsia="en-US"/>
    </w:rPr>
  </w:style>
  <w:style w:type="paragraph" w:customStyle="1" w:styleId="80B2FC958D654FF2AB3718F4A9123AC65">
    <w:name w:val="80B2FC958D654FF2AB3718F4A9123AC65"/>
    <w:rsid w:val="00CB3427"/>
    <w:rPr>
      <w:rFonts w:eastAsiaTheme="minorHAnsi"/>
      <w:lang w:eastAsia="en-US"/>
    </w:rPr>
  </w:style>
  <w:style w:type="paragraph" w:customStyle="1" w:styleId="FC170878B2804928BE09BD76E7878AA4">
    <w:name w:val="FC170878B2804928BE09BD76E7878AA4"/>
    <w:rsid w:val="00CB3427"/>
    <w:rPr>
      <w:rFonts w:eastAsiaTheme="minorHAnsi"/>
      <w:lang w:eastAsia="en-US"/>
    </w:rPr>
  </w:style>
  <w:style w:type="paragraph" w:customStyle="1" w:styleId="0952B1B5EF8C4186AFBA3A1E7CEFF1ED">
    <w:name w:val="0952B1B5EF8C4186AFBA3A1E7CEFF1ED"/>
    <w:rsid w:val="00CB3427"/>
    <w:rPr>
      <w:rFonts w:eastAsiaTheme="minorHAnsi"/>
      <w:lang w:eastAsia="en-US"/>
    </w:rPr>
  </w:style>
  <w:style w:type="paragraph" w:customStyle="1" w:styleId="A51C8786940B49DD8C7B33745CDCDF399">
    <w:name w:val="A51C8786940B49DD8C7B33745CDCDF399"/>
    <w:rsid w:val="00CB3427"/>
    <w:rPr>
      <w:rFonts w:eastAsiaTheme="minorHAnsi"/>
      <w:lang w:eastAsia="en-US"/>
    </w:rPr>
  </w:style>
  <w:style w:type="paragraph" w:customStyle="1" w:styleId="797E803CC0734B369E87A7D8B05D56BA9">
    <w:name w:val="797E803CC0734B369E87A7D8B05D56BA9"/>
    <w:rsid w:val="00CB3427"/>
    <w:rPr>
      <w:rFonts w:eastAsiaTheme="minorHAnsi"/>
      <w:lang w:eastAsia="en-US"/>
    </w:rPr>
  </w:style>
  <w:style w:type="paragraph" w:customStyle="1" w:styleId="11AF47775FB94EE7B1A5E0466AA1FCFB9">
    <w:name w:val="11AF47775FB94EE7B1A5E0466AA1FCFB9"/>
    <w:rsid w:val="00CB3427"/>
    <w:rPr>
      <w:rFonts w:eastAsiaTheme="minorHAnsi"/>
      <w:lang w:eastAsia="en-US"/>
    </w:rPr>
  </w:style>
  <w:style w:type="paragraph" w:customStyle="1" w:styleId="80B2FC958D654FF2AB3718F4A9123AC66">
    <w:name w:val="80B2FC958D654FF2AB3718F4A9123AC66"/>
    <w:rsid w:val="00CB3427"/>
    <w:rPr>
      <w:rFonts w:eastAsiaTheme="minorHAnsi"/>
      <w:lang w:eastAsia="en-US"/>
    </w:rPr>
  </w:style>
  <w:style w:type="paragraph" w:customStyle="1" w:styleId="FC170878B2804928BE09BD76E7878AA41">
    <w:name w:val="FC170878B2804928BE09BD76E7878AA41"/>
    <w:rsid w:val="00CB3427"/>
    <w:rPr>
      <w:rFonts w:eastAsiaTheme="minorHAnsi"/>
      <w:lang w:eastAsia="en-US"/>
    </w:rPr>
  </w:style>
  <w:style w:type="paragraph" w:customStyle="1" w:styleId="0952B1B5EF8C4186AFBA3A1E7CEFF1ED1">
    <w:name w:val="0952B1B5EF8C4186AFBA3A1E7CEFF1ED1"/>
    <w:rsid w:val="00CB3427"/>
    <w:rPr>
      <w:rFonts w:eastAsiaTheme="minorHAnsi"/>
      <w:lang w:eastAsia="en-US"/>
    </w:rPr>
  </w:style>
  <w:style w:type="paragraph" w:customStyle="1" w:styleId="A51C8786940B49DD8C7B33745CDCDF3910">
    <w:name w:val="A51C8786940B49DD8C7B33745CDCDF3910"/>
    <w:rsid w:val="00CB3427"/>
    <w:rPr>
      <w:rFonts w:eastAsiaTheme="minorHAnsi"/>
      <w:lang w:eastAsia="en-US"/>
    </w:rPr>
  </w:style>
  <w:style w:type="paragraph" w:customStyle="1" w:styleId="797E803CC0734B369E87A7D8B05D56BA10">
    <w:name w:val="797E803CC0734B369E87A7D8B05D56BA10"/>
    <w:rsid w:val="00CB3427"/>
    <w:rPr>
      <w:rFonts w:eastAsiaTheme="minorHAnsi"/>
      <w:lang w:eastAsia="en-US"/>
    </w:rPr>
  </w:style>
  <w:style w:type="paragraph" w:customStyle="1" w:styleId="11AF47775FB94EE7B1A5E0466AA1FCFB10">
    <w:name w:val="11AF47775FB94EE7B1A5E0466AA1FCFB10"/>
    <w:rsid w:val="00CB3427"/>
    <w:rPr>
      <w:rFonts w:eastAsiaTheme="minorHAnsi"/>
      <w:lang w:eastAsia="en-US"/>
    </w:rPr>
  </w:style>
  <w:style w:type="paragraph" w:customStyle="1" w:styleId="80B2FC958D654FF2AB3718F4A9123AC67">
    <w:name w:val="80B2FC958D654FF2AB3718F4A9123AC67"/>
    <w:rsid w:val="00CB3427"/>
    <w:rPr>
      <w:rFonts w:eastAsiaTheme="minorHAnsi"/>
      <w:lang w:eastAsia="en-US"/>
    </w:rPr>
  </w:style>
  <w:style w:type="paragraph" w:customStyle="1" w:styleId="FC170878B2804928BE09BD76E7878AA42">
    <w:name w:val="FC170878B2804928BE09BD76E7878AA42"/>
    <w:rsid w:val="00CB3427"/>
    <w:rPr>
      <w:rFonts w:eastAsiaTheme="minorHAnsi"/>
      <w:lang w:eastAsia="en-US"/>
    </w:rPr>
  </w:style>
  <w:style w:type="paragraph" w:customStyle="1" w:styleId="0952B1B5EF8C4186AFBA3A1E7CEFF1ED2">
    <w:name w:val="0952B1B5EF8C4186AFBA3A1E7CEFF1ED2"/>
    <w:rsid w:val="00CB3427"/>
    <w:rPr>
      <w:rFonts w:eastAsiaTheme="minorHAnsi"/>
      <w:lang w:eastAsia="en-US"/>
    </w:rPr>
  </w:style>
  <w:style w:type="paragraph" w:customStyle="1" w:styleId="A51C8786940B49DD8C7B33745CDCDF3911">
    <w:name w:val="A51C8786940B49DD8C7B33745CDCDF3911"/>
    <w:rsid w:val="00CB3427"/>
    <w:rPr>
      <w:rFonts w:eastAsiaTheme="minorHAnsi"/>
      <w:lang w:eastAsia="en-US"/>
    </w:rPr>
  </w:style>
  <w:style w:type="paragraph" w:customStyle="1" w:styleId="797E803CC0734B369E87A7D8B05D56BA11">
    <w:name w:val="797E803CC0734B369E87A7D8B05D56BA11"/>
    <w:rsid w:val="00CB3427"/>
    <w:rPr>
      <w:rFonts w:eastAsiaTheme="minorHAnsi"/>
      <w:lang w:eastAsia="en-US"/>
    </w:rPr>
  </w:style>
  <w:style w:type="paragraph" w:customStyle="1" w:styleId="11AF47775FB94EE7B1A5E0466AA1FCFB11">
    <w:name w:val="11AF47775FB94EE7B1A5E0466AA1FCFB11"/>
    <w:rsid w:val="00CB3427"/>
    <w:rPr>
      <w:rFonts w:eastAsiaTheme="minorHAnsi"/>
      <w:lang w:eastAsia="en-US"/>
    </w:rPr>
  </w:style>
  <w:style w:type="paragraph" w:customStyle="1" w:styleId="80B2FC958D654FF2AB3718F4A9123AC68">
    <w:name w:val="80B2FC958D654FF2AB3718F4A9123AC68"/>
    <w:rsid w:val="00CB3427"/>
    <w:rPr>
      <w:rFonts w:eastAsiaTheme="minorHAnsi"/>
      <w:lang w:eastAsia="en-US"/>
    </w:rPr>
  </w:style>
  <w:style w:type="paragraph" w:customStyle="1" w:styleId="FC170878B2804928BE09BD76E7878AA43">
    <w:name w:val="FC170878B2804928BE09BD76E7878AA43"/>
    <w:rsid w:val="00CB3427"/>
    <w:rPr>
      <w:rFonts w:eastAsiaTheme="minorHAnsi"/>
      <w:lang w:eastAsia="en-US"/>
    </w:rPr>
  </w:style>
  <w:style w:type="paragraph" w:customStyle="1" w:styleId="0952B1B5EF8C4186AFBA3A1E7CEFF1ED3">
    <w:name w:val="0952B1B5EF8C4186AFBA3A1E7CEFF1ED3"/>
    <w:rsid w:val="00CB3427"/>
    <w:rPr>
      <w:rFonts w:eastAsiaTheme="minorHAnsi"/>
      <w:lang w:eastAsia="en-US"/>
    </w:rPr>
  </w:style>
  <w:style w:type="paragraph" w:customStyle="1" w:styleId="A51C8786940B49DD8C7B33745CDCDF3912">
    <w:name w:val="A51C8786940B49DD8C7B33745CDCDF3912"/>
    <w:rsid w:val="00CB3427"/>
    <w:rPr>
      <w:rFonts w:eastAsiaTheme="minorHAnsi"/>
      <w:lang w:eastAsia="en-US"/>
    </w:rPr>
  </w:style>
  <w:style w:type="paragraph" w:customStyle="1" w:styleId="797E803CC0734B369E87A7D8B05D56BA12">
    <w:name w:val="797E803CC0734B369E87A7D8B05D56BA12"/>
    <w:rsid w:val="00CB3427"/>
    <w:rPr>
      <w:rFonts w:eastAsiaTheme="minorHAnsi"/>
      <w:lang w:eastAsia="en-US"/>
    </w:rPr>
  </w:style>
  <w:style w:type="paragraph" w:customStyle="1" w:styleId="11AF47775FB94EE7B1A5E0466AA1FCFB12">
    <w:name w:val="11AF47775FB94EE7B1A5E0466AA1FCFB12"/>
    <w:rsid w:val="00CB3427"/>
    <w:rPr>
      <w:rFonts w:eastAsiaTheme="minorHAnsi"/>
      <w:lang w:eastAsia="en-US"/>
    </w:rPr>
  </w:style>
  <w:style w:type="paragraph" w:customStyle="1" w:styleId="80B2FC958D654FF2AB3718F4A9123AC69">
    <w:name w:val="80B2FC958D654FF2AB3718F4A9123AC69"/>
    <w:rsid w:val="00CB3427"/>
    <w:rPr>
      <w:rFonts w:eastAsiaTheme="minorHAnsi"/>
      <w:lang w:eastAsia="en-US"/>
    </w:rPr>
  </w:style>
  <w:style w:type="paragraph" w:customStyle="1" w:styleId="FC170878B2804928BE09BD76E7878AA44">
    <w:name w:val="FC170878B2804928BE09BD76E7878AA44"/>
    <w:rsid w:val="00CB3427"/>
    <w:rPr>
      <w:rFonts w:eastAsiaTheme="minorHAnsi"/>
      <w:lang w:eastAsia="en-US"/>
    </w:rPr>
  </w:style>
  <w:style w:type="paragraph" w:customStyle="1" w:styleId="0952B1B5EF8C4186AFBA3A1E7CEFF1ED4">
    <w:name w:val="0952B1B5EF8C4186AFBA3A1E7CEFF1ED4"/>
    <w:rsid w:val="00CB3427"/>
    <w:rPr>
      <w:rFonts w:eastAsiaTheme="minorHAnsi"/>
      <w:lang w:eastAsia="en-US"/>
    </w:rPr>
  </w:style>
  <w:style w:type="paragraph" w:customStyle="1" w:styleId="A51C8786940B49DD8C7B33745CDCDF3913">
    <w:name w:val="A51C8786940B49DD8C7B33745CDCDF3913"/>
    <w:rsid w:val="00CB3427"/>
    <w:rPr>
      <w:rFonts w:eastAsiaTheme="minorHAnsi"/>
      <w:lang w:eastAsia="en-US"/>
    </w:rPr>
  </w:style>
  <w:style w:type="paragraph" w:customStyle="1" w:styleId="797E803CC0734B369E87A7D8B05D56BA13">
    <w:name w:val="797E803CC0734B369E87A7D8B05D56BA13"/>
    <w:rsid w:val="00CB3427"/>
    <w:rPr>
      <w:rFonts w:eastAsiaTheme="minorHAnsi"/>
      <w:lang w:eastAsia="en-US"/>
    </w:rPr>
  </w:style>
  <w:style w:type="paragraph" w:customStyle="1" w:styleId="11AF47775FB94EE7B1A5E0466AA1FCFB13">
    <w:name w:val="11AF47775FB94EE7B1A5E0466AA1FCFB13"/>
    <w:rsid w:val="00CB3427"/>
    <w:rPr>
      <w:rFonts w:eastAsiaTheme="minorHAnsi"/>
      <w:lang w:eastAsia="en-US"/>
    </w:rPr>
  </w:style>
  <w:style w:type="paragraph" w:customStyle="1" w:styleId="80B2FC958D654FF2AB3718F4A9123AC610">
    <w:name w:val="80B2FC958D654FF2AB3718F4A9123AC610"/>
    <w:rsid w:val="00CB3427"/>
    <w:rPr>
      <w:rFonts w:eastAsiaTheme="minorHAnsi"/>
      <w:lang w:eastAsia="en-US"/>
    </w:rPr>
  </w:style>
  <w:style w:type="paragraph" w:customStyle="1" w:styleId="FC170878B2804928BE09BD76E7878AA45">
    <w:name w:val="FC170878B2804928BE09BD76E7878AA45"/>
    <w:rsid w:val="00CB3427"/>
    <w:rPr>
      <w:rFonts w:eastAsiaTheme="minorHAnsi"/>
      <w:lang w:eastAsia="en-US"/>
    </w:rPr>
  </w:style>
  <w:style w:type="paragraph" w:customStyle="1" w:styleId="0952B1B5EF8C4186AFBA3A1E7CEFF1ED5">
    <w:name w:val="0952B1B5EF8C4186AFBA3A1E7CEFF1ED5"/>
    <w:rsid w:val="00CB3427"/>
    <w:rPr>
      <w:rFonts w:eastAsiaTheme="minorHAnsi"/>
      <w:lang w:eastAsia="en-US"/>
    </w:rPr>
  </w:style>
  <w:style w:type="paragraph" w:customStyle="1" w:styleId="A51C8786940B49DD8C7B33745CDCDF3914">
    <w:name w:val="A51C8786940B49DD8C7B33745CDCDF3914"/>
    <w:rsid w:val="00CB3427"/>
    <w:rPr>
      <w:rFonts w:eastAsiaTheme="minorHAnsi"/>
      <w:lang w:eastAsia="en-US"/>
    </w:rPr>
  </w:style>
  <w:style w:type="paragraph" w:customStyle="1" w:styleId="797E803CC0734B369E87A7D8B05D56BA14">
    <w:name w:val="797E803CC0734B369E87A7D8B05D56BA14"/>
    <w:rsid w:val="00CB3427"/>
    <w:rPr>
      <w:rFonts w:eastAsiaTheme="minorHAnsi"/>
      <w:lang w:eastAsia="en-US"/>
    </w:rPr>
  </w:style>
  <w:style w:type="paragraph" w:customStyle="1" w:styleId="11AF47775FB94EE7B1A5E0466AA1FCFB14">
    <w:name w:val="11AF47775FB94EE7B1A5E0466AA1FCFB14"/>
    <w:rsid w:val="00CB3427"/>
    <w:rPr>
      <w:rFonts w:eastAsiaTheme="minorHAnsi"/>
      <w:lang w:eastAsia="en-US"/>
    </w:rPr>
  </w:style>
  <w:style w:type="paragraph" w:customStyle="1" w:styleId="80B2FC958D654FF2AB3718F4A9123AC611">
    <w:name w:val="80B2FC958D654FF2AB3718F4A9123AC611"/>
    <w:rsid w:val="00CB3427"/>
    <w:rPr>
      <w:rFonts w:eastAsiaTheme="minorHAnsi"/>
      <w:lang w:eastAsia="en-US"/>
    </w:rPr>
  </w:style>
  <w:style w:type="paragraph" w:customStyle="1" w:styleId="FC170878B2804928BE09BD76E7878AA46">
    <w:name w:val="FC170878B2804928BE09BD76E7878AA46"/>
    <w:rsid w:val="00CB3427"/>
    <w:rPr>
      <w:rFonts w:eastAsiaTheme="minorHAnsi"/>
      <w:lang w:eastAsia="en-US"/>
    </w:rPr>
  </w:style>
  <w:style w:type="paragraph" w:customStyle="1" w:styleId="0952B1B5EF8C4186AFBA3A1E7CEFF1ED6">
    <w:name w:val="0952B1B5EF8C4186AFBA3A1E7CEFF1ED6"/>
    <w:rsid w:val="00CB3427"/>
    <w:rPr>
      <w:rFonts w:eastAsiaTheme="minorHAnsi"/>
      <w:lang w:eastAsia="en-US"/>
    </w:rPr>
  </w:style>
  <w:style w:type="paragraph" w:customStyle="1" w:styleId="A51C8786940B49DD8C7B33745CDCDF3915">
    <w:name w:val="A51C8786940B49DD8C7B33745CDCDF3915"/>
    <w:rsid w:val="00CB3427"/>
    <w:rPr>
      <w:rFonts w:eastAsiaTheme="minorHAnsi"/>
      <w:lang w:eastAsia="en-US"/>
    </w:rPr>
  </w:style>
  <w:style w:type="paragraph" w:customStyle="1" w:styleId="797E803CC0734B369E87A7D8B05D56BA15">
    <w:name w:val="797E803CC0734B369E87A7D8B05D56BA15"/>
    <w:rsid w:val="00CB3427"/>
    <w:rPr>
      <w:rFonts w:eastAsiaTheme="minorHAnsi"/>
      <w:lang w:eastAsia="en-US"/>
    </w:rPr>
  </w:style>
  <w:style w:type="paragraph" w:customStyle="1" w:styleId="11AF47775FB94EE7B1A5E0466AA1FCFB15">
    <w:name w:val="11AF47775FB94EE7B1A5E0466AA1FCFB15"/>
    <w:rsid w:val="00CB3427"/>
    <w:rPr>
      <w:rFonts w:eastAsiaTheme="minorHAnsi"/>
      <w:lang w:eastAsia="en-US"/>
    </w:rPr>
  </w:style>
  <w:style w:type="paragraph" w:customStyle="1" w:styleId="80B2FC958D654FF2AB3718F4A9123AC612">
    <w:name w:val="80B2FC958D654FF2AB3718F4A9123AC612"/>
    <w:rsid w:val="00CB3427"/>
    <w:rPr>
      <w:rFonts w:eastAsiaTheme="minorHAnsi"/>
      <w:lang w:eastAsia="en-US"/>
    </w:rPr>
  </w:style>
  <w:style w:type="paragraph" w:customStyle="1" w:styleId="FC170878B2804928BE09BD76E7878AA47">
    <w:name w:val="FC170878B2804928BE09BD76E7878AA47"/>
    <w:rsid w:val="00CB3427"/>
    <w:rPr>
      <w:rFonts w:eastAsiaTheme="minorHAnsi"/>
      <w:lang w:eastAsia="en-US"/>
    </w:rPr>
  </w:style>
  <w:style w:type="paragraph" w:customStyle="1" w:styleId="0952B1B5EF8C4186AFBA3A1E7CEFF1ED7">
    <w:name w:val="0952B1B5EF8C4186AFBA3A1E7CEFF1ED7"/>
    <w:rsid w:val="00CB3427"/>
    <w:rPr>
      <w:rFonts w:eastAsiaTheme="minorHAnsi"/>
      <w:lang w:eastAsia="en-US"/>
    </w:rPr>
  </w:style>
  <w:style w:type="paragraph" w:customStyle="1" w:styleId="A51C8786940B49DD8C7B33745CDCDF3916">
    <w:name w:val="A51C8786940B49DD8C7B33745CDCDF3916"/>
    <w:rsid w:val="00CB3427"/>
    <w:rPr>
      <w:rFonts w:eastAsiaTheme="minorHAnsi"/>
      <w:lang w:eastAsia="en-US"/>
    </w:rPr>
  </w:style>
  <w:style w:type="paragraph" w:customStyle="1" w:styleId="797E803CC0734B369E87A7D8B05D56BA16">
    <w:name w:val="797E803CC0734B369E87A7D8B05D56BA16"/>
    <w:rsid w:val="00CB3427"/>
    <w:rPr>
      <w:rFonts w:eastAsiaTheme="minorHAnsi"/>
      <w:lang w:eastAsia="en-US"/>
    </w:rPr>
  </w:style>
  <w:style w:type="paragraph" w:customStyle="1" w:styleId="11AF47775FB94EE7B1A5E0466AA1FCFB16">
    <w:name w:val="11AF47775FB94EE7B1A5E0466AA1FCFB16"/>
    <w:rsid w:val="00CB3427"/>
    <w:rPr>
      <w:rFonts w:eastAsiaTheme="minorHAnsi"/>
      <w:lang w:eastAsia="en-US"/>
    </w:rPr>
  </w:style>
  <w:style w:type="paragraph" w:customStyle="1" w:styleId="80B2FC958D654FF2AB3718F4A9123AC613">
    <w:name w:val="80B2FC958D654FF2AB3718F4A9123AC613"/>
    <w:rsid w:val="00CB3427"/>
    <w:rPr>
      <w:rFonts w:eastAsiaTheme="minorHAnsi"/>
      <w:lang w:eastAsia="en-US"/>
    </w:rPr>
  </w:style>
  <w:style w:type="paragraph" w:customStyle="1" w:styleId="FC170878B2804928BE09BD76E7878AA48">
    <w:name w:val="FC170878B2804928BE09BD76E7878AA48"/>
    <w:rsid w:val="00CB3427"/>
    <w:rPr>
      <w:rFonts w:eastAsiaTheme="minorHAnsi"/>
      <w:lang w:eastAsia="en-US"/>
    </w:rPr>
  </w:style>
  <w:style w:type="paragraph" w:customStyle="1" w:styleId="0952B1B5EF8C4186AFBA3A1E7CEFF1ED8">
    <w:name w:val="0952B1B5EF8C4186AFBA3A1E7CEFF1ED8"/>
    <w:rsid w:val="00CB3427"/>
    <w:rPr>
      <w:rFonts w:eastAsiaTheme="minorHAnsi"/>
      <w:lang w:eastAsia="en-US"/>
    </w:rPr>
  </w:style>
  <w:style w:type="paragraph" w:customStyle="1" w:styleId="A51C8786940B49DD8C7B33745CDCDF3917">
    <w:name w:val="A51C8786940B49DD8C7B33745CDCDF3917"/>
    <w:rsid w:val="00CB3427"/>
    <w:rPr>
      <w:rFonts w:eastAsiaTheme="minorHAnsi"/>
      <w:lang w:eastAsia="en-US"/>
    </w:rPr>
  </w:style>
  <w:style w:type="paragraph" w:customStyle="1" w:styleId="797E803CC0734B369E87A7D8B05D56BA17">
    <w:name w:val="797E803CC0734B369E87A7D8B05D56BA17"/>
    <w:rsid w:val="00CB3427"/>
    <w:rPr>
      <w:rFonts w:eastAsiaTheme="minorHAnsi"/>
      <w:lang w:eastAsia="en-US"/>
    </w:rPr>
  </w:style>
  <w:style w:type="paragraph" w:customStyle="1" w:styleId="11AF47775FB94EE7B1A5E0466AA1FCFB17">
    <w:name w:val="11AF47775FB94EE7B1A5E0466AA1FCFB17"/>
    <w:rsid w:val="00CB3427"/>
    <w:rPr>
      <w:rFonts w:eastAsiaTheme="minorHAnsi"/>
      <w:lang w:eastAsia="en-US"/>
    </w:rPr>
  </w:style>
  <w:style w:type="paragraph" w:customStyle="1" w:styleId="80B2FC958D654FF2AB3718F4A9123AC614">
    <w:name w:val="80B2FC958D654FF2AB3718F4A9123AC614"/>
    <w:rsid w:val="00CB3427"/>
    <w:rPr>
      <w:rFonts w:eastAsiaTheme="minorHAnsi"/>
      <w:lang w:eastAsia="en-US"/>
    </w:rPr>
  </w:style>
  <w:style w:type="paragraph" w:customStyle="1" w:styleId="FC170878B2804928BE09BD76E7878AA49">
    <w:name w:val="FC170878B2804928BE09BD76E7878AA49"/>
    <w:rsid w:val="00CB3427"/>
    <w:rPr>
      <w:rFonts w:eastAsiaTheme="minorHAnsi"/>
      <w:lang w:eastAsia="en-US"/>
    </w:rPr>
  </w:style>
  <w:style w:type="paragraph" w:customStyle="1" w:styleId="0952B1B5EF8C4186AFBA3A1E7CEFF1ED9">
    <w:name w:val="0952B1B5EF8C4186AFBA3A1E7CEFF1ED9"/>
    <w:rsid w:val="00CB3427"/>
    <w:rPr>
      <w:rFonts w:eastAsiaTheme="minorHAnsi"/>
      <w:lang w:eastAsia="en-US"/>
    </w:rPr>
  </w:style>
  <w:style w:type="paragraph" w:customStyle="1" w:styleId="A51C8786940B49DD8C7B33745CDCDF3918">
    <w:name w:val="A51C8786940B49DD8C7B33745CDCDF3918"/>
    <w:rsid w:val="00CB3427"/>
    <w:rPr>
      <w:rFonts w:eastAsiaTheme="minorHAnsi"/>
      <w:lang w:eastAsia="en-US"/>
    </w:rPr>
  </w:style>
  <w:style w:type="paragraph" w:customStyle="1" w:styleId="797E803CC0734B369E87A7D8B05D56BA18">
    <w:name w:val="797E803CC0734B369E87A7D8B05D56BA18"/>
    <w:rsid w:val="00CB3427"/>
    <w:rPr>
      <w:rFonts w:eastAsiaTheme="minorHAnsi"/>
      <w:lang w:eastAsia="en-US"/>
    </w:rPr>
  </w:style>
  <w:style w:type="paragraph" w:customStyle="1" w:styleId="11AF47775FB94EE7B1A5E0466AA1FCFB18">
    <w:name w:val="11AF47775FB94EE7B1A5E0466AA1FCFB18"/>
    <w:rsid w:val="00CB3427"/>
    <w:rPr>
      <w:rFonts w:eastAsiaTheme="minorHAnsi"/>
      <w:lang w:eastAsia="en-US"/>
    </w:rPr>
  </w:style>
  <w:style w:type="paragraph" w:customStyle="1" w:styleId="80B2FC958D654FF2AB3718F4A9123AC615">
    <w:name w:val="80B2FC958D654FF2AB3718F4A9123AC615"/>
    <w:rsid w:val="00CB3427"/>
    <w:rPr>
      <w:rFonts w:eastAsiaTheme="minorHAnsi"/>
      <w:lang w:eastAsia="en-US"/>
    </w:rPr>
  </w:style>
  <w:style w:type="paragraph" w:customStyle="1" w:styleId="FC170878B2804928BE09BD76E7878AA410">
    <w:name w:val="FC170878B2804928BE09BD76E7878AA410"/>
    <w:rsid w:val="00CB3427"/>
    <w:rPr>
      <w:rFonts w:eastAsiaTheme="minorHAnsi"/>
      <w:lang w:eastAsia="en-US"/>
    </w:rPr>
  </w:style>
  <w:style w:type="paragraph" w:customStyle="1" w:styleId="0952B1B5EF8C4186AFBA3A1E7CEFF1ED10">
    <w:name w:val="0952B1B5EF8C4186AFBA3A1E7CEFF1ED10"/>
    <w:rsid w:val="00CB3427"/>
    <w:rPr>
      <w:rFonts w:eastAsiaTheme="minorHAnsi"/>
      <w:lang w:eastAsia="en-US"/>
    </w:rPr>
  </w:style>
  <w:style w:type="paragraph" w:customStyle="1" w:styleId="A51C8786940B49DD8C7B33745CDCDF3919">
    <w:name w:val="A51C8786940B49DD8C7B33745CDCDF3919"/>
    <w:rsid w:val="00CB3427"/>
    <w:rPr>
      <w:rFonts w:eastAsiaTheme="minorHAnsi"/>
      <w:lang w:eastAsia="en-US"/>
    </w:rPr>
  </w:style>
  <w:style w:type="paragraph" w:customStyle="1" w:styleId="797E803CC0734B369E87A7D8B05D56BA19">
    <w:name w:val="797E803CC0734B369E87A7D8B05D56BA19"/>
    <w:rsid w:val="00CB3427"/>
    <w:rPr>
      <w:rFonts w:eastAsiaTheme="minorHAnsi"/>
      <w:lang w:eastAsia="en-US"/>
    </w:rPr>
  </w:style>
  <w:style w:type="paragraph" w:customStyle="1" w:styleId="11AF47775FB94EE7B1A5E0466AA1FCFB19">
    <w:name w:val="11AF47775FB94EE7B1A5E0466AA1FCFB19"/>
    <w:rsid w:val="00CB3427"/>
    <w:rPr>
      <w:rFonts w:eastAsiaTheme="minorHAnsi"/>
      <w:lang w:eastAsia="en-US"/>
    </w:rPr>
  </w:style>
  <w:style w:type="paragraph" w:customStyle="1" w:styleId="80B2FC958D654FF2AB3718F4A9123AC616">
    <w:name w:val="80B2FC958D654FF2AB3718F4A9123AC616"/>
    <w:rsid w:val="00CB3427"/>
    <w:rPr>
      <w:rFonts w:eastAsiaTheme="minorHAnsi"/>
      <w:lang w:eastAsia="en-US"/>
    </w:rPr>
  </w:style>
  <w:style w:type="paragraph" w:customStyle="1" w:styleId="FC170878B2804928BE09BD76E7878AA411">
    <w:name w:val="FC170878B2804928BE09BD76E7878AA411"/>
    <w:rsid w:val="00CB3427"/>
    <w:rPr>
      <w:rFonts w:eastAsiaTheme="minorHAnsi"/>
      <w:lang w:eastAsia="en-US"/>
    </w:rPr>
  </w:style>
  <w:style w:type="paragraph" w:customStyle="1" w:styleId="0952B1B5EF8C4186AFBA3A1E7CEFF1ED11">
    <w:name w:val="0952B1B5EF8C4186AFBA3A1E7CEFF1ED11"/>
    <w:rsid w:val="00CB3427"/>
    <w:rPr>
      <w:rFonts w:eastAsiaTheme="minorHAnsi"/>
      <w:lang w:eastAsia="en-US"/>
    </w:rPr>
  </w:style>
  <w:style w:type="paragraph" w:customStyle="1" w:styleId="A51C8786940B49DD8C7B33745CDCDF3920">
    <w:name w:val="A51C8786940B49DD8C7B33745CDCDF3920"/>
    <w:rsid w:val="00CB3427"/>
    <w:rPr>
      <w:rFonts w:eastAsiaTheme="minorHAnsi"/>
      <w:lang w:eastAsia="en-US"/>
    </w:rPr>
  </w:style>
  <w:style w:type="paragraph" w:customStyle="1" w:styleId="797E803CC0734B369E87A7D8B05D56BA20">
    <w:name w:val="797E803CC0734B369E87A7D8B05D56BA20"/>
    <w:rsid w:val="00CB3427"/>
    <w:rPr>
      <w:rFonts w:eastAsiaTheme="minorHAnsi"/>
      <w:lang w:eastAsia="en-US"/>
    </w:rPr>
  </w:style>
  <w:style w:type="paragraph" w:customStyle="1" w:styleId="11AF47775FB94EE7B1A5E0466AA1FCFB20">
    <w:name w:val="11AF47775FB94EE7B1A5E0466AA1FCFB20"/>
    <w:rsid w:val="00CB3427"/>
    <w:rPr>
      <w:rFonts w:eastAsiaTheme="minorHAnsi"/>
      <w:lang w:eastAsia="en-US"/>
    </w:rPr>
  </w:style>
  <w:style w:type="paragraph" w:customStyle="1" w:styleId="80B2FC958D654FF2AB3718F4A9123AC617">
    <w:name w:val="80B2FC958D654FF2AB3718F4A9123AC617"/>
    <w:rsid w:val="00CB3427"/>
    <w:rPr>
      <w:rFonts w:eastAsiaTheme="minorHAnsi"/>
      <w:lang w:eastAsia="en-US"/>
    </w:rPr>
  </w:style>
  <w:style w:type="paragraph" w:customStyle="1" w:styleId="FC170878B2804928BE09BD76E7878AA412">
    <w:name w:val="FC170878B2804928BE09BD76E7878AA412"/>
    <w:rsid w:val="00CB3427"/>
    <w:rPr>
      <w:rFonts w:eastAsiaTheme="minorHAnsi"/>
      <w:lang w:eastAsia="en-US"/>
    </w:rPr>
  </w:style>
  <w:style w:type="paragraph" w:customStyle="1" w:styleId="0952B1B5EF8C4186AFBA3A1E7CEFF1ED12">
    <w:name w:val="0952B1B5EF8C4186AFBA3A1E7CEFF1ED12"/>
    <w:rsid w:val="00CB3427"/>
    <w:rPr>
      <w:rFonts w:eastAsiaTheme="minorHAnsi"/>
      <w:lang w:eastAsia="en-US"/>
    </w:rPr>
  </w:style>
  <w:style w:type="paragraph" w:customStyle="1" w:styleId="A51C8786940B49DD8C7B33745CDCDF3921">
    <w:name w:val="A51C8786940B49DD8C7B33745CDCDF3921"/>
    <w:rsid w:val="00CB3427"/>
    <w:rPr>
      <w:rFonts w:eastAsiaTheme="minorHAnsi"/>
      <w:lang w:eastAsia="en-US"/>
    </w:rPr>
  </w:style>
  <w:style w:type="paragraph" w:customStyle="1" w:styleId="797E803CC0734B369E87A7D8B05D56BA21">
    <w:name w:val="797E803CC0734B369E87A7D8B05D56BA21"/>
    <w:rsid w:val="00CB3427"/>
    <w:rPr>
      <w:rFonts w:eastAsiaTheme="minorHAnsi"/>
      <w:lang w:eastAsia="en-US"/>
    </w:rPr>
  </w:style>
  <w:style w:type="paragraph" w:customStyle="1" w:styleId="11AF47775FB94EE7B1A5E0466AA1FCFB21">
    <w:name w:val="11AF47775FB94EE7B1A5E0466AA1FCFB21"/>
    <w:rsid w:val="00CB3427"/>
    <w:rPr>
      <w:rFonts w:eastAsiaTheme="minorHAnsi"/>
      <w:lang w:eastAsia="en-US"/>
    </w:rPr>
  </w:style>
  <w:style w:type="paragraph" w:customStyle="1" w:styleId="80B2FC958D654FF2AB3718F4A9123AC618">
    <w:name w:val="80B2FC958D654FF2AB3718F4A9123AC618"/>
    <w:rsid w:val="00CB3427"/>
    <w:rPr>
      <w:rFonts w:eastAsiaTheme="minorHAnsi"/>
      <w:lang w:eastAsia="en-US"/>
    </w:rPr>
  </w:style>
  <w:style w:type="paragraph" w:customStyle="1" w:styleId="FC170878B2804928BE09BD76E7878AA413">
    <w:name w:val="FC170878B2804928BE09BD76E7878AA413"/>
    <w:rsid w:val="00CB3427"/>
    <w:rPr>
      <w:rFonts w:eastAsiaTheme="minorHAnsi"/>
      <w:lang w:eastAsia="en-US"/>
    </w:rPr>
  </w:style>
  <w:style w:type="paragraph" w:customStyle="1" w:styleId="0952B1B5EF8C4186AFBA3A1E7CEFF1ED13">
    <w:name w:val="0952B1B5EF8C4186AFBA3A1E7CEFF1ED13"/>
    <w:rsid w:val="00CB3427"/>
    <w:rPr>
      <w:rFonts w:eastAsiaTheme="minorHAnsi"/>
      <w:lang w:eastAsia="en-US"/>
    </w:rPr>
  </w:style>
  <w:style w:type="paragraph" w:customStyle="1" w:styleId="A51C8786940B49DD8C7B33745CDCDF3922">
    <w:name w:val="A51C8786940B49DD8C7B33745CDCDF3922"/>
    <w:rsid w:val="00CB3427"/>
    <w:rPr>
      <w:rFonts w:eastAsiaTheme="minorHAnsi"/>
      <w:lang w:eastAsia="en-US"/>
    </w:rPr>
  </w:style>
  <w:style w:type="paragraph" w:customStyle="1" w:styleId="797E803CC0734B369E87A7D8B05D56BA22">
    <w:name w:val="797E803CC0734B369E87A7D8B05D56BA22"/>
    <w:rsid w:val="00CB3427"/>
    <w:rPr>
      <w:rFonts w:eastAsiaTheme="minorHAnsi"/>
      <w:lang w:eastAsia="en-US"/>
    </w:rPr>
  </w:style>
  <w:style w:type="paragraph" w:customStyle="1" w:styleId="11AF47775FB94EE7B1A5E0466AA1FCFB22">
    <w:name w:val="11AF47775FB94EE7B1A5E0466AA1FCFB22"/>
    <w:rsid w:val="00CB3427"/>
    <w:rPr>
      <w:rFonts w:eastAsiaTheme="minorHAnsi"/>
      <w:lang w:eastAsia="en-US"/>
    </w:rPr>
  </w:style>
  <w:style w:type="paragraph" w:customStyle="1" w:styleId="80B2FC958D654FF2AB3718F4A9123AC619">
    <w:name w:val="80B2FC958D654FF2AB3718F4A9123AC619"/>
    <w:rsid w:val="00CB3427"/>
    <w:rPr>
      <w:rFonts w:eastAsiaTheme="minorHAnsi"/>
      <w:lang w:eastAsia="en-US"/>
    </w:rPr>
  </w:style>
  <w:style w:type="paragraph" w:customStyle="1" w:styleId="FC170878B2804928BE09BD76E7878AA414">
    <w:name w:val="FC170878B2804928BE09BD76E7878AA414"/>
    <w:rsid w:val="00CB3427"/>
    <w:rPr>
      <w:rFonts w:eastAsiaTheme="minorHAnsi"/>
      <w:lang w:eastAsia="en-US"/>
    </w:rPr>
  </w:style>
  <w:style w:type="paragraph" w:customStyle="1" w:styleId="0952B1B5EF8C4186AFBA3A1E7CEFF1ED14">
    <w:name w:val="0952B1B5EF8C4186AFBA3A1E7CEFF1ED14"/>
    <w:rsid w:val="00CB3427"/>
    <w:rPr>
      <w:rFonts w:eastAsiaTheme="minorHAnsi"/>
      <w:lang w:eastAsia="en-US"/>
    </w:rPr>
  </w:style>
  <w:style w:type="paragraph" w:customStyle="1" w:styleId="A51C8786940B49DD8C7B33745CDCDF3923">
    <w:name w:val="A51C8786940B49DD8C7B33745CDCDF3923"/>
    <w:rsid w:val="00CB3427"/>
    <w:rPr>
      <w:rFonts w:eastAsiaTheme="minorHAnsi"/>
      <w:lang w:eastAsia="en-US"/>
    </w:rPr>
  </w:style>
  <w:style w:type="paragraph" w:customStyle="1" w:styleId="797E803CC0734B369E87A7D8B05D56BA23">
    <w:name w:val="797E803CC0734B369E87A7D8B05D56BA23"/>
    <w:rsid w:val="00CB3427"/>
    <w:rPr>
      <w:rFonts w:eastAsiaTheme="minorHAnsi"/>
      <w:lang w:eastAsia="en-US"/>
    </w:rPr>
  </w:style>
  <w:style w:type="paragraph" w:customStyle="1" w:styleId="11AF47775FB94EE7B1A5E0466AA1FCFB23">
    <w:name w:val="11AF47775FB94EE7B1A5E0466AA1FCFB23"/>
    <w:rsid w:val="00CB3427"/>
    <w:rPr>
      <w:rFonts w:eastAsiaTheme="minorHAnsi"/>
      <w:lang w:eastAsia="en-US"/>
    </w:rPr>
  </w:style>
  <w:style w:type="paragraph" w:customStyle="1" w:styleId="80B2FC958D654FF2AB3718F4A9123AC620">
    <w:name w:val="80B2FC958D654FF2AB3718F4A9123AC620"/>
    <w:rsid w:val="00CB3427"/>
    <w:rPr>
      <w:rFonts w:eastAsiaTheme="minorHAnsi"/>
      <w:lang w:eastAsia="en-US"/>
    </w:rPr>
  </w:style>
  <w:style w:type="paragraph" w:customStyle="1" w:styleId="FC170878B2804928BE09BD76E7878AA415">
    <w:name w:val="FC170878B2804928BE09BD76E7878AA415"/>
    <w:rsid w:val="00CB3427"/>
    <w:rPr>
      <w:rFonts w:eastAsiaTheme="minorHAnsi"/>
      <w:lang w:eastAsia="en-US"/>
    </w:rPr>
  </w:style>
  <w:style w:type="paragraph" w:customStyle="1" w:styleId="0952B1B5EF8C4186AFBA3A1E7CEFF1ED15">
    <w:name w:val="0952B1B5EF8C4186AFBA3A1E7CEFF1ED15"/>
    <w:rsid w:val="00CB3427"/>
    <w:rPr>
      <w:rFonts w:eastAsiaTheme="minorHAnsi"/>
      <w:lang w:eastAsia="en-US"/>
    </w:rPr>
  </w:style>
  <w:style w:type="paragraph" w:customStyle="1" w:styleId="A51C8786940B49DD8C7B33745CDCDF3924">
    <w:name w:val="A51C8786940B49DD8C7B33745CDCDF3924"/>
    <w:rsid w:val="00CB3427"/>
    <w:rPr>
      <w:rFonts w:eastAsiaTheme="minorHAnsi"/>
      <w:lang w:eastAsia="en-US"/>
    </w:rPr>
  </w:style>
  <w:style w:type="paragraph" w:customStyle="1" w:styleId="797E803CC0734B369E87A7D8B05D56BA24">
    <w:name w:val="797E803CC0734B369E87A7D8B05D56BA24"/>
    <w:rsid w:val="00CB3427"/>
    <w:rPr>
      <w:rFonts w:eastAsiaTheme="minorHAnsi"/>
      <w:lang w:eastAsia="en-US"/>
    </w:rPr>
  </w:style>
  <w:style w:type="paragraph" w:customStyle="1" w:styleId="11AF47775FB94EE7B1A5E0466AA1FCFB24">
    <w:name w:val="11AF47775FB94EE7B1A5E0466AA1FCFB24"/>
    <w:rsid w:val="00CB3427"/>
    <w:rPr>
      <w:rFonts w:eastAsiaTheme="minorHAnsi"/>
      <w:lang w:eastAsia="en-US"/>
    </w:rPr>
  </w:style>
  <w:style w:type="paragraph" w:customStyle="1" w:styleId="FC170878B2804928BE09BD76E7878AA416">
    <w:name w:val="FC170878B2804928BE09BD76E7878AA416"/>
    <w:rsid w:val="00CB3427"/>
    <w:rPr>
      <w:rFonts w:eastAsiaTheme="minorHAnsi"/>
      <w:lang w:eastAsia="en-US"/>
    </w:rPr>
  </w:style>
  <w:style w:type="paragraph" w:customStyle="1" w:styleId="0952B1B5EF8C4186AFBA3A1E7CEFF1ED16">
    <w:name w:val="0952B1B5EF8C4186AFBA3A1E7CEFF1ED16"/>
    <w:rsid w:val="00CB3427"/>
    <w:rPr>
      <w:rFonts w:eastAsiaTheme="minorHAnsi"/>
      <w:lang w:eastAsia="en-US"/>
    </w:rPr>
  </w:style>
  <w:style w:type="paragraph" w:customStyle="1" w:styleId="A51C8786940B49DD8C7B33745CDCDF3925">
    <w:name w:val="A51C8786940B49DD8C7B33745CDCDF3925"/>
    <w:rsid w:val="00CB3427"/>
    <w:rPr>
      <w:rFonts w:eastAsiaTheme="minorHAnsi"/>
      <w:lang w:eastAsia="en-US"/>
    </w:rPr>
  </w:style>
  <w:style w:type="paragraph" w:customStyle="1" w:styleId="797E803CC0734B369E87A7D8B05D56BA25">
    <w:name w:val="797E803CC0734B369E87A7D8B05D56BA25"/>
    <w:rsid w:val="00CB3427"/>
    <w:rPr>
      <w:rFonts w:eastAsiaTheme="minorHAnsi"/>
      <w:lang w:eastAsia="en-US"/>
    </w:rPr>
  </w:style>
  <w:style w:type="character" w:customStyle="1" w:styleId="Style3">
    <w:name w:val="Style3"/>
    <w:basedOn w:val="DefaultParagraphFont"/>
    <w:uiPriority w:val="1"/>
    <w:rsid w:val="00FA2E13"/>
    <w:rPr>
      <w:color w:val="000000" w:themeColor="text1"/>
    </w:rPr>
  </w:style>
  <w:style w:type="paragraph" w:customStyle="1" w:styleId="11AF47775FB94EE7B1A5E0466AA1FCFB25">
    <w:name w:val="11AF47775FB94EE7B1A5E0466AA1FCFB25"/>
    <w:rsid w:val="00CB3427"/>
    <w:rPr>
      <w:rFonts w:eastAsiaTheme="minorHAnsi"/>
      <w:lang w:eastAsia="en-US"/>
    </w:rPr>
  </w:style>
  <w:style w:type="paragraph" w:customStyle="1" w:styleId="80B2FC958D654FF2AB3718F4A9123AC621">
    <w:name w:val="80B2FC958D654FF2AB3718F4A9123AC621"/>
    <w:rsid w:val="00CB3427"/>
    <w:rPr>
      <w:rFonts w:eastAsiaTheme="minorHAnsi"/>
      <w:lang w:eastAsia="en-US"/>
    </w:rPr>
  </w:style>
  <w:style w:type="paragraph" w:customStyle="1" w:styleId="FC170878B2804928BE09BD76E7878AA417">
    <w:name w:val="FC170878B2804928BE09BD76E7878AA417"/>
    <w:rsid w:val="00CB3427"/>
    <w:rPr>
      <w:rFonts w:eastAsiaTheme="minorHAnsi"/>
      <w:lang w:eastAsia="en-US"/>
    </w:rPr>
  </w:style>
  <w:style w:type="paragraph" w:customStyle="1" w:styleId="0952B1B5EF8C4186AFBA3A1E7CEFF1ED17">
    <w:name w:val="0952B1B5EF8C4186AFBA3A1E7CEFF1ED17"/>
    <w:rsid w:val="00CB3427"/>
    <w:rPr>
      <w:rFonts w:eastAsiaTheme="minorHAnsi"/>
      <w:lang w:eastAsia="en-US"/>
    </w:rPr>
  </w:style>
  <w:style w:type="paragraph" w:customStyle="1" w:styleId="A51C8786940B49DD8C7B33745CDCDF3926">
    <w:name w:val="A51C8786940B49DD8C7B33745CDCDF3926"/>
    <w:rsid w:val="00CB3427"/>
    <w:rPr>
      <w:rFonts w:eastAsiaTheme="minorHAnsi"/>
      <w:lang w:eastAsia="en-US"/>
    </w:rPr>
  </w:style>
  <w:style w:type="paragraph" w:customStyle="1" w:styleId="797E803CC0734B369E87A7D8B05D56BA26">
    <w:name w:val="797E803CC0734B369E87A7D8B05D56BA26"/>
    <w:rsid w:val="00CB3427"/>
    <w:rPr>
      <w:rFonts w:eastAsiaTheme="minorHAnsi"/>
      <w:lang w:eastAsia="en-US"/>
    </w:rPr>
  </w:style>
  <w:style w:type="paragraph" w:customStyle="1" w:styleId="11AF47775FB94EE7B1A5E0466AA1FCFB26">
    <w:name w:val="11AF47775FB94EE7B1A5E0466AA1FCFB26"/>
    <w:rsid w:val="00CB3427"/>
    <w:rPr>
      <w:rFonts w:eastAsiaTheme="minorHAnsi"/>
      <w:lang w:eastAsia="en-US"/>
    </w:rPr>
  </w:style>
  <w:style w:type="paragraph" w:customStyle="1" w:styleId="80B2FC958D654FF2AB3718F4A9123AC622">
    <w:name w:val="80B2FC958D654FF2AB3718F4A9123AC622"/>
    <w:rsid w:val="00CB3427"/>
    <w:rPr>
      <w:rFonts w:eastAsiaTheme="minorHAnsi"/>
      <w:lang w:eastAsia="en-US"/>
    </w:rPr>
  </w:style>
  <w:style w:type="paragraph" w:customStyle="1" w:styleId="FC170878B2804928BE09BD76E7878AA418">
    <w:name w:val="FC170878B2804928BE09BD76E7878AA418"/>
    <w:rsid w:val="00CB3427"/>
    <w:rPr>
      <w:rFonts w:eastAsiaTheme="minorHAnsi"/>
      <w:lang w:eastAsia="en-US"/>
    </w:rPr>
  </w:style>
  <w:style w:type="paragraph" w:customStyle="1" w:styleId="0952B1B5EF8C4186AFBA3A1E7CEFF1ED18">
    <w:name w:val="0952B1B5EF8C4186AFBA3A1E7CEFF1ED18"/>
    <w:rsid w:val="00CB3427"/>
    <w:rPr>
      <w:rFonts w:eastAsiaTheme="minorHAnsi"/>
      <w:lang w:eastAsia="en-US"/>
    </w:rPr>
  </w:style>
  <w:style w:type="paragraph" w:customStyle="1" w:styleId="A51C8786940B49DD8C7B33745CDCDF3927">
    <w:name w:val="A51C8786940B49DD8C7B33745CDCDF3927"/>
    <w:rsid w:val="00CB3427"/>
    <w:rPr>
      <w:rFonts w:eastAsiaTheme="minorHAnsi"/>
      <w:lang w:eastAsia="en-US"/>
    </w:rPr>
  </w:style>
  <w:style w:type="paragraph" w:customStyle="1" w:styleId="797E803CC0734B369E87A7D8B05D56BA27">
    <w:name w:val="797E803CC0734B369E87A7D8B05D56BA27"/>
    <w:rsid w:val="00CB3427"/>
    <w:rPr>
      <w:rFonts w:eastAsiaTheme="minorHAnsi"/>
      <w:lang w:eastAsia="en-US"/>
    </w:rPr>
  </w:style>
  <w:style w:type="paragraph" w:customStyle="1" w:styleId="11AF47775FB94EE7B1A5E0466AA1FCFB27">
    <w:name w:val="11AF47775FB94EE7B1A5E0466AA1FCFB27"/>
    <w:rsid w:val="00CB3427"/>
    <w:rPr>
      <w:rFonts w:eastAsiaTheme="minorHAnsi"/>
      <w:lang w:eastAsia="en-US"/>
    </w:rPr>
  </w:style>
  <w:style w:type="paragraph" w:customStyle="1" w:styleId="80B2FC958D654FF2AB3718F4A9123AC623">
    <w:name w:val="80B2FC958D654FF2AB3718F4A9123AC623"/>
    <w:rsid w:val="00CB3427"/>
    <w:rPr>
      <w:rFonts w:eastAsiaTheme="minorHAnsi"/>
      <w:lang w:eastAsia="en-US"/>
    </w:rPr>
  </w:style>
  <w:style w:type="paragraph" w:customStyle="1" w:styleId="FC170878B2804928BE09BD76E7878AA419">
    <w:name w:val="FC170878B2804928BE09BD76E7878AA419"/>
    <w:rsid w:val="00CB3427"/>
    <w:rPr>
      <w:rFonts w:eastAsiaTheme="minorHAnsi"/>
      <w:lang w:eastAsia="en-US"/>
    </w:rPr>
  </w:style>
  <w:style w:type="paragraph" w:customStyle="1" w:styleId="0952B1B5EF8C4186AFBA3A1E7CEFF1ED19">
    <w:name w:val="0952B1B5EF8C4186AFBA3A1E7CEFF1ED19"/>
    <w:rsid w:val="00CB3427"/>
    <w:rPr>
      <w:rFonts w:eastAsiaTheme="minorHAnsi"/>
      <w:lang w:eastAsia="en-US"/>
    </w:rPr>
  </w:style>
  <w:style w:type="paragraph" w:customStyle="1" w:styleId="A51C8786940B49DD8C7B33745CDCDF3928">
    <w:name w:val="A51C8786940B49DD8C7B33745CDCDF3928"/>
    <w:rsid w:val="00CB3427"/>
    <w:rPr>
      <w:rFonts w:eastAsiaTheme="minorHAnsi"/>
      <w:lang w:eastAsia="en-US"/>
    </w:rPr>
  </w:style>
  <w:style w:type="paragraph" w:customStyle="1" w:styleId="797E803CC0734B369E87A7D8B05D56BA28">
    <w:name w:val="797E803CC0734B369E87A7D8B05D56BA28"/>
    <w:rsid w:val="00CB3427"/>
    <w:rPr>
      <w:rFonts w:eastAsiaTheme="minorHAnsi"/>
      <w:lang w:eastAsia="en-US"/>
    </w:rPr>
  </w:style>
  <w:style w:type="paragraph" w:customStyle="1" w:styleId="11AF47775FB94EE7B1A5E0466AA1FCFB28">
    <w:name w:val="11AF47775FB94EE7B1A5E0466AA1FCFB28"/>
    <w:rsid w:val="00CB3427"/>
    <w:rPr>
      <w:rFonts w:eastAsiaTheme="minorHAnsi"/>
      <w:lang w:eastAsia="en-US"/>
    </w:rPr>
  </w:style>
  <w:style w:type="paragraph" w:customStyle="1" w:styleId="80B2FC958D654FF2AB3718F4A9123AC624">
    <w:name w:val="80B2FC958D654FF2AB3718F4A9123AC624"/>
    <w:rsid w:val="00CB3427"/>
    <w:rPr>
      <w:rFonts w:eastAsiaTheme="minorHAnsi"/>
      <w:lang w:eastAsia="en-US"/>
    </w:rPr>
  </w:style>
  <w:style w:type="paragraph" w:customStyle="1" w:styleId="FC170878B2804928BE09BD76E7878AA420">
    <w:name w:val="FC170878B2804928BE09BD76E7878AA420"/>
    <w:rsid w:val="00CB3427"/>
    <w:rPr>
      <w:rFonts w:eastAsiaTheme="minorHAnsi"/>
      <w:lang w:eastAsia="en-US"/>
    </w:rPr>
  </w:style>
  <w:style w:type="paragraph" w:customStyle="1" w:styleId="0952B1B5EF8C4186AFBA3A1E7CEFF1ED20">
    <w:name w:val="0952B1B5EF8C4186AFBA3A1E7CEFF1ED20"/>
    <w:rsid w:val="00CB3427"/>
    <w:rPr>
      <w:rFonts w:eastAsiaTheme="minorHAnsi"/>
      <w:lang w:eastAsia="en-US"/>
    </w:rPr>
  </w:style>
  <w:style w:type="paragraph" w:customStyle="1" w:styleId="A51C8786940B49DD8C7B33745CDCDF3929">
    <w:name w:val="A51C8786940B49DD8C7B33745CDCDF3929"/>
    <w:rsid w:val="00CB3427"/>
    <w:rPr>
      <w:rFonts w:eastAsiaTheme="minorHAnsi"/>
      <w:lang w:eastAsia="en-US"/>
    </w:rPr>
  </w:style>
  <w:style w:type="paragraph" w:customStyle="1" w:styleId="797E803CC0734B369E87A7D8B05D56BA29">
    <w:name w:val="797E803CC0734B369E87A7D8B05D56BA29"/>
    <w:rsid w:val="00CB3427"/>
    <w:rPr>
      <w:rFonts w:eastAsiaTheme="minorHAnsi"/>
      <w:lang w:eastAsia="en-US"/>
    </w:rPr>
  </w:style>
  <w:style w:type="paragraph" w:customStyle="1" w:styleId="11AF47775FB94EE7B1A5E0466AA1FCFB29">
    <w:name w:val="11AF47775FB94EE7B1A5E0466AA1FCFB29"/>
    <w:rsid w:val="00CB3427"/>
    <w:rPr>
      <w:rFonts w:eastAsiaTheme="minorHAnsi"/>
      <w:lang w:eastAsia="en-US"/>
    </w:rPr>
  </w:style>
  <w:style w:type="paragraph" w:customStyle="1" w:styleId="80B2FC958D654FF2AB3718F4A9123AC625">
    <w:name w:val="80B2FC958D654FF2AB3718F4A9123AC625"/>
    <w:rsid w:val="00CB3427"/>
    <w:rPr>
      <w:rFonts w:eastAsiaTheme="minorHAnsi"/>
      <w:lang w:eastAsia="en-US"/>
    </w:rPr>
  </w:style>
  <w:style w:type="paragraph" w:customStyle="1" w:styleId="FC170878B2804928BE09BD76E7878AA421">
    <w:name w:val="FC170878B2804928BE09BD76E7878AA421"/>
    <w:rsid w:val="00CB3427"/>
    <w:rPr>
      <w:rFonts w:eastAsiaTheme="minorHAnsi"/>
      <w:lang w:eastAsia="en-US"/>
    </w:rPr>
  </w:style>
  <w:style w:type="paragraph" w:customStyle="1" w:styleId="A51C8786940B49DD8C7B33745CDCDF3930">
    <w:name w:val="A51C8786940B49DD8C7B33745CDCDF3930"/>
    <w:rsid w:val="006E6458"/>
    <w:rPr>
      <w:rFonts w:eastAsiaTheme="minorHAnsi"/>
      <w:lang w:eastAsia="en-US"/>
    </w:rPr>
  </w:style>
  <w:style w:type="paragraph" w:customStyle="1" w:styleId="797E803CC0734B369E87A7D8B05D56BA30">
    <w:name w:val="797E803CC0734B369E87A7D8B05D56BA30"/>
    <w:rsid w:val="006E6458"/>
    <w:rPr>
      <w:rFonts w:eastAsiaTheme="minorHAnsi"/>
      <w:lang w:eastAsia="en-US"/>
    </w:rPr>
  </w:style>
  <w:style w:type="paragraph" w:customStyle="1" w:styleId="11AF47775FB94EE7B1A5E0466AA1FCFB30">
    <w:name w:val="11AF47775FB94EE7B1A5E0466AA1FCFB30"/>
    <w:rsid w:val="006E6458"/>
    <w:rPr>
      <w:rFonts w:eastAsiaTheme="minorHAnsi"/>
      <w:lang w:eastAsia="en-US"/>
    </w:rPr>
  </w:style>
  <w:style w:type="paragraph" w:customStyle="1" w:styleId="80B2FC958D654FF2AB3718F4A9123AC626">
    <w:name w:val="80B2FC958D654FF2AB3718F4A9123AC626"/>
    <w:rsid w:val="006E6458"/>
    <w:rPr>
      <w:rFonts w:eastAsiaTheme="minorHAnsi"/>
      <w:lang w:eastAsia="en-US"/>
    </w:rPr>
  </w:style>
  <w:style w:type="paragraph" w:customStyle="1" w:styleId="FC170878B2804928BE09BD76E7878AA422">
    <w:name w:val="FC170878B2804928BE09BD76E7878AA422"/>
    <w:rsid w:val="006E6458"/>
    <w:rPr>
      <w:rFonts w:eastAsiaTheme="minorHAnsi"/>
      <w:lang w:eastAsia="en-US"/>
    </w:rPr>
  </w:style>
  <w:style w:type="paragraph" w:customStyle="1" w:styleId="2BC2C6172BB7495EB0276A3E13165D1A">
    <w:name w:val="2BC2C6172BB7495EB0276A3E13165D1A"/>
    <w:rsid w:val="006E6458"/>
    <w:rPr>
      <w:rFonts w:eastAsiaTheme="minorHAnsi"/>
      <w:lang w:eastAsia="en-US"/>
    </w:rPr>
  </w:style>
  <w:style w:type="paragraph" w:customStyle="1" w:styleId="A51C8786940B49DD8C7B33745CDCDF3931">
    <w:name w:val="A51C8786940B49DD8C7B33745CDCDF3931"/>
    <w:rsid w:val="006E6458"/>
    <w:rPr>
      <w:rFonts w:eastAsiaTheme="minorHAnsi"/>
      <w:lang w:eastAsia="en-US"/>
    </w:rPr>
  </w:style>
  <w:style w:type="paragraph" w:customStyle="1" w:styleId="797E803CC0734B369E87A7D8B05D56BA31">
    <w:name w:val="797E803CC0734B369E87A7D8B05D56BA31"/>
    <w:rsid w:val="006E6458"/>
    <w:rPr>
      <w:rFonts w:eastAsiaTheme="minorHAnsi"/>
      <w:lang w:eastAsia="en-US"/>
    </w:rPr>
  </w:style>
  <w:style w:type="paragraph" w:customStyle="1" w:styleId="11AF47775FB94EE7B1A5E0466AA1FCFB31">
    <w:name w:val="11AF47775FB94EE7B1A5E0466AA1FCFB31"/>
    <w:rsid w:val="006E6458"/>
    <w:rPr>
      <w:rFonts w:eastAsiaTheme="minorHAnsi"/>
      <w:lang w:eastAsia="en-US"/>
    </w:rPr>
  </w:style>
  <w:style w:type="paragraph" w:customStyle="1" w:styleId="80B2FC958D654FF2AB3718F4A9123AC627">
    <w:name w:val="80B2FC958D654FF2AB3718F4A9123AC627"/>
    <w:rsid w:val="006E6458"/>
    <w:rPr>
      <w:rFonts w:eastAsiaTheme="minorHAnsi"/>
      <w:lang w:eastAsia="en-US"/>
    </w:rPr>
  </w:style>
  <w:style w:type="paragraph" w:customStyle="1" w:styleId="FC170878B2804928BE09BD76E7878AA423">
    <w:name w:val="FC170878B2804928BE09BD76E7878AA423"/>
    <w:rsid w:val="006E6458"/>
    <w:rPr>
      <w:rFonts w:eastAsiaTheme="minorHAnsi"/>
      <w:lang w:eastAsia="en-US"/>
    </w:rPr>
  </w:style>
  <w:style w:type="paragraph" w:customStyle="1" w:styleId="ADA7BD22CEFB42ADB8BCD574670CFD1D">
    <w:name w:val="ADA7BD22CEFB42ADB8BCD574670CFD1D"/>
    <w:rsid w:val="006E6458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">
    <w:name w:val="2BC2C6172BB7495EB0276A3E13165D1A1"/>
    <w:rsid w:val="006E6458"/>
    <w:rPr>
      <w:rFonts w:eastAsiaTheme="minorHAnsi"/>
      <w:lang w:eastAsia="en-US"/>
    </w:rPr>
  </w:style>
  <w:style w:type="paragraph" w:customStyle="1" w:styleId="A51C8786940B49DD8C7B33745CDCDF3932">
    <w:name w:val="A51C8786940B49DD8C7B33745CDCDF3932"/>
    <w:rsid w:val="006E6458"/>
    <w:rPr>
      <w:rFonts w:eastAsiaTheme="minorHAnsi"/>
      <w:lang w:eastAsia="en-US"/>
    </w:rPr>
  </w:style>
  <w:style w:type="paragraph" w:customStyle="1" w:styleId="797E803CC0734B369E87A7D8B05D56BA32">
    <w:name w:val="797E803CC0734B369E87A7D8B05D56BA32"/>
    <w:rsid w:val="006E6458"/>
    <w:rPr>
      <w:rFonts w:eastAsiaTheme="minorHAnsi"/>
      <w:lang w:eastAsia="en-US"/>
    </w:rPr>
  </w:style>
  <w:style w:type="paragraph" w:customStyle="1" w:styleId="11AF47775FB94EE7B1A5E0466AA1FCFB32">
    <w:name w:val="11AF47775FB94EE7B1A5E0466AA1FCFB32"/>
    <w:rsid w:val="006E6458"/>
    <w:rPr>
      <w:rFonts w:eastAsiaTheme="minorHAnsi"/>
      <w:lang w:eastAsia="en-US"/>
    </w:rPr>
  </w:style>
  <w:style w:type="paragraph" w:customStyle="1" w:styleId="80B2FC958D654FF2AB3718F4A9123AC628">
    <w:name w:val="80B2FC958D654FF2AB3718F4A9123AC628"/>
    <w:rsid w:val="006E6458"/>
    <w:rPr>
      <w:rFonts w:eastAsiaTheme="minorHAnsi"/>
      <w:lang w:eastAsia="en-US"/>
    </w:rPr>
  </w:style>
  <w:style w:type="paragraph" w:customStyle="1" w:styleId="FC170878B2804928BE09BD76E7878AA424">
    <w:name w:val="FC170878B2804928BE09BD76E7878AA424"/>
    <w:rsid w:val="006E6458"/>
    <w:rPr>
      <w:rFonts w:eastAsiaTheme="minorHAnsi"/>
      <w:lang w:eastAsia="en-US"/>
    </w:rPr>
  </w:style>
  <w:style w:type="paragraph" w:customStyle="1" w:styleId="ADA7BD22CEFB42ADB8BCD574670CFD1D1">
    <w:name w:val="ADA7BD22CEFB42ADB8BCD574670CFD1D1"/>
    <w:rsid w:val="006E6458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2">
    <w:name w:val="2BC2C6172BB7495EB0276A3E13165D1A2"/>
    <w:rsid w:val="006E6458"/>
    <w:rPr>
      <w:rFonts w:eastAsiaTheme="minorHAnsi"/>
      <w:lang w:eastAsia="en-US"/>
    </w:rPr>
  </w:style>
  <w:style w:type="paragraph" w:customStyle="1" w:styleId="A51C8786940B49DD8C7B33745CDCDF3933">
    <w:name w:val="A51C8786940B49DD8C7B33745CDCDF3933"/>
    <w:rsid w:val="006E6458"/>
    <w:rPr>
      <w:rFonts w:eastAsiaTheme="minorHAnsi"/>
      <w:lang w:eastAsia="en-US"/>
    </w:rPr>
  </w:style>
  <w:style w:type="paragraph" w:customStyle="1" w:styleId="797E803CC0734B369E87A7D8B05D56BA33">
    <w:name w:val="797E803CC0734B369E87A7D8B05D56BA33"/>
    <w:rsid w:val="006E6458"/>
    <w:rPr>
      <w:rFonts w:eastAsiaTheme="minorHAnsi"/>
      <w:lang w:eastAsia="en-US"/>
    </w:rPr>
  </w:style>
  <w:style w:type="paragraph" w:customStyle="1" w:styleId="11AF47775FB94EE7B1A5E0466AA1FCFB33">
    <w:name w:val="11AF47775FB94EE7B1A5E0466AA1FCFB33"/>
    <w:rsid w:val="006E6458"/>
    <w:rPr>
      <w:rFonts w:eastAsiaTheme="minorHAnsi"/>
      <w:lang w:eastAsia="en-US"/>
    </w:rPr>
  </w:style>
  <w:style w:type="paragraph" w:customStyle="1" w:styleId="80B2FC958D654FF2AB3718F4A9123AC629">
    <w:name w:val="80B2FC958D654FF2AB3718F4A9123AC629"/>
    <w:rsid w:val="006E6458"/>
    <w:rPr>
      <w:rFonts w:eastAsiaTheme="minorHAnsi"/>
      <w:lang w:eastAsia="en-US"/>
    </w:rPr>
  </w:style>
  <w:style w:type="paragraph" w:customStyle="1" w:styleId="FC170878B2804928BE09BD76E7878AA425">
    <w:name w:val="FC170878B2804928BE09BD76E7878AA425"/>
    <w:rsid w:val="006E6458"/>
    <w:rPr>
      <w:rFonts w:eastAsiaTheme="minorHAnsi"/>
      <w:lang w:eastAsia="en-US"/>
    </w:rPr>
  </w:style>
  <w:style w:type="paragraph" w:customStyle="1" w:styleId="ADA7BD22CEFB42ADB8BCD574670CFD1D2">
    <w:name w:val="ADA7BD22CEFB42ADB8BCD574670CFD1D2"/>
    <w:rsid w:val="006E6458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3">
    <w:name w:val="2BC2C6172BB7495EB0276A3E13165D1A3"/>
    <w:rsid w:val="006E6458"/>
    <w:rPr>
      <w:rFonts w:eastAsiaTheme="minorHAnsi"/>
      <w:lang w:eastAsia="en-US"/>
    </w:rPr>
  </w:style>
  <w:style w:type="paragraph" w:customStyle="1" w:styleId="FC4211D35DA24A6890B04E19D7794889">
    <w:name w:val="FC4211D35DA24A6890B04E19D7794889"/>
    <w:rsid w:val="006E6458"/>
    <w:rPr>
      <w:rFonts w:eastAsiaTheme="minorHAnsi"/>
      <w:lang w:eastAsia="en-US"/>
    </w:rPr>
  </w:style>
  <w:style w:type="paragraph" w:customStyle="1" w:styleId="A51C8786940B49DD8C7B33745CDCDF3934">
    <w:name w:val="A51C8786940B49DD8C7B33745CDCDF3934"/>
    <w:rsid w:val="006E6458"/>
    <w:rPr>
      <w:rFonts w:eastAsiaTheme="minorHAnsi"/>
      <w:lang w:eastAsia="en-US"/>
    </w:rPr>
  </w:style>
  <w:style w:type="paragraph" w:customStyle="1" w:styleId="797E803CC0734B369E87A7D8B05D56BA34">
    <w:name w:val="797E803CC0734B369E87A7D8B05D56BA34"/>
    <w:rsid w:val="006E6458"/>
    <w:rPr>
      <w:rFonts w:eastAsiaTheme="minorHAnsi"/>
      <w:lang w:eastAsia="en-US"/>
    </w:rPr>
  </w:style>
  <w:style w:type="paragraph" w:customStyle="1" w:styleId="11AF47775FB94EE7B1A5E0466AA1FCFB34">
    <w:name w:val="11AF47775FB94EE7B1A5E0466AA1FCFB34"/>
    <w:rsid w:val="006E6458"/>
    <w:rPr>
      <w:rFonts w:eastAsiaTheme="minorHAnsi"/>
      <w:lang w:eastAsia="en-US"/>
    </w:rPr>
  </w:style>
  <w:style w:type="paragraph" w:customStyle="1" w:styleId="80B2FC958D654FF2AB3718F4A9123AC630">
    <w:name w:val="80B2FC958D654FF2AB3718F4A9123AC630"/>
    <w:rsid w:val="006E6458"/>
    <w:rPr>
      <w:rFonts w:eastAsiaTheme="minorHAnsi"/>
      <w:lang w:eastAsia="en-US"/>
    </w:rPr>
  </w:style>
  <w:style w:type="paragraph" w:customStyle="1" w:styleId="FC170878B2804928BE09BD76E7878AA426">
    <w:name w:val="FC170878B2804928BE09BD76E7878AA426"/>
    <w:rsid w:val="006E6458"/>
    <w:rPr>
      <w:rFonts w:eastAsiaTheme="minorHAnsi"/>
      <w:lang w:eastAsia="en-US"/>
    </w:rPr>
  </w:style>
  <w:style w:type="paragraph" w:customStyle="1" w:styleId="ADA7BD22CEFB42ADB8BCD574670CFD1D3">
    <w:name w:val="ADA7BD22CEFB42ADB8BCD574670CFD1D3"/>
    <w:rsid w:val="006E6458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4">
    <w:name w:val="2BC2C6172BB7495EB0276A3E13165D1A4"/>
    <w:rsid w:val="006E6458"/>
    <w:rPr>
      <w:rFonts w:eastAsiaTheme="minorHAnsi"/>
      <w:lang w:eastAsia="en-US"/>
    </w:rPr>
  </w:style>
  <w:style w:type="paragraph" w:customStyle="1" w:styleId="A51C8786940B49DD8C7B33745CDCDF3935">
    <w:name w:val="A51C8786940B49DD8C7B33745CDCDF3935"/>
    <w:rsid w:val="006E6458"/>
    <w:rPr>
      <w:rFonts w:eastAsiaTheme="minorHAnsi"/>
      <w:lang w:eastAsia="en-US"/>
    </w:rPr>
  </w:style>
  <w:style w:type="paragraph" w:customStyle="1" w:styleId="797E803CC0734B369E87A7D8B05D56BA35">
    <w:name w:val="797E803CC0734B369E87A7D8B05D56BA35"/>
    <w:rsid w:val="006E6458"/>
    <w:rPr>
      <w:rFonts w:eastAsiaTheme="minorHAnsi"/>
      <w:lang w:eastAsia="en-US"/>
    </w:rPr>
  </w:style>
  <w:style w:type="paragraph" w:customStyle="1" w:styleId="11AF47775FB94EE7B1A5E0466AA1FCFB35">
    <w:name w:val="11AF47775FB94EE7B1A5E0466AA1FCFB35"/>
    <w:rsid w:val="006E6458"/>
    <w:rPr>
      <w:rFonts w:eastAsiaTheme="minorHAnsi"/>
      <w:lang w:eastAsia="en-US"/>
    </w:rPr>
  </w:style>
  <w:style w:type="paragraph" w:customStyle="1" w:styleId="80B2FC958D654FF2AB3718F4A9123AC631">
    <w:name w:val="80B2FC958D654FF2AB3718F4A9123AC631"/>
    <w:rsid w:val="006E6458"/>
    <w:rPr>
      <w:rFonts w:eastAsiaTheme="minorHAnsi"/>
      <w:lang w:eastAsia="en-US"/>
    </w:rPr>
  </w:style>
  <w:style w:type="paragraph" w:customStyle="1" w:styleId="FC170878B2804928BE09BD76E7878AA427">
    <w:name w:val="FC170878B2804928BE09BD76E7878AA427"/>
    <w:rsid w:val="006E6458"/>
    <w:rPr>
      <w:rFonts w:eastAsiaTheme="minorHAnsi"/>
      <w:lang w:eastAsia="en-US"/>
    </w:rPr>
  </w:style>
  <w:style w:type="paragraph" w:customStyle="1" w:styleId="ADA7BD22CEFB42ADB8BCD574670CFD1D4">
    <w:name w:val="ADA7BD22CEFB42ADB8BCD574670CFD1D4"/>
    <w:rsid w:val="006E6458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5">
    <w:name w:val="2BC2C6172BB7495EB0276A3E13165D1A5"/>
    <w:rsid w:val="006E6458"/>
    <w:rPr>
      <w:rFonts w:eastAsiaTheme="minorHAnsi"/>
      <w:lang w:eastAsia="en-US"/>
    </w:rPr>
  </w:style>
  <w:style w:type="paragraph" w:customStyle="1" w:styleId="03443418C3EE4BC9ACBD13A2D53767CD">
    <w:name w:val="03443418C3EE4BC9ACBD13A2D53767CD"/>
    <w:rsid w:val="006E6458"/>
    <w:rPr>
      <w:rFonts w:eastAsiaTheme="minorHAnsi"/>
      <w:lang w:eastAsia="en-US"/>
    </w:rPr>
  </w:style>
  <w:style w:type="paragraph" w:customStyle="1" w:styleId="A51C8786940B49DD8C7B33745CDCDF3936">
    <w:name w:val="A51C8786940B49DD8C7B33745CDCDF3936"/>
    <w:rsid w:val="00FD0DE3"/>
    <w:rPr>
      <w:rFonts w:eastAsiaTheme="minorHAnsi"/>
      <w:lang w:eastAsia="en-US"/>
    </w:rPr>
  </w:style>
  <w:style w:type="paragraph" w:customStyle="1" w:styleId="797E803CC0734B369E87A7D8B05D56BA36">
    <w:name w:val="797E803CC0734B369E87A7D8B05D56BA36"/>
    <w:rsid w:val="00FD0DE3"/>
    <w:rPr>
      <w:rFonts w:eastAsiaTheme="minorHAnsi"/>
      <w:lang w:eastAsia="en-US"/>
    </w:rPr>
  </w:style>
  <w:style w:type="paragraph" w:customStyle="1" w:styleId="11AF47775FB94EE7B1A5E0466AA1FCFB36">
    <w:name w:val="11AF47775FB94EE7B1A5E0466AA1FCFB36"/>
    <w:rsid w:val="00FD0DE3"/>
    <w:rPr>
      <w:rFonts w:eastAsiaTheme="minorHAnsi"/>
      <w:lang w:eastAsia="en-US"/>
    </w:rPr>
  </w:style>
  <w:style w:type="paragraph" w:customStyle="1" w:styleId="80B2FC958D654FF2AB3718F4A9123AC632">
    <w:name w:val="80B2FC958D654FF2AB3718F4A9123AC632"/>
    <w:rsid w:val="00FD0DE3"/>
    <w:rPr>
      <w:rFonts w:eastAsiaTheme="minorHAnsi"/>
      <w:lang w:eastAsia="en-US"/>
    </w:rPr>
  </w:style>
  <w:style w:type="paragraph" w:customStyle="1" w:styleId="FC170878B2804928BE09BD76E7878AA428">
    <w:name w:val="FC170878B2804928BE09BD76E7878AA428"/>
    <w:rsid w:val="00FD0DE3"/>
    <w:rPr>
      <w:rFonts w:eastAsiaTheme="minorHAnsi"/>
      <w:lang w:eastAsia="en-US"/>
    </w:rPr>
  </w:style>
  <w:style w:type="paragraph" w:customStyle="1" w:styleId="ADA7BD22CEFB42ADB8BCD574670CFD1D5">
    <w:name w:val="ADA7BD22CEFB42ADB8BCD574670CFD1D5"/>
    <w:rsid w:val="00FD0DE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6">
    <w:name w:val="2BC2C6172BB7495EB0276A3E13165D1A6"/>
    <w:rsid w:val="00FD0DE3"/>
    <w:rPr>
      <w:rFonts w:eastAsiaTheme="minorHAnsi"/>
      <w:lang w:eastAsia="en-US"/>
    </w:rPr>
  </w:style>
  <w:style w:type="paragraph" w:customStyle="1" w:styleId="03443418C3EE4BC9ACBD13A2D53767CD1">
    <w:name w:val="03443418C3EE4BC9ACBD13A2D53767CD1"/>
    <w:rsid w:val="00FD0DE3"/>
    <w:rPr>
      <w:rFonts w:eastAsiaTheme="minorHAnsi"/>
      <w:lang w:eastAsia="en-US"/>
    </w:rPr>
  </w:style>
  <w:style w:type="paragraph" w:customStyle="1" w:styleId="A51C8786940B49DD8C7B33745CDCDF3937">
    <w:name w:val="A51C8786940B49DD8C7B33745CDCDF3937"/>
    <w:rsid w:val="00FD0DE3"/>
    <w:rPr>
      <w:rFonts w:eastAsiaTheme="minorHAnsi"/>
      <w:lang w:eastAsia="en-US"/>
    </w:rPr>
  </w:style>
  <w:style w:type="paragraph" w:customStyle="1" w:styleId="797E803CC0734B369E87A7D8B05D56BA37">
    <w:name w:val="797E803CC0734B369E87A7D8B05D56BA37"/>
    <w:rsid w:val="00FD0DE3"/>
    <w:rPr>
      <w:rFonts w:eastAsiaTheme="minorHAnsi"/>
      <w:lang w:eastAsia="en-US"/>
    </w:rPr>
  </w:style>
  <w:style w:type="paragraph" w:customStyle="1" w:styleId="11AF47775FB94EE7B1A5E0466AA1FCFB37">
    <w:name w:val="11AF47775FB94EE7B1A5E0466AA1FCFB37"/>
    <w:rsid w:val="00FD0DE3"/>
    <w:rPr>
      <w:rFonts w:eastAsiaTheme="minorHAnsi"/>
      <w:lang w:eastAsia="en-US"/>
    </w:rPr>
  </w:style>
  <w:style w:type="paragraph" w:customStyle="1" w:styleId="80B2FC958D654FF2AB3718F4A9123AC633">
    <w:name w:val="80B2FC958D654FF2AB3718F4A9123AC633"/>
    <w:rsid w:val="00FD0DE3"/>
    <w:rPr>
      <w:rFonts w:eastAsiaTheme="minorHAnsi"/>
      <w:lang w:eastAsia="en-US"/>
    </w:rPr>
  </w:style>
  <w:style w:type="paragraph" w:customStyle="1" w:styleId="FC170878B2804928BE09BD76E7878AA429">
    <w:name w:val="FC170878B2804928BE09BD76E7878AA429"/>
    <w:rsid w:val="00FD0DE3"/>
    <w:rPr>
      <w:rFonts w:eastAsiaTheme="minorHAnsi"/>
      <w:lang w:eastAsia="en-US"/>
    </w:rPr>
  </w:style>
  <w:style w:type="paragraph" w:customStyle="1" w:styleId="ADA7BD22CEFB42ADB8BCD574670CFD1D6">
    <w:name w:val="ADA7BD22CEFB42ADB8BCD574670CFD1D6"/>
    <w:rsid w:val="00FD0DE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7">
    <w:name w:val="2BC2C6172BB7495EB0276A3E13165D1A7"/>
    <w:rsid w:val="00FD0DE3"/>
    <w:rPr>
      <w:rFonts w:eastAsiaTheme="minorHAnsi"/>
      <w:lang w:eastAsia="en-US"/>
    </w:rPr>
  </w:style>
  <w:style w:type="paragraph" w:customStyle="1" w:styleId="03443418C3EE4BC9ACBD13A2D53767CD2">
    <w:name w:val="03443418C3EE4BC9ACBD13A2D53767CD2"/>
    <w:rsid w:val="00FD0DE3"/>
    <w:rPr>
      <w:rFonts w:eastAsiaTheme="minorHAnsi"/>
      <w:lang w:eastAsia="en-US"/>
    </w:rPr>
  </w:style>
  <w:style w:type="paragraph" w:customStyle="1" w:styleId="A51C8786940B49DD8C7B33745CDCDF3938">
    <w:name w:val="A51C8786940B49DD8C7B33745CDCDF3938"/>
    <w:rsid w:val="00FD0DE3"/>
    <w:rPr>
      <w:rFonts w:eastAsiaTheme="minorHAnsi"/>
      <w:lang w:eastAsia="en-US"/>
    </w:rPr>
  </w:style>
  <w:style w:type="paragraph" w:customStyle="1" w:styleId="797E803CC0734B369E87A7D8B05D56BA38">
    <w:name w:val="797E803CC0734B369E87A7D8B05D56BA38"/>
    <w:rsid w:val="00FD0DE3"/>
    <w:rPr>
      <w:rFonts w:eastAsiaTheme="minorHAnsi"/>
      <w:lang w:eastAsia="en-US"/>
    </w:rPr>
  </w:style>
  <w:style w:type="paragraph" w:customStyle="1" w:styleId="11AF47775FB94EE7B1A5E0466AA1FCFB38">
    <w:name w:val="11AF47775FB94EE7B1A5E0466AA1FCFB38"/>
    <w:rsid w:val="00FD0DE3"/>
    <w:rPr>
      <w:rFonts w:eastAsiaTheme="minorHAnsi"/>
      <w:lang w:eastAsia="en-US"/>
    </w:rPr>
  </w:style>
  <w:style w:type="paragraph" w:customStyle="1" w:styleId="80B2FC958D654FF2AB3718F4A9123AC634">
    <w:name w:val="80B2FC958D654FF2AB3718F4A9123AC634"/>
    <w:rsid w:val="00FD0DE3"/>
    <w:rPr>
      <w:rFonts w:eastAsiaTheme="minorHAnsi"/>
      <w:lang w:eastAsia="en-US"/>
    </w:rPr>
  </w:style>
  <w:style w:type="paragraph" w:customStyle="1" w:styleId="FC170878B2804928BE09BD76E7878AA430">
    <w:name w:val="FC170878B2804928BE09BD76E7878AA430"/>
    <w:rsid w:val="00FD0DE3"/>
    <w:rPr>
      <w:rFonts w:eastAsiaTheme="minorHAnsi"/>
      <w:lang w:eastAsia="en-US"/>
    </w:rPr>
  </w:style>
  <w:style w:type="paragraph" w:customStyle="1" w:styleId="ADA7BD22CEFB42ADB8BCD574670CFD1D7">
    <w:name w:val="ADA7BD22CEFB42ADB8BCD574670CFD1D7"/>
    <w:rsid w:val="00FD0DE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8">
    <w:name w:val="2BC2C6172BB7495EB0276A3E13165D1A8"/>
    <w:rsid w:val="00FD0DE3"/>
    <w:rPr>
      <w:rFonts w:eastAsiaTheme="minorHAnsi"/>
      <w:lang w:eastAsia="en-US"/>
    </w:rPr>
  </w:style>
  <w:style w:type="paragraph" w:customStyle="1" w:styleId="03443418C3EE4BC9ACBD13A2D53767CD3">
    <w:name w:val="03443418C3EE4BC9ACBD13A2D53767CD3"/>
    <w:rsid w:val="00FD0DE3"/>
    <w:rPr>
      <w:rFonts w:eastAsiaTheme="minorHAnsi"/>
      <w:lang w:eastAsia="en-US"/>
    </w:rPr>
  </w:style>
  <w:style w:type="paragraph" w:customStyle="1" w:styleId="DB85C2933B2E44FFAA3A6FC695909BD1">
    <w:name w:val="DB85C2933B2E44FFAA3A6FC695909BD1"/>
    <w:rsid w:val="00FD0DE3"/>
    <w:rPr>
      <w:rFonts w:eastAsiaTheme="minorHAnsi"/>
      <w:lang w:eastAsia="en-US"/>
    </w:rPr>
  </w:style>
  <w:style w:type="paragraph" w:customStyle="1" w:styleId="A51C8786940B49DD8C7B33745CDCDF3939">
    <w:name w:val="A51C8786940B49DD8C7B33745CDCDF3939"/>
    <w:rsid w:val="00542FE2"/>
    <w:rPr>
      <w:rFonts w:eastAsiaTheme="minorHAnsi"/>
      <w:lang w:eastAsia="en-US"/>
    </w:rPr>
  </w:style>
  <w:style w:type="paragraph" w:customStyle="1" w:styleId="797E803CC0734B369E87A7D8B05D56BA39">
    <w:name w:val="797E803CC0734B369E87A7D8B05D56BA39"/>
    <w:rsid w:val="00542FE2"/>
    <w:rPr>
      <w:rFonts w:eastAsiaTheme="minorHAnsi"/>
      <w:lang w:eastAsia="en-US"/>
    </w:rPr>
  </w:style>
  <w:style w:type="paragraph" w:customStyle="1" w:styleId="11AF47775FB94EE7B1A5E0466AA1FCFB39">
    <w:name w:val="11AF47775FB94EE7B1A5E0466AA1FCFB39"/>
    <w:rsid w:val="00542FE2"/>
    <w:rPr>
      <w:rFonts w:eastAsiaTheme="minorHAnsi"/>
      <w:lang w:eastAsia="en-US"/>
    </w:rPr>
  </w:style>
  <w:style w:type="paragraph" w:customStyle="1" w:styleId="80B2FC958D654FF2AB3718F4A9123AC635">
    <w:name w:val="80B2FC958D654FF2AB3718F4A9123AC635"/>
    <w:rsid w:val="00542FE2"/>
    <w:rPr>
      <w:rFonts w:eastAsiaTheme="minorHAnsi"/>
      <w:lang w:eastAsia="en-US"/>
    </w:rPr>
  </w:style>
  <w:style w:type="paragraph" w:customStyle="1" w:styleId="FC170878B2804928BE09BD76E7878AA431">
    <w:name w:val="FC170878B2804928BE09BD76E7878AA431"/>
    <w:rsid w:val="00542FE2"/>
    <w:rPr>
      <w:rFonts w:eastAsiaTheme="minorHAnsi"/>
      <w:lang w:eastAsia="en-US"/>
    </w:rPr>
  </w:style>
  <w:style w:type="paragraph" w:customStyle="1" w:styleId="B8617D9528434099B20A2FC70B5F8726">
    <w:name w:val="B8617D9528434099B20A2FC70B5F8726"/>
    <w:rsid w:val="00542FE2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8">
    <w:name w:val="ADA7BD22CEFB42ADB8BCD574670CFD1D8"/>
    <w:rsid w:val="00542FE2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9">
    <w:name w:val="2BC2C6172BB7495EB0276A3E13165D1A9"/>
    <w:rsid w:val="00542FE2"/>
    <w:rPr>
      <w:rFonts w:eastAsiaTheme="minorHAnsi"/>
      <w:lang w:eastAsia="en-US"/>
    </w:rPr>
  </w:style>
  <w:style w:type="paragraph" w:customStyle="1" w:styleId="03443418C3EE4BC9ACBD13A2D53767CD4">
    <w:name w:val="03443418C3EE4BC9ACBD13A2D53767CD4"/>
    <w:rsid w:val="00542FE2"/>
    <w:rPr>
      <w:rFonts w:eastAsiaTheme="minorHAnsi"/>
      <w:lang w:eastAsia="en-US"/>
    </w:rPr>
  </w:style>
  <w:style w:type="paragraph" w:customStyle="1" w:styleId="DB85C2933B2E44FFAA3A6FC695909BD11">
    <w:name w:val="DB85C2933B2E44FFAA3A6FC695909BD11"/>
    <w:rsid w:val="00542FE2"/>
    <w:rPr>
      <w:rFonts w:eastAsiaTheme="minorHAnsi"/>
      <w:lang w:eastAsia="en-US"/>
    </w:rPr>
  </w:style>
  <w:style w:type="paragraph" w:customStyle="1" w:styleId="A51C8786940B49DD8C7B33745CDCDF3940">
    <w:name w:val="A51C8786940B49DD8C7B33745CDCDF3940"/>
    <w:rsid w:val="005B7793"/>
    <w:rPr>
      <w:rFonts w:eastAsiaTheme="minorHAnsi"/>
      <w:lang w:eastAsia="en-US"/>
    </w:rPr>
  </w:style>
  <w:style w:type="paragraph" w:customStyle="1" w:styleId="797E803CC0734B369E87A7D8B05D56BA40">
    <w:name w:val="797E803CC0734B369E87A7D8B05D56BA40"/>
    <w:rsid w:val="005B7793"/>
    <w:rPr>
      <w:rFonts w:eastAsiaTheme="minorHAnsi"/>
      <w:lang w:eastAsia="en-US"/>
    </w:rPr>
  </w:style>
  <w:style w:type="paragraph" w:customStyle="1" w:styleId="11AF47775FB94EE7B1A5E0466AA1FCFB40">
    <w:name w:val="11AF47775FB94EE7B1A5E0466AA1FCFB40"/>
    <w:rsid w:val="005B7793"/>
    <w:rPr>
      <w:rFonts w:eastAsiaTheme="minorHAnsi"/>
      <w:lang w:eastAsia="en-US"/>
    </w:rPr>
  </w:style>
  <w:style w:type="paragraph" w:customStyle="1" w:styleId="80B2FC958D654FF2AB3718F4A9123AC636">
    <w:name w:val="80B2FC958D654FF2AB3718F4A9123AC636"/>
    <w:rsid w:val="005B7793"/>
    <w:rPr>
      <w:rFonts w:eastAsiaTheme="minorHAnsi"/>
      <w:lang w:eastAsia="en-US"/>
    </w:rPr>
  </w:style>
  <w:style w:type="paragraph" w:customStyle="1" w:styleId="FC170878B2804928BE09BD76E7878AA432">
    <w:name w:val="FC170878B2804928BE09BD76E7878AA432"/>
    <w:rsid w:val="005B7793"/>
    <w:rPr>
      <w:rFonts w:eastAsiaTheme="minorHAnsi"/>
      <w:lang w:eastAsia="en-US"/>
    </w:rPr>
  </w:style>
  <w:style w:type="paragraph" w:customStyle="1" w:styleId="B8617D9528434099B20A2FC70B5F87261">
    <w:name w:val="B8617D9528434099B20A2FC70B5F87261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9">
    <w:name w:val="ADA7BD22CEFB42ADB8BCD574670CFD1D9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0">
    <w:name w:val="2BC2C6172BB7495EB0276A3E13165D1A10"/>
    <w:rsid w:val="005B7793"/>
    <w:rPr>
      <w:rFonts w:eastAsiaTheme="minorHAnsi"/>
      <w:lang w:eastAsia="en-US"/>
    </w:rPr>
  </w:style>
  <w:style w:type="paragraph" w:customStyle="1" w:styleId="03443418C3EE4BC9ACBD13A2D53767CD5">
    <w:name w:val="03443418C3EE4BC9ACBD13A2D53767CD5"/>
    <w:rsid w:val="005B7793"/>
    <w:rPr>
      <w:rFonts w:eastAsiaTheme="minorHAnsi"/>
      <w:lang w:eastAsia="en-US"/>
    </w:rPr>
  </w:style>
  <w:style w:type="paragraph" w:customStyle="1" w:styleId="DB85C2933B2E44FFAA3A6FC695909BD12">
    <w:name w:val="DB85C2933B2E44FFAA3A6FC695909BD12"/>
    <w:rsid w:val="005B7793"/>
    <w:rPr>
      <w:rFonts w:eastAsiaTheme="minorHAnsi"/>
      <w:lang w:eastAsia="en-US"/>
    </w:rPr>
  </w:style>
  <w:style w:type="paragraph" w:customStyle="1" w:styleId="A51C8786940B49DD8C7B33745CDCDF3941">
    <w:name w:val="A51C8786940B49DD8C7B33745CDCDF3941"/>
    <w:rsid w:val="005B7793"/>
    <w:rPr>
      <w:rFonts w:eastAsiaTheme="minorHAnsi"/>
      <w:lang w:eastAsia="en-US"/>
    </w:rPr>
  </w:style>
  <w:style w:type="paragraph" w:customStyle="1" w:styleId="797E803CC0734B369E87A7D8B05D56BA41">
    <w:name w:val="797E803CC0734B369E87A7D8B05D56BA41"/>
    <w:rsid w:val="005B7793"/>
    <w:rPr>
      <w:rFonts w:eastAsiaTheme="minorHAnsi"/>
      <w:lang w:eastAsia="en-US"/>
    </w:rPr>
  </w:style>
  <w:style w:type="paragraph" w:customStyle="1" w:styleId="11AF47775FB94EE7B1A5E0466AA1FCFB41">
    <w:name w:val="11AF47775FB94EE7B1A5E0466AA1FCFB41"/>
    <w:rsid w:val="005B7793"/>
    <w:rPr>
      <w:rFonts w:eastAsiaTheme="minorHAnsi"/>
      <w:lang w:eastAsia="en-US"/>
    </w:rPr>
  </w:style>
  <w:style w:type="paragraph" w:customStyle="1" w:styleId="80B2FC958D654FF2AB3718F4A9123AC637">
    <w:name w:val="80B2FC958D654FF2AB3718F4A9123AC637"/>
    <w:rsid w:val="005B7793"/>
    <w:rPr>
      <w:rFonts w:eastAsiaTheme="minorHAnsi"/>
      <w:lang w:eastAsia="en-US"/>
    </w:rPr>
  </w:style>
  <w:style w:type="paragraph" w:customStyle="1" w:styleId="FC170878B2804928BE09BD76E7878AA433">
    <w:name w:val="FC170878B2804928BE09BD76E7878AA433"/>
    <w:rsid w:val="005B7793"/>
    <w:rPr>
      <w:rFonts w:eastAsiaTheme="minorHAnsi"/>
      <w:lang w:eastAsia="en-US"/>
    </w:rPr>
  </w:style>
  <w:style w:type="paragraph" w:customStyle="1" w:styleId="B8617D9528434099B20A2FC70B5F87262">
    <w:name w:val="B8617D9528434099B20A2FC70B5F87262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10">
    <w:name w:val="ADA7BD22CEFB42ADB8BCD574670CFD1D10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1">
    <w:name w:val="2BC2C6172BB7495EB0276A3E13165D1A11"/>
    <w:rsid w:val="005B7793"/>
    <w:rPr>
      <w:rFonts w:eastAsiaTheme="minorHAnsi"/>
      <w:lang w:eastAsia="en-US"/>
    </w:rPr>
  </w:style>
  <w:style w:type="paragraph" w:customStyle="1" w:styleId="03443418C3EE4BC9ACBD13A2D53767CD6">
    <w:name w:val="03443418C3EE4BC9ACBD13A2D53767CD6"/>
    <w:rsid w:val="005B7793"/>
    <w:rPr>
      <w:rFonts w:eastAsiaTheme="minorHAnsi"/>
      <w:lang w:eastAsia="en-US"/>
    </w:rPr>
  </w:style>
  <w:style w:type="paragraph" w:customStyle="1" w:styleId="DB85C2933B2E44FFAA3A6FC695909BD13">
    <w:name w:val="DB85C2933B2E44FFAA3A6FC695909BD13"/>
    <w:rsid w:val="005B7793"/>
    <w:rPr>
      <w:rFonts w:eastAsiaTheme="minorHAnsi"/>
      <w:lang w:eastAsia="en-US"/>
    </w:rPr>
  </w:style>
  <w:style w:type="paragraph" w:customStyle="1" w:styleId="A51C8786940B49DD8C7B33745CDCDF3942">
    <w:name w:val="A51C8786940B49DD8C7B33745CDCDF3942"/>
    <w:rsid w:val="005B7793"/>
    <w:rPr>
      <w:rFonts w:eastAsiaTheme="minorHAnsi"/>
      <w:lang w:eastAsia="en-US"/>
    </w:rPr>
  </w:style>
  <w:style w:type="paragraph" w:customStyle="1" w:styleId="797E803CC0734B369E87A7D8B05D56BA42">
    <w:name w:val="797E803CC0734B369E87A7D8B05D56BA42"/>
    <w:rsid w:val="005B7793"/>
    <w:rPr>
      <w:rFonts w:eastAsiaTheme="minorHAnsi"/>
      <w:lang w:eastAsia="en-US"/>
    </w:rPr>
  </w:style>
  <w:style w:type="paragraph" w:customStyle="1" w:styleId="11AF47775FB94EE7B1A5E0466AA1FCFB42">
    <w:name w:val="11AF47775FB94EE7B1A5E0466AA1FCFB42"/>
    <w:rsid w:val="005B7793"/>
    <w:rPr>
      <w:rFonts w:eastAsiaTheme="minorHAnsi"/>
      <w:lang w:eastAsia="en-US"/>
    </w:rPr>
  </w:style>
  <w:style w:type="paragraph" w:customStyle="1" w:styleId="80B2FC958D654FF2AB3718F4A9123AC638">
    <w:name w:val="80B2FC958D654FF2AB3718F4A9123AC638"/>
    <w:rsid w:val="005B7793"/>
    <w:rPr>
      <w:rFonts w:eastAsiaTheme="minorHAnsi"/>
      <w:lang w:eastAsia="en-US"/>
    </w:rPr>
  </w:style>
  <w:style w:type="paragraph" w:customStyle="1" w:styleId="FC170878B2804928BE09BD76E7878AA434">
    <w:name w:val="FC170878B2804928BE09BD76E7878AA434"/>
    <w:rsid w:val="005B7793"/>
    <w:rPr>
      <w:rFonts w:eastAsiaTheme="minorHAnsi"/>
      <w:lang w:eastAsia="en-US"/>
    </w:rPr>
  </w:style>
  <w:style w:type="paragraph" w:customStyle="1" w:styleId="B8617D9528434099B20A2FC70B5F87263">
    <w:name w:val="B8617D9528434099B20A2FC70B5F87263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11">
    <w:name w:val="ADA7BD22CEFB42ADB8BCD574670CFD1D11"/>
    <w:rsid w:val="005B779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2">
    <w:name w:val="2BC2C6172BB7495EB0276A3E13165D1A12"/>
    <w:rsid w:val="005B7793"/>
    <w:rPr>
      <w:rFonts w:eastAsiaTheme="minorHAnsi"/>
      <w:lang w:eastAsia="en-US"/>
    </w:rPr>
  </w:style>
  <w:style w:type="paragraph" w:customStyle="1" w:styleId="03443418C3EE4BC9ACBD13A2D53767CD7">
    <w:name w:val="03443418C3EE4BC9ACBD13A2D53767CD7"/>
    <w:rsid w:val="005B7793"/>
    <w:rPr>
      <w:rFonts w:eastAsiaTheme="minorHAnsi"/>
      <w:lang w:eastAsia="en-US"/>
    </w:rPr>
  </w:style>
  <w:style w:type="paragraph" w:customStyle="1" w:styleId="DB85C2933B2E44FFAA3A6FC695909BD14">
    <w:name w:val="DB85C2933B2E44FFAA3A6FC695909BD14"/>
    <w:rsid w:val="005B7793"/>
    <w:rPr>
      <w:rFonts w:eastAsiaTheme="minorHAnsi"/>
      <w:lang w:eastAsia="en-US"/>
    </w:rPr>
  </w:style>
  <w:style w:type="paragraph" w:customStyle="1" w:styleId="A51C8786940B49DD8C7B33745CDCDF3943">
    <w:name w:val="A51C8786940B49DD8C7B33745CDCDF3943"/>
    <w:rsid w:val="00B7456C"/>
    <w:rPr>
      <w:rFonts w:eastAsiaTheme="minorHAnsi"/>
      <w:lang w:eastAsia="en-US"/>
    </w:rPr>
  </w:style>
  <w:style w:type="paragraph" w:customStyle="1" w:styleId="A51C8786940B49DD8C7B33745CDCDF3944">
    <w:name w:val="A51C8786940B49DD8C7B33745CDCDF3944"/>
    <w:rsid w:val="00B7456C"/>
    <w:rPr>
      <w:rFonts w:eastAsiaTheme="minorHAnsi"/>
      <w:lang w:eastAsia="en-US"/>
    </w:rPr>
  </w:style>
  <w:style w:type="paragraph" w:customStyle="1" w:styleId="A51C8786940B49DD8C7B33745CDCDF3945">
    <w:name w:val="A51C8786940B49DD8C7B33745CDCDF3945"/>
    <w:rsid w:val="00C50639"/>
    <w:rPr>
      <w:rFonts w:eastAsiaTheme="minorHAnsi"/>
      <w:lang w:eastAsia="en-US"/>
    </w:rPr>
  </w:style>
  <w:style w:type="paragraph" w:customStyle="1" w:styleId="11AF47775FB94EE7B1A5E0466AA1FCFB43">
    <w:name w:val="11AF47775FB94EE7B1A5E0466AA1FCFB43"/>
    <w:rsid w:val="00C50639"/>
    <w:rPr>
      <w:rFonts w:eastAsiaTheme="minorHAnsi"/>
      <w:lang w:eastAsia="en-US"/>
    </w:rPr>
  </w:style>
  <w:style w:type="paragraph" w:customStyle="1" w:styleId="80B2FC958D654FF2AB3718F4A9123AC639">
    <w:name w:val="80B2FC958D654FF2AB3718F4A9123AC639"/>
    <w:rsid w:val="00C50639"/>
    <w:rPr>
      <w:rFonts w:eastAsiaTheme="minorHAnsi"/>
      <w:lang w:eastAsia="en-US"/>
    </w:rPr>
  </w:style>
  <w:style w:type="paragraph" w:customStyle="1" w:styleId="FC170878B2804928BE09BD76E7878AA435">
    <w:name w:val="FC170878B2804928BE09BD76E7878AA435"/>
    <w:rsid w:val="00C50639"/>
    <w:rPr>
      <w:rFonts w:eastAsiaTheme="minorHAnsi"/>
      <w:lang w:eastAsia="en-US"/>
    </w:rPr>
  </w:style>
  <w:style w:type="paragraph" w:customStyle="1" w:styleId="B8617D9528434099B20A2FC70B5F87264">
    <w:name w:val="B8617D9528434099B20A2FC70B5F87264"/>
    <w:rsid w:val="00C50639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12">
    <w:name w:val="ADA7BD22CEFB42ADB8BCD574670CFD1D12"/>
    <w:rsid w:val="00C50639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3">
    <w:name w:val="2BC2C6172BB7495EB0276A3E13165D1A13"/>
    <w:rsid w:val="00C50639"/>
    <w:rPr>
      <w:rFonts w:eastAsiaTheme="minorHAnsi"/>
      <w:lang w:eastAsia="en-US"/>
    </w:rPr>
  </w:style>
  <w:style w:type="paragraph" w:customStyle="1" w:styleId="03443418C3EE4BC9ACBD13A2D53767CD8">
    <w:name w:val="03443418C3EE4BC9ACBD13A2D53767CD8"/>
    <w:rsid w:val="00C50639"/>
    <w:rPr>
      <w:rFonts w:eastAsiaTheme="minorHAnsi"/>
      <w:lang w:eastAsia="en-US"/>
    </w:rPr>
  </w:style>
  <w:style w:type="paragraph" w:customStyle="1" w:styleId="DB85C2933B2E44FFAA3A6FC695909BD15">
    <w:name w:val="DB85C2933B2E44FFAA3A6FC695909BD15"/>
    <w:rsid w:val="00C50639"/>
    <w:rPr>
      <w:rFonts w:eastAsiaTheme="minorHAnsi"/>
      <w:lang w:eastAsia="en-US"/>
    </w:rPr>
  </w:style>
  <w:style w:type="paragraph" w:customStyle="1" w:styleId="A51C8786940B49DD8C7B33745CDCDF3946">
    <w:name w:val="A51C8786940B49DD8C7B33745CDCDF3946"/>
    <w:rsid w:val="00FA2E13"/>
    <w:rPr>
      <w:rFonts w:eastAsiaTheme="minorHAnsi"/>
      <w:lang w:eastAsia="en-US"/>
    </w:rPr>
  </w:style>
  <w:style w:type="paragraph" w:customStyle="1" w:styleId="11AF47775FB94EE7B1A5E0466AA1FCFB44">
    <w:name w:val="11AF47775FB94EE7B1A5E0466AA1FCFB44"/>
    <w:rsid w:val="00FA2E13"/>
    <w:rPr>
      <w:rFonts w:eastAsiaTheme="minorHAnsi"/>
      <w:lang w:eastAsia="en-US"/>
    </w:rPr>
  </w:style>
  <w:style w:type="paragraph" w:customStyle="1" w:styleId="80B2FC958D654FF2AB3718F4A9123AC640">
    <w:name w:val="80B2FC958D654FF2AB3718F4A9123AC640"/>
    <w:rsid w:val="00FA2E13"/>
    <w:rPr>
      <w:rFonts w:eastAsiaTheme="minorHAnsi"/>
      <w:lang w:eastAsia="en-US"/>
    </w:rPr>
  </w:style>
  <w:style w:type="paragraph" w:customStyle="1" w:styleId="FC170878B2804928BE09BD76E7878AA436">
    <w:name w:val="FC170878B2804928BE09BD76E7878AA436"/>
    <w:rsid w:val="00FA2E13"/>
    <w:rPr>
      <w:rFonts w:eastAsiaTheme="minorHAnsi"/>
      <w:lang w:eastAsia="en-US"/>
    </w:rPr>
  </w:style>
  <w:style w:type="paragraph" w:customStyle="1" w:styleId="B8617D9528434099B20A2FC70B5F87265">
    <w:name w:val="B8617D9528434099B20A2FC70B5F87265"/>
    <w:rsid w:val="00FA2E13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13">
    <w:name w:val="ADA7BD22CEFB42ADB8BCD574670CFD1D13"/>
    <w:rsid w:val="00FA2E1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4">
    <w:name w:val="2BC2C6172BB7495EB0276A3E13165D1A14"/>
    <w:rsid w:val="00FA2E13"/>
    <w:rPr>
      <w:rFonts w:eastAsiaTheme="minorHAnsi"/>
      <w:lang w:eastAsia="en-US"/>
    </w:rPr>
  </w:style>
  <w:style w:type="paragraph" w:customStyle="1" w:styleId="03443418C3EE4BC9ACBD13A2D53767CD9">
    <w:name w:val="03443418C3EE4BC9ACBD13A2D53767CD9"/>
    <w:rsid w:val="00FA2E13"/>
    <w:rPr>
      <w:rFonts w:eastAsiaTheme="minorHAnsi"/>
      <w:lang w:eastAsia="en-US"/>
    </w:rPr>
  </w:style>
  <w:style w:type="paragraph" w:customStyle="1" w:styleId="DB85C2933B2E44FFAA3A6FC695909BD16">
    <w:name w:val="DB85C2933B2E44FFAA3A6FC695909BD16"/>
    <w:rsid w:val="00FA2E13"/>
    <w:rPr>
      <w:rFonts w:eastAsiaTheme="minorHAnsi"/>
      <w:lang w:eastAsia="en-US"/>
    </w:rPr>
  </w:style>
  <w:style w:type="paragraph" w:customStyle="1" w:styleId="A51C8786940B49DD8C7B33745CDCDF3947">
    <w:name w:val="A51C8786940B49DD8C7B33745CDCDF3947"/>
    <w:rsid w:val="00FA2E13"/>
    <w:rPr>
      <w:rFonts w:eastAsiaTheme="minorHAnsi"/>
      <w:lang w:eastAsia="en-US"/>
    </w:rPr>
  </w:style>
  <w:style w:type="paragraph" w:customStyle="1" w:styleId="11AF47775FB94EE7B1A5E0466AA1FCFB45">
    <w:name w:val="11AF47775FB94EE7B1A5E0466AA1FCFB45"/>
    <w:rsid w:val="00FA2E13"/>
    <w:rPr>
      <w:rFonts w:eastAsiaTheme="minorHAnsi"/>
      <w:lang w:eastAsia="en-US"/>
    </w:rPr>
  </w:style>
  <w:style w:type="paragraph" w:customStyle="1" w:styleId="80B2FC958D654FF2AB3718F4A9123AC641">
    <w:name w:val="80B2FC958D654FF2AB3718F4A9123AC641"/>
    <w:rsid w:val="00FA2E13"/>
    <w:rPr>
      <w:rFonts w:eastAsiaTheme="minorHAnsi"/>
      <w:lang w:eastAsia="en-US"/>
    </w:rPr>
  </w:style>
  <w:style w:type="paragraph" w:customStyle="1" w:styleId="FC170878B2804928BE09BD76E7878AA437">
    <w:name w:val="FC170878B2804928BE09BD76E7878AA437"/>
    <w:rsid w:val="00FA2E13"/>
    <w:rPr>
      <w:rFonts w:eastAsiaTheme="minorHAnsi"/>
      <w:lang w:eastAsia="en-US"/>
    </w:rPr>
  </w:style>
  <w:style w:type="paragraph" w:customStyle="1" w:styleId="B8617D9528434099B20A2FC70B5F87266">
    <w:name w:val="B8617D9528434099B20A2FC70B5F87266"/>
    <w:rsid w:val="00FA2E13"/>
    <w:pPr>
      <w:spacing w:after="0" w:line="240" w:lineRule="auto"/>
    </w:pPr>
    <w:rPr>
      <w:rFonts w:eastAsiaTheme="minorHAnsi"/>
      <w:lang w:eastAsia="en-US"/>
    </w:rPr>
  </w:style>
  <w:style w:type="paragraph" w:customStyle="1" w:styleId="ADA7BD22CEFB42ADB8BCD574670CFD1D14">
    <w:name w:val="ADA7BD22CEFB42ADB8BCD574670CFD1D14"/>
    <w:rsid w:val="00FA2E13"/>
    <w:pPr>
      <w:spacing w:after="0" w:line="240" w:lineRule="auto"/>
    </w:pPr>
    <w:rPr>
      <w:rFonts w:eastAsiaTheme="minorHAnsi"/>
      <w:lang w:eastAsia="en-US"/>
    </w:rPr>
  </w:style>
  <w:style w:type="paragraph" w:customStyle="1" w:styleId="2BC2C6172BB7495EB0276A3E13165D1A15">
    <w:name w:val="2BC2C6172BB7495EB0276A3E13165D1A15"/>
    <w:rsid w:val="00FA2E13"/>
    <w:rPr>
      <w:rFonts w:eastAsiaTheme="minorHAnsi"/>
      <w:lang w:eastAsia="en-US"/>
    </w:rPr>
  </w:style>
  <w:style w:type="paragraph" w:customStyle="1" w:styleId="03443418C3EE4BC9ACBD13A2D53767CD10">
    <w:name w:val="03443418C3EE4BC9ACBD13A2D53767CD10"/>
    <w:rsid w:val="00FA2E13"/>
    <w:rPr>
      <w:rFonts w:eastAsiaTheme="minorHAnsi"/>
      <w:lang w:eastAsia="en-US"/>
    </w:rPr>
  </w:style>
  <w:style w:type="paragraph" w:customStyle="1" w:styleId="DB85C2933B2E44FFAA3A6FC695909BD17">
    <w:name w:val="DB85C2933B2E44FFAA3A6FC695909BD17"/>
    <w:rsid w:val="00FA2E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2020-03-20T09:22:00Z</dcterms:created>
  <dcterms:modified xsi:type="dcterms:W3CDTF">2020-03-20T09:23:00Z</dcterms:modified>
</cp:coreProperties>
</file>